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BA" w:rsidRPr="00296E8C" w:rsidRDefault="005243BA" w:rsidP="00296E8C">
      <w:pPr>
        <w:tabs>
          <w:tab w:val="left" w:pos="1100"/>
        </w:tabs>
        <w:spacing w:line="24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66171149"/>
      <w:bookmarkStart w:id="1" w:name="_Hlk166171092"/>
    </w:p>
    <w:bookmarkEnd w:id="0"/>
    <w:p w:rsidR="009E74C1" w:rsidRPr="0040659E" w:rsidRDefault="009E74C1" w:rsidP="009E74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659E" w:rsidRPr="0040659E" w:rsidRDefault="0040659E" w:rsidP="009E74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:rsidR="0040659E" w:rsidRPr="0040659E" w:rsidRDefault="0040659E" w:rsidP="004065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2F97" w:rsidRPr="00202F97" w:rsidRDefault="00202F97" w:rsidP="00202F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02F97">
        <w:rPr>
          <w:rFonts w:ascii="Times New Roman" w:eastAsia="Calibri" w:hAnsi="Times New Roman" w:cs="Times New Roman"/>
          <w:b/>
          <w:color w:val="262626"/>
          <w:sz w:val="26"/>
          <w:szCs w:val="26"/>
        </w:rPr>
        <w:t>А</w:t>
      </w:r>
      <w:r w:rsidRPr="00202F97">
        <w:rPr>
          <w:rFonts w:ascii="Times New Roman" w:eastAsia="Calibri" w:hAnsi="Times New Roman" w:cs="Times New Roman"/>
          <w:b/>
          <w:sz w:val="26"/>
          <w:szCs w:val="26"/>
        </w:rPr>
        <w:t>нализ работы МО учителей</w:t>
      </w:r>
      <w:r w:rsidR="00B967F5">
        <w:rPr>
          <w:rFonts w:ascii="Times New Roman" w:eastAsia="Calibri" w:hAnsi="Times New Roman" w:cs="Times New Roman"/>
          <w:b/>
          <w:sz w:val="26"/>
          <w:szCs w:val="26"/>
        </w:rPr>
        <w:t xml:space="preserve"> физической культуры, ОБЖ, музыки, ИЗО и технологии</w:t>
      </w:r>
    </w:p>
    <w:p w:rsidR="00202F97" w:rsidRPr="00202F97" w:rsidRDefault="00B967F5" w:rsidP="00202F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2023-2024 </w:t>
      </w:r>
      <w:r w:rsidR="00202F97" w:rsidRPr="00202F97">
        <w:rPr>
          <w:rFonts w:ascii="Times New Roman" w:eastAsia="Calibri" w:hAnsi="Times New Roman" w:cs="Times New Roman"/>
          <w:b/>
          <w:sz w:val="26"/>
          <w:szCs w:val="26"/>
        </w:rPr>
        <w:t>учебный год</w:t>
      </w:r>
    </w:p>
    <w:p w:rsidR="00202F97" w:rsidRPr="00202F97" w:rsidRDefault="00202F97" w:rsidP="002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F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Тема:</w:t>
      </w:r>
      <w:r w:rsidRPr="00202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6E8C" w:rsidRPr="00296E8C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  <w:t xml:space="preserve">«Формирование ключевых компетенций, обеспечивающих качество образования обучающихся, на уроках музыки, технологии, </w:t>
      </w:r>
      <w:proofErr w:type="gramStart"/>
      <w:r w:rsidR="00296E8C" w:rsidRPr="00296E8C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  <w:t>ИЗО</w:t>
      </w:r>
      <w:proofErr w:type="gramEnd"/>
      <w:r w:rsidR="00296E8C" w:rsidRPr="00296E8C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  <w:t>, физической культуры»</w:t>
      </w:r>
    </w:p>
    <w:p w:rsidR="00296E8C" w:rsidRPr="00296E8C" w:rsidRDefault="00202F97" w:rsidP="00296E8C">
      <w:pPr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</w:pPr>
      <w:r w:rsidRPr="00202F97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  <w:t>Цель:</w:t>
      </w:r>
      <w:r w:rsidR="00296E8C" w:rsidRPr="00296E8C">
        <w:t xml:space="preserve"> </w:t>
      </w:r>
      <w:r w:rsidR="00296E8C">
        <w:t xml:space="preserve"> </w:t>
      </w:r>
      <w:r w:rsidR="00296E8C" w:rsidRPr="00296E8C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  <w:t>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преподавания.</w:t>
      </w:r>
    </w:p>
    <w:p w:rsidR="00296E8C" w:rsidRPr="00296E8C" w:rsidRDefault="00202F97" w:rsidP="0029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F9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коллективом учителей поставлены задачи</w:t>
      </w:r>
      <w:r w:rsidR="00296E8C"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96E8C" w:rsidRPr="00296E8C" w:rsidRDefault="00296E8C" w:rsidP="0029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Обеспечение условий для совершенствования современного </w:t>
      </w:r>
    </w:p>
    <w:p w:rsidR="00296E8C" w:rsidRPr="00296E8C" w:rsidRDefault="00296E8C" w:rsidP="0029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качества образования, его доступности и эффективности.</w:t>
      </w:r>
    </w:p>
    <w:p w:rsidR="00296E8C" w:rsidRPr="00296E8C" w:rsidRDefault="00296E8C" w:rsidP="0029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Формирование мотивации к повышению научно-теоретической и </w:t>
      </w:r>
    </w:p>
    <w:p w:rsidR="00296E8C" w:rsidRPr="00296E8C" w:rsidRDefault="00296E8C" w:rsidP="0029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методической подготовки, профессионального уровня педагогов, к обобщению </w:t>
      </w:r>
    </w:p>
    <w:p w:rsidR="00296E8C" w:rsidRPr="00296E8C" w:rsidRDefault="00296E8C" w:rsidP="0029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распространению педагогического опыта.</w:t>
      </w:r>
    </w:p>
    <w:p w:rsidR="00296E8C" w:rsidRPr="00296E8C" w:rsidRDefault="00296E8C" w:rsidP="0029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Повышение компетентности педагогических кадров.</w:t>
      </w:r>
    </w:p>
    <w:p w:rsidR="00296E8C" w:rsidRPr="00296E8C" w:rsidRDefault="00296E8C" w:rsidP="0029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Создание системы поиска и развития одарённых детей.</w:t>
      </w:r>
    </w:p>
    <w:p w:rsidR="00296E8C" w:rsidRPr="00296E8C" w:rsidRDefault="00296E8C" w:rsidP="0029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Работа с нормативными документами.</w:t>
      </w:r>
    </w:p>
    <w:p w:rsidR="00296E8C" w:rsidRPr="00296E8C" w:rsidRDefault="00296E8C" w:rsidP="0029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Пропаганда и использование </w:t>
      </w:r>
      <w:proofErr w:type="gramStart"/>
      <w:r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новых</w:t>
      </w:r>
      <w:proofErr w:type="gramEnd"/>
      <w:r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педагогических и </w:t>
      </w:r>
    </w:p>
    <w:p w:rsidR="00296E8C" w:rsidRPr="00296E8C" w:rsidRDefault="00296E8C" w:rsidP="0029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информационных технологий, учебной и методической литературы.</w:t>
      </w:r>
    </w:p>
    <w:p w:rsidR="00296E8C" w:rsidRPr="00296E8C" w:rsidRDefault="00296E8C" w:rsidP="0029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Развивать формы и методы работы по </w:t>
      </w:r>
      <w:proofErr w:type="spellStart"/>
      <w:r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здоровьесбережению</w:t>
      </w:r>
      <w:proofErr w:type="spellEnd"/>
      <w:r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96E8C" w:rsidRPr="00296E8C" w:rsidRDefault="00296E8C" w:rsidP="0029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>8. Повышение учебной мотивации обучающихся, и привлечение к участию в олимпиадах, конкурсах, и сдаче норм ГТО.</w:t>
      </w:r>
    </w:p>
    <w:p w:rsidR="00202F97" w:rsidRDefault="00296E8C" w:rsidP="0029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>9. Сохранение и укрепление психофизического здоровья каждого ученика. 10. Формирование социально-активной творческой личности с четко выраженной гражданско-патриотической позицией.</w:t>
      </w:r>
    </w:p>
    <w:p w:rsidR="00296E8C" w:rsidRDefault="00296E8C" w:rsidP="0029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E8C" w:rsidRPr="00296E8C" w:rsidRDefault="00296E8C" w:rsidP="0029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 учителей  МО  была направлена на повышение качества обучения, совершенствование педагогического мастерства, совершенствование воспитательной работы на уроке и во внеурочное время.</w:t>
      </w:r>
    </w:p>
    <w:p w:rsidR="00296E8C" w:rsidRPr="00296E8C" w:rsidRDefault="00296E8C" w:rsidP="0029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поставленных задач работы методического объединения учителей МО была</w:t>
      </w:r>
      <w:proofErr w:type="gramEnd"/>
      <w:r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запланирована методическая работа, открытые уроки, внеклассные мероприятия, организация работы с одаренными детьми, участие в  конкурсах, семинарах, </w:t>
      </w:r>
      <w:proofErr w:type="spellStart"/>
      <w:r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вебинарах</w:t>
      </w:r>
      <w:proofErr w:type="spellEnd"/>
      <w:r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соревнованиях (муниципальных, региональных, всероссийских). </w:t>
      </w:r>
    </w:p>
    <w:p w:rsidR="00296E8C" w:rsidRDefault="00296E8C" w:rsidP="0029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E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Поставленные задачи были выполнены благодаря активной и продуктивной работе всех членов методического объединения.</w:t>
      </w:r>
    </w:p>
    <w:p w:rsidR="00296E8C" w:rsidRDefault="00296E8C" w:rsidP="00296E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96E8C" w:rsidRPr="00202F97" w:rsidRDefault="00296E8C" w:rsidP="00296E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02F97" w:rsidRPr="00202F97" w:rsidRDefault="00202F97" w:rsidP="00202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7905"/>
        <w:gridCol w:w="33"/>
        <w:gridCol w:w="12"/>
        <w:gridCol w:w="7085"/>
      </w:tblGrid>
      <w:tr w:rsidR="00E81007" w:rsidRPr="00202F97" w:rsidTr="00E81007">
        <w:trPr>
          <w:trHeight w:val="315"/>
        </w:trPr>
        <w:tc>
          <w:tcPr>
            <w:tcW w:w="851" w:type="dxa"/>
            <w:vMerge w:val="restart"/>
          </w:tcPr>
          <w:p w:rsidR="00E81007" w:rsidRPr="00202F97" w:rsidRDefault="00E81007" w:rsidP="00202F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5" w:type="dxa"/>
            <w:gridSpan w:val="4"/>
            <w:tcBorders>
              <w:bottom w:val="single" w:sz="4" w:space="0" w:color="auto"/>
            </w:tcBorders>
          </w:tcPr>
          <w:p w:rsidR="00E81007" w:rsidRPr="00202F97" w:rsidRDefault="00E81007" w:rsidP="00DE3F2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Непрерывность профессионального развития учителя </w:t>
            </w:r>
            <w:bookmarkStart w:id="2" w:name="_Hlk144303632"/>
            <w:r w:rsidRPr="00202F97">
              <w:rPr>
                <w:rFonts w:ascii="Times New Roman" w:hAnsi="Times New Roman" w:cs="Times New Roman"/>
                <w:b/>
                <w:sz w:val="28"/>
                <w:szCs w:val="28"/>
              </w:rPr>
              <w:t>(Курсовая подготовка)</w:t>
            </w:r>
            <w:bookmarkEnd w:id="2"/>
          </w:p>
        </w:tc>
      </w:tr>
      <w:tr w:rsidR="00E81007" w:rsidRPr="00202F97" w:rsidTr="00E81007">
        <w:trPr>
          <w:trHeight w:val="270"/>
        </w:trPr>
        <w:tc>
          <w:tcPr>
            <w:tcW w:w="851" w:type="dxa"/>
            <w:vMerge/>
          </w:tcPr>
          <w:p w:rsidR="00E81007" w:rsidRPr="00202F97" w:rsidRDefault="00E81007" w:rsidP="00202F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67F5" w:rsidRPr="0034241C" w:rsidRDefault="00B967F5" w:rsidP="00B967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55FA">
              <w:rPr>
                <w:sz w:val="24"/>
                <w:szCs w:val="24"/>
              </w:rPr>
              <w:t xml:space="preserve">- </w:t>
            </w:r>
            <w:r w:rsidRPr="0034241C">
              <w:rPr>
                <w:sz w:val="26"/>
                <w:szCs w:val="26"/>
              </w:rPr>
              <w:t xml:space="preserve">Финансовая грамотность в медиапространстве. </w:t>
            </w: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</w:t>
            </w:r>
          </w:p>
          <w:p w:rsidR="00E81007" w:rsidRPr="0034241C" w:rsidRDefault="00B967F5" w:rsidP="00B967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Бюджетное учреждение высшего образования «Сургутский государственный университет» 48 часов. Сертификат</w:t>
            </w:r>
          </w:p>
          <w:p w:rsidR="00B967F5" w:rsidRPr="0034241C" w:rsidRDefault="00B967F5" w:rsidP="00B967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-Академия </w:t>
            </w:r>
            <w:proofErr w:type="spellStart"/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>госпабликов</w:t>
            </w:r>
            <w:proofErr w:type="spellEnd"/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Очно-заочная форма с применением </w:t>
            </w:r>
            <w:proofErr w:type="spellStart"/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>дистанцион-ных</w:t>
            </w:r>
            <w:proofErr w:type="spellEnd"/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технологий</w:t>
            </w: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2023 год </w:t>
            </w:r>
          </w:p>
          <w:p w:rsidR="00B967F5" w:rsidRPr="0034241C" w:rsidRDefault="00B967F5" w:rsidP="00B967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Образовательная платформы «Диалог Регионы» </w:t>
            </w: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3,23ч</w:t>
            </w: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B967F5" w:rsidRPr="0034241C" w:rsidRDefault="00B967F5" w:rsidP="00B967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Сертификат </w:t>
            </w:r>
          </w:p>
          <w:p w:rsidR="00B967F5" w:rsidRPr="0034241C" w:rsidRDefault="00B967F5" w:rsidP="00B967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Содержание и методика обучения детей </w:t>
            </w:r>
            <w:proofErr w:type="gramStart"/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школьному</w:t>
            </w:r>
            <w:proofErr w:type="gramEnd"/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инициативному бюджетированию средствами  проектной деятельности и игровых технологий.</w:t>
            </w: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Очная форма</w:t>
            </w: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2023 год </w:t>
            </w:r>
          </w:p>
          <w:p w:rsidR="00B967F5" w:rsidRPr="0034241C" w:rsidRDefault="00B967F5" w:rsidP="00B967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>БУ ВО  «Сургутский госуд</w:t>
            </w:r>
            <w:r w:rsidR="00BB55FA"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>арственный университет»</w:t>
            </w:r>
            <w:r w:rsidR="00BB55FA"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36 час. </w:t>
            </w: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Сертификат </w:t>
            </w:r>
          </w:p>
          <w:p w:rsidR="00BB55FA" w:rsidRPr="0034241C" w:rsidRDefault="00BB55FA" w:rsidP="00BB55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Консультант  школьного инициативного бюджетирования  Ханты Мансийского автономного округа </w:t>
            </w:r>
            <w:proofErr w:type="gramStart"/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>-Ю</w:t>
            </w:r>
            <w:proofErr w:type="gramEnd"/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>гры</w:t>
            </w: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Очная </w:t>
            </w: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2024 год 2023 год </w:t>
            </w:r>
          </w:p>
          <w:p w:rsidR="00BB55FA" w:rsidRPr="0034241C" w:rsidRDefault="00BB55FA" w:rsidP="00BB55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>БУ ВО  «Сургутский государственный университет»</w:t>
            </w: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36 час</w:t>
            </w: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BB55FA" w:rsidRPr="0034241C" w:rsidRDefault="00BB55FA" w:rsidP="00BB55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Сертификат </w:t>
            </w:r>
          </w:p>
          <w:p w:rsidR="00BB55FA" w:rsidRPr="00BB55FA" w:rsidRDefault="00BB55FA" w:rsidP="00BB55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5FA" w:rsidRPr="00BB55FA" w:rsidRDefault="00BB55FA" w:rsidP="00BB55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5" w:rsidRPr="00B967F5" w:rsidRDefault="00B967F5" w:rsidP="00B967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5" w:rsidRPr="00202F97" w:rsidRDefault="00B967F5" w:rsidP="00B967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1007" w:rsidRPr="00BB55FA" w:rsidRDefault="00BB55FA" w:rsidP="00127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</w:tr>
      <w:tr w:rsidR="0034241C" w:rsidRPr="00202F97" w:rsidTr="00E81007">
        <w:trPr>
          <w:trHeight w:val="270"/>
        </w:trPr>
        <w:tc>
          <w:tcPr>
            <w:tcW w:w="851" w:type="dxa"/>
          </w:tcPr>
          <w:p w:rsidR="0034241C" w:rsidRPr="00202F97" w:rsidRDefault="0034241C" w:rsidP="00202F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4241C" w:rsidRPr="0034241C" w:rsidRDefault="0034241C" w:rsidP="00B96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Участие в форуме «Современные деструктивные течения в молодежной среде»  Сертификат 2023 г.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241C" w:rsidRDefault="0034241C" w:rsidP="00127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 Наталия Федоровна</w:t>
            </w:r>
          </w:p>
        </w:tc>
      </w:tr>
      <w:tr w:rsidR="00E81007" w:rsidRPr="00202F97" w:rsidTr="00E81007">
        <w:tc>
          <w:tcPr>
            <w:tcW w:w="851" w:type="dxa"/>
          </w:tcPr>
          <w:p w:rsidR="00E81007" w:rsidRPr="00202F97" w:rsidRDefault="00E81007" w:rsidP="00202F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5" w:type="dxa"/>
            <w:gridSpan w:val="4"/>
          </w:tcPr>
          <w:p w:rsidR="00E81007" w:rsidRPr="00202F97" w:rsidRDefault="00E81007" w:rsidP="00064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97">
              <w:rPr>
                <w:rFonts w:ascii="Times New Roman" w:hAnsi="Times New Roman" w:cs="Times New Roman"/>
                <w:b/>
                <w:sz w:val="28"/>
                <w:szCs w:val="28"/>
              </w:rPr>
              <w:t>Самообразование (участие в вебинарах, семинарах, конференциях и др.)</w:t>
            </w:r>
          </w:p>
        </w:tc>
      </w:tr>
      <w:tr w:rsidR="00202F97" w:rsidRPr="00202F97" w:rsidTr="00E81007">
        <w:tc>
          <w:tcPr>
            <w:tcW w:w="851" w:type="dxa"/>
          </w:tcPr>
          <w:p w:rsidR="00202F97" w:rsidRPr="00202F97" w:rsidRDefault="00202F97" w:rsidP="00202F9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202F97" w:rsidRPr="0034241C" w:rsidRDefault="00202F97" w:rsidP="00BB55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Диплом за 2 место по дартсу, в зачет 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XXXIII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спартакиады среди трудовых коллективов предприятий, организаций и учреждений г. Пыть-Яха</w:t>
            </w:r>
          </w:p>
          <w:p w:rsidR="00202F97" w:rsidRPr="0034241C" w:rsidRDefault="00202F97" w:rsidP="00202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2 место по волейболу</w:t>
            </w:r>
          </w:p>
          <w:p w:rsidR="00202F97" w:rsidRPr="0034241C" w:rsidRDefault="00202F97" w:rsidP="00202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1 место по стритболу</w:t>
            </w:r>
          </w:p>
          <w:p w:rsidR="00202F97" w:rsidRPr="0034241C" w:rsidRDefault="00202F97" w:rsidP="00202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2 место по мини-футболу</w:t>
            </w:r>
          </w:p>
          <w:p w:rsidR="00202F97" w:rsidRPr="0034241C" w:rsidRDefault="00202F97" w:rsidP="00202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Благодарность за активное участие в организации и проведении окружной ВСИ «Зарница Первых»</w:t>
            </w:r>
          </w:p>
          <w:p w:rsidR="00202F97" w:rsidRPr="00202F97" w:rsidRDefault="00202F97" w:rsidP="00202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 место по н/теннису, в зачет 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XXXIII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спартакиады среди трудовых коллективов предприятий, организаций</w:t>
            </w:r>
          </w:p>
        </w:tc>
        <w:tc>
          <w:tcPr>
            <w:tcW w:w="7097" w:type="dxa"/>
            <w:gridSpan w:val="2"/>
          </w:tcPr>
          <w:p w:rsidR="00202F97" w:rsidRPr="00202F97" w:rsidRDefault="00202F97" w:rsidP="00E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97">
              <w:rPr>
                <w:rFonts w:ascii="Times New Roman" w:hAnsi="Times New Roman" w:cs="Times New Roman"/>
                <w:bCs/>
                <w:sz w:val="28"/>
                <w:szCs w:val="28"/>
              </w:rPr>
              <w:t>Голубь Дмитрий Леонидович</w:t>
            </w:r>
          </w:p>
        </w:tc>
      </w:tr>
      <w:tr w:rsidR="00202F97" w:rsidRPr="00202F97" w:rsidTr="00E81007">
        <w:tc>
          <w:tcPr>
            <w:tcW w:w="851" w:type="dxa"/>
          </w:tcPr>
          <w:p w:rsidR="00202F97" w:rsidRPr="00202F97" w:rsidRDefault="00202F97" w:rsidP="00202F9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5036C1" w:rsidRPr="0034241C" w:rsidRDefault="005036C1" w:rsidP="00503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-Очно-заочный форма с применением информационных технологий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ab/>
            </w:r>
            <w:proofErr w:type="gramStart"/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Всероссийский</w:t>
            </w:r>
            <w:proofErr w:type="gramEnd"/>
            <w:r w:rsidRPr="0034241C">
              <w:rPr>
                <w:rFonts w:ascii="Times New Roman" w:hAnsi="Times New Roman" w:cs="Times New Roman"/>
                <w:sz w:val="26"/>
                <w:szCs w:val="26"/>
              </w:rPr>
              <w:t xml:space="preserve"> вебинар: «Как поднять интерес и значимость творческих предметов: музыка, </w:t>
            </w:r>
            <w:proofErr w:type="gramStart"/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, технология »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  <w:t>2023 год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  <w:t>Сертификат</w:t>
            </w:r>
          </w:p>
          <w:p w:rsidR="005036C1" w:rsidRPr="0034241C" w:rsidRDefault="005036C1" w:rsidP="005036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6C1" w:rsidRPr="0034241C" w:rsidRDefault="005036C1" w:rsidP="00503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-Очно-заочный форма с применением информационных технологий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  <w:t>Всероссийский вебинар: «Особенности организации исследовательской деятельности в современном образовательном процессе»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  <w:t>2023 год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  <w:t>Сертификат</w:t>
            </w:r>
          </w:p>
          <w:p w:rsidR="005036C1" w:rsidRPr="0034241C" w:rsidRDefault="005036C1" w:rsidP="005036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6C1" w:rsidRPr="0034241C" w:rsidRDefault="005036C1" w:rsidP="00503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-Очно-заочный форма с применением информационных технологий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  <w:t>Всероссийский вебинар: «Особенности организации проектной деятельности в современном образовательном процессе»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  <w:t>2023 год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  <w:t>Сертификат</w:t>
            </w:r>
          </w:p>
          <w:p w:rsidR="005036C1" w:rsidRPr="0034241C" w:rsidRDefault="005036C1" w:rsidP="005036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6C1" w:rsidRPr="0034241C" w:rsidRDefault="005036C1" w:rsidP="00503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-Очная форма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  <w:t>Региональный Форум –митап «Курсор»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  <w:t>2023 год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  <w:t>Сертификат участника</w:t>
            </w:r>
          </w:p>
          <w:p w:rsidR="005036C1" w:rsidRPr="0034241C" w:rsidRDefault="005036C1" w:rsidP="005036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6C1" w:rsidRPr="0034241C" w:rsidRDefault="005036C1" w:rsidP="00503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-Очная форма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  <w:t>Региональный Форум –митап «Курсор»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2024 год 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  <w:t>Сертификат участника</w:t>
            </w:r>
          </w:p>
          <w:p w:rsidR="00202F97" w:rsidRPr="0034241C" w:rsidRDefault="00202F97" w:rsidP="00202F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7" w:type="dxa"/>
            <w:gridSpan w:val="2"/>
          </w:tcPr>
          <w:p w:rsidR="00202F97" w:rsidRPr="00202F97" w:rsidRDefault="005036C1" w:rsidP="005036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Комова Марина Владимировна</w:t>
            </w:r>
          </w:p>
        </w:tc>
      </w:tr>
      <w:tr w:rsidR="00B967F5" w:rsidRPr="00202F97" w:rsidTr="00E81007">
        <w:tc>
          <w:tcPr>
            <w:tcW w:w="851" w:type="dxa"/>
          </w:tcPr>
          <w:p w:rsidR="00B967F5" w:rsidRPr="00202F97" w:rsidRDefault="00B967F5" w:rsidP="00202F9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A5FF4" w:rsidRPr="0034241C" w:rsidRDefault="00FA5FF4" w:rsidP="00202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-Всеобуч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  <w:t>муниципальный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  <w:t>01.09.2023 №467-о</w:t>
            </w:r>
          </w:p>
          <w:p w:rsidR="00FA5FF4" w:rsidRPr="0034241C" w:rsidRDefault="00FA5FF4" w:rsidP="00FA5F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-Изучаем культуру сближаем сердца</w:t>
            </w:r>
          </w:p>
          <w:p w:rsidR="00FA5FF4" w:rsidRPr="0034241C" w:rsidRDefault="00FA5FF4" w:rsidP="00FA5F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В рамках Гранта губернатора Югры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  <w:t>окружной уровень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  <w:t>благодарность</w:t>
            </w:r>
          </w:p>
          <w:p w:rsidR="00FA5FF4" w:rsidRPr="0034241C" w:rsidRDefault="00FA5FF4" w:rsidP="00FA5F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-Всероссийский турнир «Лига знаний»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  <w:t>всероссийский</w:t>
            </w:r>
          </w:p>
          <w:p w:rsidR="006A643A" w:rsidRPr="0034241C" w:rsidRDefault="006A643A" w:rsidP="006A6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 xml:space="preserve">-Пулевая стрельба в зачет XXXII Спартакиады среди трудовых коллективов г. - </w:t>
            </w:r>
            <w:proofErr w:type="spellStart"/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Пыть-ях</w:t>
            </w:r>
            <w:proofErr w:type="spellEnd"/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  <w:t>муниципальный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  <w:t>1 место</w:t>
            </w:r>
          </w:p>
          <w:p w:rsidR="006A643A" w:rsidRPr="0034241C" w:rsidRDefault="006A643A" w:rsidP="006A6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7" w:type="dxa"/>
            <w:gridSpan w:val="2"/>
          </w:tcPr>
          <w:p w:rsidR="00B967F5" w:rsidRPr="00127907" w:rsidRDefault="00FA5FF4" w:rsidP="002424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27907">
              <w:rPr>
                <w:rFonts w:ascii="Times New Roman" w:hAnsi="Times New Roman" w:cs="Times New Roman"/>
                <w:bCs/>
                <w:sz w:val="26"/>
                <w:szCs w:val="26"/>
              </w:rPr>
              <w:t>Миселимяе</w:t>
            </w:r>
            <w:proofErr w:type="spellEnd"/>
            <w:r w:rsidRPr="001279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Елена </w:t>
            </w:r>
            <w:proofErr w:type="spellStart"/>
            <w:r w:rsidRPr="00127907">
              <w:rPr>
                <w:rFonts w:ascii="Times New Roman" w:hAnsi="Times New Roman" w:cs="Times New Roman"/>
                <w:bCs/>
                <w:sz w:val="26"/>
                <w:szCs w:val="26"/>
              </w:rPr>
              <w:t>степановна</w:t>
            </w:r>
            <w:proofErr w:type="spellEnd"/>
          </w:p>
        </w:tc>
      </w:tr>
      <w:tr w:rsidR="00B967F5" w:rsidRPr="00202F97" w:rsidTr="00E81007">
        <w:tc>
          <w:tcPr>
            <w:tcW w:w="851" w:type="dxa"/>
          </w:tcPr>
          <w:p w:rsidR="00B967F5" w:rsidRPr="00202F97" w:rsidRDefault="00B967F5" w:rsidP="00202F9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A3450E" w:rsidRPr="0034241C" w:rsidRDefault="00A3450E" w:rsidP="00A34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Участие в форуме – «Курсор» (Сертификат)</w:t>
            </w:r>
          </w:p>
          <w:p w:rsidR="00A3450E" w:rsidRPr="0034241C" w:rsidRDefault="00A3450E" w:rsidP="00A34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Участие в городском фестивале «Изучаем культуру, сближаем сердца» (школьный)</w:t>
            </w:r>
          </w:p>
          <w:p w:rsidR="00A3450E" w:rsidRPr="0034241C" w:rsidRDefault="00A3450E" w:rsidP="00A34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Участие в Международном экологическом форуме «Одна планета, одно будущее» (Благодарность)</w:t>
            </w:r>
          </w:p>
          <w:p w:rsidR="00A3450E" w:rsidRPr="0034241C" w:rsidRDefault="00A3450E" w:rsidP="00A34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Участие в экологическом проекте: «</w:t>
            </w:r>
            <w:proofErr w:type="spellStart"/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Экостена</w:t>
            </w:r>
            <w:proofErr w:type="spellEnd"/>
            <w:r w:rsidRPr="0034241C">
              <w:rPr>
                <w:rFonts w:ascii="Times New Roman" w:hAnsi="Times New Roman" w:cs="Times New Roman"/>
                <w:sz w:val="26"/>
                <w:szCs w:val="26"/>
              </w:rPr>
              <w:t xml:space="preserve">» работа с природным материалом </w:t>
            </w:r>
          </w:p>
          <w:p w:rsidR="00A3450E" w:rsidRPr="0034241C" w:rsidRDefault="00A3450E" w:rsidP="00A34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творческом фестивале «Я все могу, когда мы вместе», 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приуроченного к году семьи. </w:t>
            </w:r>
          </w:p>
          <w:p w:rsidR="00B967F5" w:rsidRPr="006C7E8D" w:rsidRDefault="00B967F5" w:rsidP="00FA5FF4">
            <w:pPr>
              <w:rPr>
                <w:sz w:val="24"/>
                <w:szCs w:val="24"/>
              </w:rPr>
            </w:pPr>
          </w:p>
        </w:tc>
        <w:tc>
          <w:tcPr>
            <w:tcW w:w="7097" w:type="dxa"/>
            <w:gridSpan w:val="2"/>
          </w:tcPr>
          <w:p w:rsidR="00B967F5" w:rsidRPr="00127907" w:rsidRDefault="00A3450E" w:rsidP="002424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790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Кругляк Наталия Владимировна</w:t>
            </w:r>
          </w:p>
        </w:tc>
      </w:tr>
      <w:tr w:rsidR="00B26F8F" w:rsidRPr="00202F97" w:rsidTr="00E81007">
        <w:tc>
          <w:tcPr>
            <w:tcW w:w="851" w:type="dxa"/>
          </w:tcPr>
          <w:p w:rsidR="00B26F8F" w:rsidRPr="00202F97" w:rsidRDefault="00B26F8F" w:rsidP="00202F9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B26F8F" w:rsidRPr="0034241C" w:rsidRDefault="00B26F8F" w:rsidP="00A34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Педдиктант</w:t>
            </w:r>
            <w:proofErr w:type="spellEnd"/>
          </w:p>
        </w:tc>
        <w:tc>
          <w:tcPr>
            <w:tcW w:w="7097" w:type="dxa"/>
            <w:gridSpan w:val="2"/>
          </w:tcPr>
          <w:p w:rsidR="00B26F8F" w:rsidRPr="00127907" w:rsidRDefault="00B26F8F" w:rsidP="00B26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Лан Наталия Федоровна</w:t>
            </w:r>
          </w:p>
        </w:tc>
      </w:tr>
      <w:tr w:rsidR="00202F97" w:rsidRPr="00202F97" w:rsidTr="00E81007">
        <w:tc>
          <w:tcPr>
            <w:tcW w:w="851" w:type="dxa"/>
          </w:tcPr>
          <w:p w:rsidR="00202F97" w:rsidRPr="00202F97" w:rsidRDefault="00202F97" w:rsidP="00E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810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35" w:type="dxa"/>
            <w:gridSpan w:val="4"/>
          </w:tcPr>
          <w:p w:rsidR="00202F97" w:rsidRPr="00064D03" w:rsidRDefault="00202F97" w:rsidP="00064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D03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обучающихся в мероприятиях (олимпиады, конкурсы, соревнования, смотры, фестивали и др.) по предмету и внеурочной деятельности)</w:t>
            </w:r>
          </w:p>
          <w:p w:rsidR="00202F97" w:rsidRPr="00202F97" w:rsidRDefault="00202F97" w:rsidP="00202F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2F97" w:rsidRPr="00202F97" w:rsidTr="00E81007">
        <w:tc>
          <w:tcPr>
            <w:tcW w:w="851" w:type="dxa"/>
          </w:tcPr>
          <w:p w:rsidR="00202F97" w:rsidRPr="00202F97" w:rsidRDefault="00202F97" w:rsidP="00202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B967F5" w:rsidRPr="0034241C" w:rsidRDefault="00B967F5" w:rsidP="00B967F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Муниципальный этап   «Парад </w:t>
            </w:r>
            <w:proofErr w:type="spell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ребячих</w:t>
            </w:r>
            <w:proofErr w:type="spell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войск»</w:t>
            </w:r>
            <w:r w:rsidR="00202F97"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 место </w:t>
            </w:r>
          </w:p>
          <w:p w:rsidR="00B967F5" w:rsidRPr="0034241C" w:rsidRDefault="00B967F5" w:rsidP="00B967F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Региональный этап ВПИ «Зарница 2-0»</w:t>
            </w:r>
          </w:p>
          <w:p w:rsidR="00B967F5" w:rsidRPr="0034241C" w:rsidRDefault="00B967F5" w:rsidP="00B967F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036C1" w:rsidRPr="0034241C" w:rsidRDefault="005036C1" w:rsidP="00B967F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036C1" w:rsidRPr="0034241C" w:rsidRDefault="005036C1" w:rsidP="00B967F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7" w:type="dxa"/>
            <w:gridSpan w:val="2"/>
          </w:tcPr>
          <w:p w:rsidR="00202F97" w:rsidRPr="00202F97" w:rsidRDefault="00202F97" w:rsidP="00E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97">
              <w:rPr>
                <w:rFonts w:ascii="Times New Roman" w:hAnsi="Times New Roman" w:cs="Times New Roman"/>
                <w:bCs/>
                <w:sz w:val="28"/>
                <w:szCs w:val="28"/>
              </w:rPr>
              <w:t>Голубь Дмитрий Леонидович</w:t>
            </w:r>
          </w:p>
        </w:tc>
      </w:tr>
      <w:tr w:rsidR="005036C1" w:rsidRPr="00202F97" w:rsidTr="00E81007">
        <w:tc>
          <w:tcPr>
            <w:tcW w:w="851" w:type="dxa"/>
          </w:tcPr>
          <w:p w:rsidR="005036C1" w:rsidRPr="00202F97" w:rsidRDefault="005036C1" w:rsidP="00202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5036C1" w:rsidRPr="0034241C" w:rsidRDefault="005036C1" w:rsidP="005036C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Заочный этап XX Всероссийского конкурса молодежных авторских проектов  и проектов в сфере образования, направленных на социально-экономическое развитие российских территорий, «»Моя </w:t>
            </w:r>
            <w:proofErr w:type="gram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страна-моя</w:t>
            </w:r>
            <w:proofErr w:type="gram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Россия   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Заочное</w:t>
            </w:r>
          </w:p>
          <w:p w:rsidR="005036C1" w:rsidRPr="0034241C" w:rsidRDefault="00DB2C84" w:rsidP="005036C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8" w:history="1">
              <w:r w:rsidR="005036C1" w:rsidRPr="0034241C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https://disk.yandex.ru/i/Cog3vtfMr8rfBQ кол участников 1</w:t>
              </w:r>
            </w:hyperlink>
          </w:p>
          <w:p w:rsidR="005036C1" w:rsidRPr="0034241C" w:rsidRDefault="005036C1" w:rsidP="005036C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gram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Региональный</w:t>
            </w:r>
            <w:proofErr w:type="gram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педакселератор</w:t>
            </w:r>
            <w:proofErr w:type="spell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«</w:t>
            </w:r>
            <w:proofErr w:type="spell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Технолидеры</w:t>
            </w:r>
            <w:proofErr w:type="spell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будущего»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Очно-заочное </w:t>
            </w:r>
          </w:p>
          <w:p w:rsidR="005036C1" w:rsidRPr="0034241C" w:rsidRDefault="005036C1" w:rsidP="005036C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https://vk.com/id459429283?w=wall459429283_927%2Fall  </w:t>
            </w:r>
          </w:p>
          <w:p w:rsidR="005036C1" w:rsidRPr="0034241C" w:rsidRDefault="00DB2C84" w:rsidP="005036C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9" w:history="1">
              <w:r w:rsidR="005036C1" w:rsidRPr="0034241C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https://disk.yandex.ru/d/3VWwByud3z3fjw</w:t>
              </w:r>
            </w:hyperlink>
            <w:r w:rsidR="005036C1"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кол. участников 5</w:t>
            </w:r>
          </w:p>
          <w:p w:rsidR="005036C1" w:rsidRPr="0034241C" w:rsidRDefault="005036C1" w:rsidP="005036C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-Олимпиада по технологии, муниципальный  </w:t>
            </w:r>
            <w:r w:rsidR="008059EE"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региональный этап</w:t>
            </w:r>
            <w:r w:rsidR="008059EE"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Очно-заочное 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Протокол_ТТТТ_2024.pdf (iro86.ru)</w:t>
            </w:r>
          </w:p>
          <w:p w:rsidR="008059EE" w:rsidRPr="0034241C" w:rsidRDefault="00DB2C84" w:rsidP="005036C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0" w:history="1">
              <w:r w:rsidR="008059EE" w:rsidRPr="0034241C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https://disk.yandex.ru/d/3H36aj2OC9Ga</w:t>
              </w:r>
            </w:hyperlink>
          </w:p>
          <w:p w:rsidR="005036C1" w:rsidRPr="0034241C" w:rsidRDefault="008059EE" w:rsidP="005036C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_A кол. участников </w:t>
            </w:r>
            <w:r w:rsidR="005036C1"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  <w:p w:rsidR="008059EE" w:rsidRPr="0034241C" w:rsidRDefault="008059EE" w:rsidP="008059E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- МОИ ФИНАНСЫ РФ Заочная 97801.pdf (</w:t>
            </w:r>
            <w:proofErr w:type="spell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xn</w:t>
            </w:r>
            <w:proofErr w:type="spell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--80apaohbc3aw9e.xn--p1ai) кол. участников 15</w:t>
            </w:r>
          </w:p>
          <w:p w:rsidR="008059EE" w:rsidRPr="0034241C" w:rsidRDefault="008059EE" w:rsidP="008059E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 Муниципальный этап  Профориентационного конкурса «Профессии будущего» 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proofErr w:type="gram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Заочная</w:t>
            </w:r>
            <w:proofErr w:type="gramEnd"/>
          </w:p>
          <w:p w:rsidR="008059EE" w:rsidRPr="0034241C" w:rsidRDefault="00DB2C84" w:rsidP="008059E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1" w:history="1">
              <w:r w:rsidR="008059EE" w:rsidRPr="0034241C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https://disk.yandex.ru/d/1fDSs4KWXgitXg</w:t>
              </w:r>
            </w:hyperlink>
          </w:p>
          <w:p w:rsidR="008059EE" w:rsidRPr="0034241C" w:rsidRDefault="008059EE" w:rsidP="008059E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кол. участников 2</w:t>
            </w:r>
          </w:p>
          <w:p w:rsidR="008059EE" w:rsidRPr="0034241C" w:rsidRDefault="008059EE" w:rsidP="008059E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Школьное инициативное бюджетирование </w:t>
            </w:r>
          </w:p>
          <w:p w:rsidR="008059EE" w:rsidRPr="0034241C" w:rsidRDefault="008059EE" w:rsidP="008059E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ШКИБ </w:t>
            </w:r>
            <w:hyperlink r:id="rId12" w:history="1">
              <w:r w:rsidRPr="0034241C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https://disk.yandex.ru/d/qVYBc3BeaRdXyA</w:t>
              </w:r>
            </w:hyperlink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кол. участников 15</w:t>
            </w:r>
          </w:p>
          <w:p w:rsidR="008059EE" w:rsidRPr="0034241C" w:rsidRDefault="008059EE" w:rsidP="008059E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- ЭКО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Очно-заочное </w:t>
            </w:r>
            <w:hyperlink r:id="rId13" w:history="1">
              <w:r w:rsidRPr="0034241C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 xml:space="preserve">https://disk.yandex.ru/d/7xrV7Ktdo9HYJw </w:t>
              </w:r>
              <w:proofErr w:type="spellStart"/>
              <w:r w:rsidRPr="0034241C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кол.участников</w:t>
              </w:r>
              <w:proofErr w:type="spellEnd"/>
            </w:hyperlink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4</w:t>
            </w:r>
          </w:p>
          <w:p w:rsidR="008059EE" w:rsidRPr="0034241C" w:rsidRDefault="008059EE" w:rsidP="008059E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-Шаги в 21 век 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Очное  </w:t>
            </w:r>
            <w:hyperlink r:id="rId14" w:history="1">
              <w:r w:rsidRPr="0034241C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https://disk.yandex.ru/d/RK88Ak3_TIfS-g</w:t>
              </w:r>
            </w:hyperlink>
          </w:p>
          <w:p w:rsidR="008059EE" w:rsidRPr="0034241C" w:rsidRDefault="008059EE" w:rsidP="008059E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Кол.участников</w:t>
            </w:r>
            <w:proofErr w:type="spell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8</w:t>
            </w:r>
          </w:p>
          <w:p w:rsidR="005036C1" w:rsidRPr="0034241C" w:rsidRDefault="00DB2C84" w:rsidP="008059E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5" w:history="1">
              <w:r w:rsidR="008059EE" w:rsidRPr="0034241C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https://disk.yandex.ru/d/GlOm_tsFS73TtQ</w:t>
              </w:r>
            </w:hyperlink>
          </w:p>
          <w:p w:rsidR="008059EE" w:rsidRPr="0034241C" w:rsidRDefault="008059EE" w:rsidP="008059E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036C1" w:rsidRPr="0034241C" w:rsidRDefault="005036C1" w:rsidP="005036C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7" w:type="dxa"/>
            <w:gridSpan w:val="2"/>
          </w:tcPr>
          <w:p w:rsidR="005036C1" w:rsidRPr="00202F97" w:rsidRDefault="005036C1" w:rsidP="00E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Комова марина Владимировна</w:t>
            </w:r>
          </w:p>
        </w:tc>
      </w:tr>
      <w:tr w:rsidR="00FA5FF4" w:rsidRPr="00202F97" w:rsidTr="00E81007">
        <w:tc>
          <w:tcPr>
            <w:tcW w:w="851" w:type="dxa"/>
          </w:tcPr>
          <w:p w:rsidR="00FA5FF4" w:rsidRPr="00202F97" w:rsidRDefault="00FA5FF4" w:rsidP="00202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A5FF4" w:rsidRPr="0034241C" w:rsidRDefault="00FA5FF4" w:rsidP="00FA5FF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-Посвящение в Юные кадеты д/с Аленький цветочек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муниципальный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</w:p>
          <w:p w:rsidR="00FA5FF4" w:rsidRPr="0034241C" w:rsidRDefault="00FA5FF4" w:rsidP="00FA5FF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34241C">
              <w:rPr>
                <w:bCs/>
                <w:sz w:val="26"/>
                <w:szCs w:val="26"/>
              </w:rPr>
              <w:t xml:space="preserve"> 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День народного единства. Хор Ветеран-кадет муниципальный этап</w:t>
            </w:r>
          </w:p>
          <w:p w:rsidR="00FA5FF4" w:rsidRPr="0034241C" w:rsidRDefault="00FA5FF4" w:rsidP="00FA5FF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34241C">
              <w:rPr>
                <w:bCs/>
                <w:sz w:val="26"/>
                <w:szCs w:val="26"/>
              </w:rPr>
              <w:t xml:space="preserve"> 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Поздравление учителей города на праздничном концерте. Выступление  вокального ансамбля «Семь нот»</w:t>
            </w:r>
          </w:p>
        </w:tc>
        <w:tc>
          <w:tcPr>
            <w:tcW w:w="7097" w:type="dxa"/>
            <w:gridSpan w:val="2"/>
          </w:tcPr>
          <w:p w:rsidR="00FA5FF4" w:rsidRDefault="00FA5FF4" w:rsidP="00E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Миселимян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Степановна</w:t>
            </w:r>
          </w:p>
        </w:tc>
      </w:tr>
      <w:tr w:rsidR="006A643A" w:rsidRPr="00202F97" w:rsidTr="00E81007">
        <w:tc>
          <w:tcPr>
            <w:tcW w:w="851" w:type="dxa"/>
          </w:tcPr>
          <w:p w:rsidR="006A643A" w:rsidRPr="00202F97" w:rsidRDefault="006A643A" w:rsidP="00202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6A643A" w:rsidRPr="0034241C" w:rsidRDefault="006A643A" w:rsidP="00FA5FF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Олимпиада Муниципальный этап – </w:t>
            </w:r>
            <w:proofErr w:type="spell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Мазур</w:t>
            </w:r>
            <w:proofErr w:type="spell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Никита, </w:t>
            </w:r>
            <w:proofErr w:type="spell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Барбанягра</w:t>
            </w:r>
            <w:proofErr w:type="spell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Даниил</w:t>
            </w:r>
          </w:p>
        </w:tc>
        <w:tc>
          <w:tcPr>
            <w:tcW w:w="7097" w:type="dxa"/>
            <w:gridSpan w:val="2"/>
          </w:tcPr>
          <w:p w:rsidR="006A643A" w:rsidRDefault="006A643A" w:rsidP="00E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Решад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Мезагирович</w:t>
            </w:r>
            <w:proofErr w:type="spellEnd"/>
          </w:p>
        </w:tc>
      </w:tr>
      <w:tr w:rsidR="00E5738B" w:rsidRPr="00202F97" w:rsidTr="00E81007">
        <w:tc>
          <w:tcPr>
            <w:tcW w:w="851" w:type="dxa"/>
          </w:tcPr>
          <w:p w:rsidR="00E5738B" w:rsidRPr="00202F97" w:rsidRDefault="00E5738B" w:rsidP="00202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E5738B" w:rsidRPr="0034241C" w:rsidRDefault="00E5738B" w:rsidP="00FA5FF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- Участие в городском конкурсе детского творчества «Красная книга глазами детей»</w:t>
            </w:r>
          </w:p>
        </w:tc>
        <w:tc>
          <w:tcPr>
            <w:tcW w:w="7097" w:type="dxa"/>
            <w:gridSpan w:val="2"/>
          </w:tcPr>
          <w:p w:rsidR="00E5738B" w:rsidRDefault="00E5738B" w:rsidP="00E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Кругляк Наталия Владимировна</w:t>
            </w:r>
          </w:p>
          <w:p w:rsidR="00A3450E" w:rsidRDefault="00A3450E" w:rsidP="00E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Шарафутдинова Виктория </w:t>
            </w:r>
          </w:p>
        </w:tc>
      </w:tr>
      <w:tr w:rsidR="00202F97" w:rsidRPr="00202F97" w:rsidTr="00E81007">
        <w:tc>
          <w:tcPr>
            <w:tcW w:w="851" w:type="dxa"/>
          </w:tcPr>
          <w:p w:rsidR="00202F97" w:rsidRPr="00202F97" w:rsidRDefault="00202F97" w:rsidP="00202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810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35" w:type="dxa"/>
            <w:gridSpan w:val="4"/>
          </w:tcPr>
          <w:p w:rsidR="00202F97" w:rsidRPr="00064D03" w:rsidRDefault="00202F97" w:rsidP="00064D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Наличие достижений, обучающихся в мероприятиях по предмету и внеурочной деятельности (олимпиады, конкурсы, соревнования, смотры, фестивали и др.)  </w:t>
            </w:r>
          </w:p>
          <w:p w:rsidR="00202F97" w:rsidRPr="00202F97" w:rsidRDefault="00202F97" w:rsidP="00202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02F97" w:rsidRPr="00202F97" w:rsidTr="00E81007">
        <w:tc>
          <w:tcPr>
            <w:tcW w:w="851" w:type="dxa"/>
          </w:tcPr>
          <w:p w:rsidR="00202F97" w:rsidRPr="00202F97" w:rsidRDefault="00202F97" w:rsidP="00202F9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202F97" w:rsidRPr="0034241C" w:rsidRDefault="00202F97" w:rsidP="00202F9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Иличенко</w:t>
            </w:r>
            <w:proofErr w:type="spell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Мария, 3 место олимпиада по Ф</w:t>
            </w:r>
            <w:proofErr w:type="gram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К(</w:t>
            </w:r>
            <w:proofErr w:type="gram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город)</w:t>
            </w:r>
          </w:p>
          <w:p w:rsidR="00E81007" w:rsidRPr="0034241C" w:rsidRDefault="00202F97" w:rsidP="00202F9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Турнир г. Пыть-Ях по волейболу среди женских команд 1 место</w:t>
            </w:r>
          </w:p>
          <w:p w:rsidR="00202F97" w:rsidRPr="0034241C" w:rsidRDefault="00202F97" w:rsidP="00202F9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Открытое Первенство </w:t>
            </w:r>
            <w:proofErr w:type="spell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г.Пыть-Ях</w:t>
            </w:r>
            <w:proofErr w:type="spell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баскетболу среди юношей 2006 г.р. и младше (очное) 2 место</w:t>
            </w:r>
          </w:p>
        </w:tc>
        <w:tc>
          <w:tcPr>
            <w:tcW w:w="7097" w:type="dxa"/>
            <w:gridSpan w:val="2"/>
          </w:tcPr>
          <w:p w:rsidR="00202F97" w:rsidRPr="00202F97" w:rsidRDefault="00E81007" w:rsidP="00E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97">
              <w:rPr>
                <w:rFonts w:ascii="Times New Roman" w:hAnsi="Times New Roman" w:cs="Times New Roman"/>
                <w:bCs/>
                <w:sz w:val="28"/>
                <w:szCs w:val="28"/>
              </w:rPr>
              <w:t>Голубь Дмитрий Леонидович</w:t>
            </w:r>
          </w:p>
        </w:tc>
      </w:tr>
      <w:tr w:rsidR="008059EE" w:rsidRPr="00202F97" w:rsidTr="00E81007">
        <w:tc>
          <w:tcPr>
            <w:tcW w:w="851" w:type="dxa"/>
          </w:tcPr>
          <w:p w:rsidR="008059EE" w:rsidRPr="00202F97" w:rsidRDefault="008059EE" w:rsidP="00202F9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8059EE" w:rsidRPr="0034241C" w:rsidRDefault="008059EE" w:rsidP="00805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-Региональный </w:t>
            </w:r>
            <w:proofErr w:type="spell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педакселератор</w:t>
            </w:r>
            <w:proofErr w:type="spell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«</w:t>
            </w:r>
            <w:proofErr w:type="spell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Технолидеры</w:t>
            </w:r>
            <w:proofErr w:type="spell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будущего»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Очно-заочное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кол</w:t>
            </w:r>
            <w:proofErr w:type="gram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gram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proofErr w:type="gram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частников- 5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Победители: </w:t>
            </w:r>
            <w:proofErr w:type="spell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Черевко</w:t>
            </w:r>
            <w:proofErr w:type="spell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АЗарецкий</w:t>
            </w:r>
            <w:proofErr w:type="spell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 </w:t>
            </w:r>
            <w:proofErr w:type="spell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Курбаналиев</w:t>
            </w:r>
            <w:proofErr w:type="spellEnd"/>
            <w:proofErr w:type="gram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</w:t>
            </w:r>
            <w:proofErr w:type="gramEnd"/>
          </w:p>
          <w:p w:rsidR="008059EE" w:rsidRPr="0034241C" w:rsidRDefault="008059EE" w:rsidP="008059E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473EA" w:rsidRPr="0034241C" w:rsidRDefault="008059EE" w:rsidP="00805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-Олимпиада по технологии, муниципальный  региональный этап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Очные  участников -6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</w:p>
          <w:p w:rsidR="008059EE" w:rsidRPr="0034241C" w:rsidRDefault="00A473EA" w:rsidP="00805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Муниципаоьный</w:t>
            </w:r>
            <w:proofErr w:type="spell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059EE"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этап</w:t>
            </w:r>
            <w:proofErr w:type="gramStart"/>
            <w:r w:rsidR="008059EE"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:</w:t>
            </w:r>
            <w:proofErr w:type="gramEnd"/>
          </w:p>
          <w:p w:rsidR="008059EE" w:rsidRPr="0034241C" w:rsidRDefault="008059EE" w:rsidP="008059E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Востриков Е -2 место</w:t>
            </w:r>
          </w:p>
          <w:p w:rsidR="008059EE" w:rsidRPr="0034241C" w:rsidRDefault="008059EE" w:rsidP="008059E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Гашимов А-3 место</w:t>
            </w:r>
          </w:p>
          <w:p w:rsidR="008059EE" w:rsidRPr="0034241C" w:rsidRDefault="008059EE" w:rsidP="008059E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Зарецкий М-3 место</w:t>
            </w:r>
          </w:p>
          <w:p w:rsidR="008059EE" w:rsidRPr="0034241C" w:rsidRDefault="008059EE" w:rsidP="008059E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Бурундукова</w:t>
            </w:r>
            <w:proofErr w:type="spell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А-3 место </w:t>
            </w:r>
          </w:p>
          <w:p w:rsidR="008059EE" w:rsidRPr="0034241C" w:rsidRDefault="008059EE" w:rsidP="008059E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Черемухин И-4 место</w:t>
            </w:r>
          </w:p>
          <w:p w:rsidR="008059EE" w:rsidRPr="0034241C" w:rsidRDefault="008059EE" w:rsidP="008059E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Региональный</w:t>
            </w:r>
            <w:proofErr w:type="gram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:</w:t>
            </w:r>
            <w:proofErr w:type="gram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8059EE" w:rsidRPr="0034241C" w:rsidRDefault="008059EE" w:rsidP="008059E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Востриков Е-10 место</w:t>
            </w:r>
          </w:p>
          <w:p w:rsidR="008059EE" w:rsidRPr="0034241C" w:rsidRDefault="008059EE" w:rsidP="008059E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059EE" w:rsidRPr="0034241C" w:rsidRDefault="008059EE" w:rsidP="00805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-Шаги в 21 век 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Очное 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участников -3</w:t>
            </w:r>
          </w:p>
          <w:p w:rsidR="008059EE" w:rsidRPr="0034241C" w:rsidRDefault="008059EE" w:rsidP="00805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 место </w:t>
            </w:r>
          </w:p>
          <w:p w:rsidR="008059EE" w:rsidRPr="0034241C" w:rsidRDefault="008059EE" w:rsidP="008059E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Мелентьева</w:t>
            </w:r>
            <w:proofErr w:type="gram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</w:t>
            </w:r>
            <w:proofErr w:type="gramEnd"/>
          </w:p>
          <w:p w:rsidR="008059EE" w:rsidRPr="0034241C" w:rsidRDefault="008059EE" w:rsidP="008059E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Атаев С</w:t>
            </w:r>
          </w:p>
          <w:p w:rsidR="008059EE" w:rsidRPr="0034241C" w:rsidRDefault="008059EE" w:rsidP="008059E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Черкова</w:t>
            </w:r>
            <w:proofErr w:type="spell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</w:t>
            </w:r>
          </w:p>
          <w:p w:rsidR="006A643A" w:rsidRPr="0034241C" w:rsidRDefault="006A643A" w:rsidP="008059E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7" w:type="dxa"/>
            <w:gridSpan w:val="2"/>
          </w:tcPr>
          <w:p w:rsidR="008059EE" w:rsidRPr="00202F97" w:rsidRDefault="008059EE" w:rsidP="00E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Комова Марина Владимировна</w:t>
            </w:r>
          </w:p>
        </w:tc>
      </w:tr>
      <w:tr w:rsidR="00A473EA" w:rsidRPr="00202F97" w:rsidTr="00E81007">
        <w:tc>
          <w:tcPr>
            <w:tcW w:w="851" w:type="dxa"/>
          </w:tcPr>
          <w:p w:rsidR="00A473EA" w:rsidRPr="00202F97" w:rsidRDefault="00A473EA" w:rsidP="00202F9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A473EA" w:rsidRPr="0034241C" w:rsidRDefault="00A473EA" w:rsidP="00805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Оли</w:t>
            </w:r>
            <w:r w:rsidR="002F2236"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пиада по физической культуре 2023-2024:</w:t>
            </w:r>
          </w:p>
          <w:p w:rsidR="00A473EA" w:rsidRPr="0034241C" w:rsidRDefault="00A473EA" w:rsidP="00805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Мунициапальный</w:t>
            </w:r>
            <w:proofErr w:type="spell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этап:</w:t>
            </w:r>
          </w:p>
          <w:p w:rsidR="00A473EA" w:rsidRPr="0034241C" w:rsidRDefault="00A473EA" w:rsidP="00A473EA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место- Лан Назар</w:t>
            </w:r>
          </w:p>
          <w:p w:rsidR="00A473EA" w:rsidRPr="0034241C" w:rsidRDefault="00A473EA" w:rsidP="002F2236">
            <w:pPr>
              <w:widowControl w:val="0"/>
              <w:autoSpaceDE w:val="0"/>
              <w:autoSpaceDN w:val="0"/>
              <w:adjustRightInd w:val="0"/>
              <w:ind w:left="99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1 место – Симонова Дана</w:t>
            </w:r>
          </w:p>
          <w:p w:rsidR="002F2236" w:rsidRPr="0034241C" w:rsidRDefault="002F2236" w:rsidP="002F2236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место- Мякишев Влад</w:t>
            </w:r>
          </w:p>
          <w:p w:rsidR="002F2236" w:rsidRPr="0034241C" w:rsidRDefault="002F2236" w:rsidP="002F22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2 место- Андреева Варвара</w:t>
            </w:r>
          </w:p>
          <w:p w:rsidR="002F2236" w:rsidRPr="0034241C" w:rsidRDefault="002F2236" w:rsidP="002F2236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место- Сидорова Анастасия</w:t>
            </w:r>
          </w:p>
          <w:p w:rsidR="002F2236" w:rsidRPr="00242427" w:rsidRDefault="002F2236" w:rsidP="002424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24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 участника </w:t>
            </w:r>
            <w:r w:rsidR="006C0C18" w:rsidRPr="00242427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242427">
              <w:rPr>
                <w:rFonts w:ascii="Times New Roman" w:hAnsi="Times New Roman" w:cs="Times New Roman"/>
                <w:bCs/>
                <w:sz w:val="26"/>
                <w:szCs w:val="26"/>
              </w:rPr>
              <w:t>егионального этапа всероссийской олимпиады по физической культуре г. Сургут.</w:t>
            </w:r>
          </w:p>
          <w:p w:rsidR="002F2236" w:rsidRPr="0034241C" w:rsidRDefault="002F2236" w:rsidP="002F2236">
            <w:pPr>
              <w:pStyle w:val="a5"/>
              <w:widowControl w:val="0"/>
              <w:autoSpaceDE w:val="0"/>
              <w:autoSpaceDN w:val="0"/>
              <w:adjustRightInd w:val="0"/>
              <w:ind w:left="135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C0C18" w:rsidRPr="006C0C18" w:rsidRDefault="002F2236" w:rsidP="006C0C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6C0C18" w:rsidRPr="006C0C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победители Регионального этапа Всероссийской </w:t>
            </w:r>
            <w:proofErr w:type="spellStart"/>
            <w:r w:rsidR="006C0C18" w:rsidRPr="006C0C18">
              <w:rPr>
                <w:rFonts w:ascii="Times New Roman" w:hAnsi="Times New Roman" w:cs="Times New Roman"/>
                <w:bCs/>
                <w:sz w:val="26"/>
                <w:szCs w:val="26"/>
              </w:rPr>
              <w:t>военно</w:t>
            </w:r>
            <w:proofErr w:type="spellEnd"/>
            <w:r w:rsidR="006C0C18" w:rsidRPr="006C0C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патриотической</w:t>
            </w:r>
          </w:p>
          <w:p w:rsidR="006C0C18" w:rsidRPr="006C0C18" w:rsidRDefault="006C0C18" w:rsidP="006C0C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C18">
              <w:rPr>
                <w:rFonts w:ascii="Times New Roman" w:hAnsi="Times New Roman" w:cs="Times New Roman"/>
                <w:bCs/>
                <w:sz w:val="26"/>
                <w:szCs w:val="26"/>
              </w:rPr>
              <w:t>игры «Зарница Первых», -10 обучающихся,2023г;</w:t>
            </w:r>
          </w:p>
          <w:p w:rsidR="006C0C18" w:rsidRPr="006C0C18" w:rsidRDefault="006C0C18" w:rsidP="006C0C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C18">
              <w:rPr>
                <w:rFonts w:ascii="Times New Roman" w:hAnsi="Times New Roman" w:cs="Times New Roman"/>
                <w:bCs/>
                <w:sz w:val="26"/>
                <w:szCs w:val="26"/>
              </w:rPr>
              <w:t>- победители Муниципального этапа ВСИ «Орленок» - 10 обучающихся, 2023г.</w:t>
            </w:r>
          </w:p>
          <w:p w:rsidR="006C0C18" w:rsidRPr="006C0C18" w:rsidRDefault="006C0C18" w:rsidP="006C0C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C18">
              <w:rPr>
                <w:rFonts w:ascii="Times New Roman" w:hAnsi="Times New Roman" w:cs="Times New Roman"/>
                <w:bCs/>
                <w:sz w:val="26"/>
                <w:szCs w:val="26"/>
              </w:rPr>
              <w:t>- победители Муниципального этапа ВСИ «Победа» - 10 обучающихся, 2023г.</w:t>
            </w:r>
          </w:p>
          <w:p w:rsidR="006C0C18" w:rsidRPr="006C0C18" w:rsidRDefault="006C0C18" w:rsidP="006C0C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C18">
              <w:rPr>
                <w:rFonts w:ascii="Times New Roman" w:hAnsi="Times New Roman" w:cs="Times New Roman"/>
                <w:bCs/>
                <w:sz w:val="26"/>
                <w:szCs w:val="26"/>
              </w:rPr>
              <w:t>- призеры регионального этапа ВСИ «Победа» -10 обучающихся, 2023-24-г.г.</w:t>
            </w:r>
          </w:p>
          <w:p w:rsidR="006C0C18" w:rsidRPr="006C0C18" w:rsidRDefault="006C0C18" w:rsidP="006C0C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C18">
              <w:rPr>
                <w:rFonts w:ascii="Times New Roman" w:hAnsi="Times New Roman" w:cs="Times New Roman"/>
                <w:bCs/>
                <w:sz w:val="26"/>
                <w:szCs w:val="26"/>
              </w:rPr>
              <w:t>- победители Окружного этапа кадетского сбора «Равнение на Победу!» - 7</w:t>
            </w:r>
          </w:p>
          <w:p w:rsidR="006C0C18" w:rsidRPr="006C0C18" w:rsidRDefault="006C0C18" w:rsidP="006C0C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C18">
              <w:rPr>
                <w:rFonts w:ascii="Times New Roman" w:hAnsi="Times New Roman" w:cs="Times New Roman"/>
                <w:bCs/>
                <w:sz w:val="26"/>
                <w:szCs w:val="26"/>
              </w:rPr>
              <w:t>обучающихся, 2023г</w:t>
            </w:r>
            <w:proofErr w:type="gramStart"/>
            <w:r w:rsidRPr="006C0C18">
              <w:rPr>
                <w:rFonts w:ascii="Times New Roman" w:hAnsi="Times New Roman" w:cs="Times New Roman"/>
                <w:bCs/>
                <w:sz w:val="26"/>
                <w:szCs w:val="26"/>
              </w:rPr>
              <w:t>..</w:t>
            </w:r>
            <w:proofErr w:type="gramEnd"/>
          </w:p>
          <w:p w:rsidR="006C0C18" w:rsidRPr="006C0C18" w:rsidRDefault="006C0C18" w:rsidP="006C0C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C18">
              <w:rPr>
                <w:rFonts w:ascii="Times New Roman" w:hAnsi="Times New Roman" w:cs="Times New Roman"/>
                <w:bCs/>
                <w:sz w:val="26"/>
                <w:szCs w:val="26"/>
              </w:rPr>
              <w:t>- победители Муниципального этапа Всероссийской игры «Зарница 2-0» - 21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6C0C18">
              <w:rPr>
                <w:rFonts w:ascii="Times New Roman" w:hAnsi="Times New Roman" w:cs="Times New Roman"/>
                <w:bCs/>
                <w:sz w:val="26"/>
                <w:szCs w:val="26"/>
              </w:rPr>
              <w:t>обучающийся</w:t>
            </w:r>
            <w:proofErr w:type="gramEnd"/>
            <w:r w:rsidRPr="006C0C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, 2024г.</w:t>
            </w:r>
          </w:p>
          <w:p w:rsidR="006C0C18" w:rsidRPr="006C0C18" w:rsidRDefault="006C0C18" w:rsidP="006C0C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C18">
              <w:rPr>
                <w:rFonts w:ascii="Times New Roman" w:hAnsi="Times New Roman" w:cs="Times New Roman"/>
                <w:bCs/>
                <w:sz w:val="26"/>
                <w:szCs w:val="26"/>
              </w:rPr>
              <w:t>- победители и призеры муниципального, регионального и</w:t>
            </w:r>
          </w:p>
          <w:p w:rsidR="00A473EA" w:rsidRPr="006C0C18" w:rsidRDefault="006C0C18" w:rsidP="006C0C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C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Всероссийского этапов </w:t>
            </w:r>
            <w:proofErr w:type="spellStart"/>
            <w:r w:rsidRPr="006C0C18">
              <w:rPr>
                <w:rFonts w:ascii="Times New Roman" w:hAnsi="Times New Roman" w:cs="Times New Roman"/>
                <w:bCs/>
                <w:sz w:val="26"/>
                <w:szCs w:val="26"/>
              </w:rPr>
              <w:t>военно</w:t>
            </w:r>
            <w:proofErr w:type="spellEnd"/>
            <w:r w:rsidRPr="006C0C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спортивных игр «Зарница», «Орленок»,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C0C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«Победа»2024 </w:t>
            </w:r>
            <w:proofErr w:type="spellStart"/>
            <w:r w:rsidRPr="006C0C18">
              <w:rPr>
                <w:rFonts w:ascii="Times New Roman" w:hAnsi="Times New Roman" w:cs="Times New Roman"/>
                <w:bCs/>
                <w:sz w:val="26"/>
                <w:szCs w:val="26"/>
              </w:rPr>
              <w:t>г.г</w:t>
            </w:r>
            <w:proofErr w:type="spellEnd"/>
            <w:r w:rsidRPr="006C0C1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097" w:type="dxa"/>
            <w:gridSpan w:val="2"/>
          </w:tcPr>
          <w:p w:rsidR="00A473EA" w:rsidRDefault="002F2236" w:rsidP="00E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Лан Наталия Федоровна</w:t>
            </w:r>
          </w:p>
        </w:tc>
      </w:tr>
      <w:tr w:rsidR="006A643A" w:rsidRPr="00202F97" w:rsidTr="00E81007">
        <w:tc>
          <w:tcPr>
            <w:tcW w:w="851" w:type="dxa"/>
          </w:tcPr>
          <w:p w:rsidR="006A643A" w:rsidRPr="00202F97" w:rsidRDefault="006A643A" w:rsidP="00202F9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6A643A" w:rsidRPr="0034241C" w:rsidRDefault="006A643A" w:rsidP="006A64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Олимпиада Муниципальный этап – Мазур Никита 2 место</w:t>
            </w:r>
          </w:p>
          <w:p w:rsidR="006A643A" w:rsidRPr="0034241C" w:rsidRDefault="006A643A" w:rsidP="006A64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ГТО бронза</w:t>
            </w:r>
            <w:r w:rsidR="00023A31"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Суяргулов</w:t>
            </w:r>
            <w:proofErr w:type="spell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Данил</w:t>
            </w:r>
          </w:p>
          <w:p w:rsidR="006A643A" w:rsidRPr="0034241C" w:rsidRDefault="006A643A" w:rsidP="006A64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ГТО серебро</w:t>
            </w:r>
            <w:r w:rsidR="00023A31"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Вайнбендер</w:t>
            </w:r>
            <w:proofErr w:type="spell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Алексей, </w:t>
            </w:r>
            <w:proofErr w:type="spell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Гатауллин</w:t>
            </w:r>
            <w:proofErr w:type="spell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Айрат</w:t>
            </w:r>
          </w:p>
        </w:tc>
        <w:tc>
          <w:tcPr>
            <w:tcW w:w="7097" w:type="dxa"/>
            <w:gridSpan w:val="2"/>
          </w:tcPr>
          <w:p w:rsidR="006A643A" w:rsidRDefault="00023A31" w:rsidP="00E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Решад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Мезагирович</w:t>
            </w:r>
            <w:proofErr w:type="spellEnd"/>
          </w:p>
          <w:p w:rsidR="00296E8C" w:rsidRDefault="00296E8C" w:rsidP="00E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6E8C" w:rsidRDefault="00296E8C" w:rsidP="00E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E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Бабаев </w:t>
            </w:r>
            <w:proofErr w:type="spellStart"/>
            <w:r w:rsidRPr="00296E8C">
              <w:rPr>
                <w:rFonts w:ascii="Times New Roman" w:hAnsi="Times New Roman" w:cs="Times New Roman"/>
                <w:bCs/>
                <w:sz w:val="28"/>
                <w:szCs w:val="28"/>
              </w:rPr>
              <w:t>Решад</w:t>
            </w:r>
            <w:proofErr w:type="spellEnd"/>
            <w:r w:rsidRPr="00296E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96E8C">
              <w:rPr>
                <w:rFonts w:ascii="Times New Roman" w:hAnsi="Times New Roman" w:cs="Times New Roman"/>
                <w:bCs/>
                <w:sz w:val="28"/>
                <w:szCs w:val="28"/>
              </w:rPr>
              <w:t>Мезагирович</w:t>
            </w:r>
            <w:proofErr w:type="spellEnd"/>
          </w:p>
        </w:tc>
      </w:tr>
      <w:tr w:rsidR="006A643A" w:rsidRPr="00202F97" w:rsidTr="00E81007">
        <w:tc>
          <w:tcPr>
            <w:tcW w:w="851" w:type="dxa"/>
          </w:tcPr>
          <w:p w:rsidR="006A643A" w:rsidRPr="00202F97" w:rsidRDefault="006A643A" w:rsidP="00202F9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6A643A" w:rsidRPr="0034241C" w:rsidRDefault="006A643A" w:rsidP="00805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Слет юных казаков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окружной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1 место</w:t>
            </w:r>
          </w:p>
        </w:tc>
        <w:tc>
          <w:tcPr>
            <w:tcW w:w="7097" w:type="dxa"/>
            <w:gridSpan w:val="2"/>
          </w:tcPr>
          <w:p w:rsidR="006A643A" w:rsidRDefault="006A643A" w:rsidP="00E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Миселимян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Степановна</w:t>
            </w:r>
          </w:p>
        </w:tc>
      </w:tr>
      <w:tr w:rsidR="00E5738B" w:rsidRPr="00202F97" w:rsidTr="00E81007">
        <w:tc>
          <w:tcPr>
            <w:tcW w:w="851" w:type="dxa"/>
          </w:tcPr>
          <w:p w:rsidR="00E5738B" w:rsidRPr="00202F97" w:rsidRDefault="00E5738B" w:rsidP="00202F9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E5738B" w:rsidRPr="0034241C" w:rsidRDefault="00E5738B" w:rsidP="00E573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Региональный конкурс рисунков в рамках мероприятий ХМАО – Югры, посвященных 80 </w:t>
            </w:r>
            <w:proofErr w:type="spell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летию</w:t>
            </w:r>
            <w:proofErr w:type="spell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освобождения </w:t>
            </w:r>
            <w:proofErr w:type="gram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от</w:t>
            </w:r>
            <w:proofErr w:type="gram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фашисткой</w:t>
            </w:r>
            <w:proofErr w:type="gram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блокады «Непокоренный Ленинград» (1 место в округе, 2 место в городе)</w:t>
            </w:r>
          </w:p>
          <w:p w:rsidR="00E5738B" w:rsidRPr="0034241C" w:rsidRDefault="00E5738B" w:rsidP="00E573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- Всероссийский конкурс для детей и молодёжи «Космическое путешествие» (Диплом победителя 1 место)</w:t>
            </w:r>
          </w:p>
          <w:p w:rsidR="00E5738B" w:rsidRPr="0034241C" w:rsidRDefault="00E5738B" w:rsidP="00E573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Конкурс рисунков «Главные выборы страны»</w:t>
            </w:r>
          </w:p>
          <w:p w:rsidR="00E5738B" w:rsidRPr="0034241C" w:rsidRDefault="00E5738B" w:rsidP="00E573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(сертификаты уч-ся)</w:t>
            </w:r>
          </w:p>
          <w:p w:rsidR="00A3450E" w:rsidRPr="0034241C" w:rsidRDefault="00E5738B" w:rsidP="00E573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Открытый городской конкурс рисунков «В мире разных возможностей» среди детей с ограниченными возможностями здоровья» (грамоты учащимся - Призеры и победители конкурса)</w:t>
            </w:r>
          </w:p>
        </w:tc>
        <w:tc>
          <w:tcPr>
            <w:tcW w:w="7097" w:type="dxa"/>
            <w:gridSpan w:val="2"/>
          </w:tcPr>
          <w:p w:rsidR="00E5738B" w:rsidRDefault="00E5738B" w:rsidP="00E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Кругляк Наталия Владимировна</w:t>
            </w:r>
          </w:p>
          <w:p w:rsidR="00A3450E" w:rsidRDefault="00A3450E" w:rsidP="00E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50E">
              <w:rPr>
                <w:rFonts w:ascii="Times New Roman" w:hAnsi="Times New Roman" w:cs="Times New Roman"/>
                <w:bCs/>
                <w:sz w:val="28"/>
                <w:szCs w:val="28"/>
              </w:rPr>
              <w:t>Шарафутдинова Виктория Леонидовна</w:t>
            </w:r>
          </w:p>
        </w:tc>
      </w:tr>
      <w:tr w:rsidR="00A3450E" w:rsidRPr="00202F97" w:rsidTr="00E81007">
        <w:tc>
          <w:tcPr>
            <w:tcW w:w="851" w:type="dxa"/>
          </w:tcPr>
          <w:p w:rsidR="00A3450E" w:rsidRPr="00202F97" w:rsidRDefault="00A3450E" w:rsidP="00202F9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A3450E" w:rsidRPr="0034241C" w:rsidRDefault="00A3450E" w:rsidP="00A34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3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Региональный конкурс рисунков в рамках мероприятий ХМАО – Югры, посвященных 80 </w:t>
            </w:r>
            <w:proofErr w:type="spell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летию</w:t>
            </w:r>
            <w:proofErr w:type="spell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освобождения </w:t>
            </w:r>
            <w:proofErr w:type="gram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от</w:t>
            </w:r>
            <w:proofErr w:type="gram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>фашисткой</w:t>
            </w:r>
            <w:proofErr w:type="gramEnd"/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блокады «Непокоренный Ленинград» (1 место в округе)</w:t>
            </w:r>
          </w:p>
          <w:p w:rsidR="00A3450E" w:rsidRDefault="00A3450E" w:rsidP="00A34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Всероссийский конкурсе для детей и молодёжи «Космическое путешествие» (Диплом победителя 1 место)</w:t>
            </w:r>
          </w:p>
        </w:tc>
        <w:tc>
          <w:tcPr>
            <w:tcW w:w="7097" w:type="dxa"/>
            <w:gridSpan w:val="2"/>
          </w:tcPr>
          <w:p w:rsidR="00A3450E" w:rsidRDefault="00A3450E" w:rsidP="00E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Шарафутдинова Виктория Леонидовна</w:t>
            </w:r>
          </w:p>
        </w:tc>
      </w:tr>
      <w:tr w:rsidR="00127907" w:rsidRPr="00202F97" w:rsidTr="00E81007">
        <w:tc>
          <w:tcPr>
            <w:tcW w:w="851" w:type="dxa"/>
          </w:tcPr>
          <w:p w:rsidR="00127907" w:rsidRPr="00202F97" w:rsidRDefault="00127907" w:rsidP="00202F9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127907" w:rsidRDefault="00127907" w:rsidP="00A34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907">
              <w:rPr>
                <w:rFonts w:ascii="Times New Roman" w:hAnsi="Times New Roman" w:cs="Times New Roman"/>
                <w:sz w:val="26"/>
                <w:szCs w:val="26"/>
              </w:rPr>
              <w:t>Первенство ДЮСШ среди девушек 2008г.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Г.Пыть-Ях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127907">
              <w:rPr>
                <w:rFonts w:ascii="Times New Roman" w:hAnsi="Times New Roman" w:cs="Times New Roman"/>
                <w:sz w:val="26"/>
                <w:szCs w:val="26"/>
              </w:rPr>
              <w:t xml:space="preserve"> 1 место</w:t>
            </w:r>
          </w:p>
          <w:p w:rsidR="00127907" w:rsidRDefault="00127907" w:rsidP="00A34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ДЮСШ «Спартак»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ефтеюганск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- 1 место</w:t>
            </w:r>
          </w:p>
          <w:p w:rsidR="00127907" w:rsidRDefault="00127907" w:rsidP="00A34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Кубок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директолра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«Сентябрьской школы» -1 место</w:t>
            </w:r>
          </w:p>
          <w:p w:rsidR="00127907" w:rsidRPr="00127907" w:rsidRDefault="00127907" w:rsidP="00A34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Кубок</w:t>
            </w:r>
            <w:r w:rsidR="00296E8C">
              <w:rPr>
                <w:rFonts w:ascii="Times New Roman" w:hAnsi="Times New Roman" w:cs="Times New Roman"/>
                <w:sz w:val="26"/>
                <w:szCs w:val="26"/>
              </w:rPr>
              <w:t xml:space="preserve"> «Единая </w:t>
            </w:r>
            <w:proofErr w:type="spellStart"/>
            <w:r w:rsidR="00296E8C">
              <w:rPr>
                <w:rFonts w:ascii="Times New Roman" w:hAnsi="Times New Roman" w:cs="Times New Roman"/>
                <w:sz w:val="26"/>
                <w:szCs w:val="26"/>
              </w:rPr>
              <w:t>Россиия</w:t>
            </w:r>
            <w:proofErr w:type="spellEnd"/>
            <w:r w:rsidR="00296E8C">
              <w:rPr>
                <w:rFonts w:ascii="Times New Roman" w:hAnsi="Times New Roman" w:cs="Times New Roman"/>
                <w:sz w:val="26"/>
                <w:szCs w:val="26"/>
              </w:rPr>
              <w:t xml:space="preserve">» г. </w:t>
            </w:r>
            <w:proofErr w:type="spellStart"/>
            <w:r w:rsidR="00296E8C">
              <w:rPr>
                <w:rFonts w:ascii="Times New Roman" w:hAnsi="Times New Roman" w:cs="Times New Roman"/>
                <w:sz w:val="26"/>
                <w:szCs w:val="26"/>
              </w:rPr>
              <w:t>Пыть-Ях</w:t>
            </w:r>
            <w:proofErr w:type="spellEnd"/>
            <w:r w:rsidR="00296E8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7097" w:type="dxa"/>
            <w:gridSpan w:val="2"/>
          </w:tcPr>
          <w:p w:rsidR="00127907" w:rsidRDefault="00127907" w:rsidP="00E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Панченко Владимир Иванович</w:t>
            </w:r>
          </w:p>
        </w:tc>
      </w:tr>
      <w:tr w:rsidR="002567B1" w:rsidRPr="00202F97" w:rsidTr="00E81007">
        <w:tc>
          <w:tcPr>
            <w:tcW w:w="851" w:type="dxa"/>
          </w:tcPr>
          <w:p w:rsidR="002567B1" w:rsidRPr="00202F97" w:rsidRDefault="002567B1" w:rsidP="00202F9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2567B1" w:rsidRDefault="002567B1" w:rsidP="00A34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этап по ОБЖ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</w:p>
          <w:p w:rsidR="002567B1" w:rsidRDefault="002567B1" w:rsidP="00A34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 Сафина Д.</w:t>
            </w:r>
          </w:p>
          <w:p w:rsidR="002567B1" w:rsidRDefault="002567B1" w:rsidP="00A34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мест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Влад.</w:t>
            </w:r>
          </w:p>
          <w:p w:rsidR="002567B1" w:rsidRDefault="002567B1" w:rsidP="00A34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место 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Гербыш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Эукач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М., Куприянова В.</w:t>
            </w:r>
          </w:p>
          <w:p w:rsidR="002567B1" w:rsidRPr="00127907" w:rsidRDefault="002567B1" w:rsidP="00A34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Окружной этап ВСИ «Зарница» - 1 место</w:t>
            </w:r>
          </w:p>
        </w:tc>
        <w:tc>
          <w:tcPr>
            <w:tcW w:w="7097" w:type="dxa"/>
            <w:gridSpan w:val="2"/>
          </w:tcPr>
          <w:p w:rsidR="002567B1" w:rsidRDefault="002567B1" w:rsidP="00E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Гасников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Евгений Сергеевич</w:t>
            </w:r>
          </w:p>
        </w:tc>
      </w:tr>
      <w:tr w:rsidR="00DB2C84" w:rsidRPr="00202F97" w:rsidTr="00E81007">
        <w:tc>
          <w:tcPr>
            <w:tcW w:w="851" w:type="dxa"/>
          </w:tcPr>
          <w:p w:rsidR="00DB2C84" w:rsidRPr="00202F97" w:rsidRDefault="00DB2C84" w:rsidP="00202F9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DB2C84" w:rsidRDefault="00DB2C84" w:rsidP="00A34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этап олимпиады по технологии:</w:t>
            </w:r>
          </w:p>
          <w:p w:rsidR="00DB2C84" w:rsidRDefault="00DB2C84" w:rsidP="00A34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Митюрина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София</w:t>
            </w:r>
          </w:p>
          <w:p w:rsidR="00DB2C84" w:rsidRPr="00DB2C84" w:rsidRDefault="00DB2C84" w:rsidP="00DB2C84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2C84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  <w:proofErr w:type="gramStart"/>
            <w:r w:rsidRPr="00DB2C84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DB2C84">
              <w:rPr>
                <w:rFonts w:ascii="Times New Roman" w:hAnsi="Times New Roman" w:cs="Times New Roman"/>
                <w:sz w:val="26"/>
                <w:szCs w:val="26"/>
              </w:rPr>
              <w:t xml:space="preserve"> Новикова Дарья</w:t>
            </w:r>
          </w:p>
          <w:p w:rsidR="00DB2C84" w:rsidRPr="00DB2C84" w:rsidRDefault="00DB2C84" w:rsidP="00DB2C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2C84"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иональный этап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Митюринап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София – 5 место.</w:t>
            </w:r>
          </w:p>
        </w:tc>
        <w:tc>
          <w:tcPr>
            <w:tcW w:w="7097" w:type="dxa"/>
            <w:gridSpan w:val="2"/>
          </w:tcPr>
          <w:p w:rsidR="00DB2C84" w:rsidRDefault="00DB2C84" w:rsidP="00E81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Гонтар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Ирина Васильевна</w:t>
            </w:r>
          </w:p>
        </w:tc>
      </w:tr>
      <w:tr w:rsidR="00E81007" w:rsidRPr="00202F97" w:rsidTr="00E81007">
        <w:trPr>
          <w:trHeight w:val="330"/>
        </w:trPr>
        <w:tc>
          <w:tcPr>
            <w:tcW w:w="851" w:type="dxa"/>
            <w:vMerge w:val="restart"/>
          </w:tcPr>
          <w:p w:rsidR="00E81007" w:rsidRPr="00202F97" w:rsidRDefault="00DE3F2F" w:rsidP="004F4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035" w:type="dxa"/>
            <w:gridSpan w:val="4"/>
            <w:tcBorders>
              <w:bottom w:val="single" w:sz="4" w:space="0" w:color="auto"/>
            </w:tcBorders>
          </w:tcPr>
          <w:p w:rsidR="00E81007" w:rsidRPr="00064D03" w:rsidRDefault="00E81007" w:rsidP="00E81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Транслирование опыта практических результатов  </w:t>
            </w:r>
            <w:r w:rsidRPr="00064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профессиональной деятельности</w:t>
            </w:r>
          </w:p>
        </w:tc>
      </w:tr>
      <w:tr w:rsidR="00E81007" w:rsidRPr="00202F97" w:rsidTr="00E81007">
        <w:trPr>
          <w:trHeight w:val="330"/>
        </w:trPr>
        <w:tc>
          <w:tcPr>
            <w:tcW w:w="851" w:type="dxa"/>
            <w:vMerge/>
          </w:tcPr>
          <w:p w:rsidR="00E81007" w:rsidRPr="00202F97" w:rsidRDefault="00E81007" w:rsidP="00202F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1007" w:rsidRPr="0034241C" w:rsidRDefault="008059EE" w:rsidP="008059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424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Методический день  «Педагогические идей в практику школ города» (объединений учителей технологии, </w:t>
            </w:r>
            <w:proofErr w:type="gramStart"/>
            <w:r w:rsidRPr="003424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ИЗО</w:t>
            </w:r>
            <w:proofErr w:type="gramEnd"/>
            <w:r w:rsidRPr="003424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музыки.) </w:t>
            </w: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>2023г.</w:t>
            </w:r>
          </w:p>
          <w:p w:rsidR="008059EE" w:rsidRPr="0034241C" w:rsidRDefault="008059EE" w:rsidP="008059E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3424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Городская научно-методическая конференция 2023г очная </w:t>
            </w:r>
          </w:p>
          <w:p w:rsidR="008059EE" w:rsidRPr="0034241C" w:rsidRDefault="008059EE" w:rsidP="008059E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424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3424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Международный форум-митап «Курсор» «Климат и образование – векторы развития». очная</w:t>
            </w:r>
          </w:p>
          <w:p w:rsidR="008059EE" w:rsidRPr="0034241C" w:rsidRDefault="008059EE" w:rsidP="008059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Мастер –класс «Роль акций в экологическом просвещении </w:t>
            </w: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обучающихся»</w:t>
            </w:r>
          </w:p>
          <w:p w:rsidR="008059EE" w:rsidRPr="0034241C" w:rsidRDefault="008059EE" w:rsidP="008059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eastAsia="Times New Roman" w:hAnsi="Times New Roman" w:cs="Times New Roman"/>
                <w:sz w:val="26"/>
                <w:szCs w:val="26"/>
              </w:rPr>
              <w:t>2024г Очная</w:t>
            </w:r>
          </w:p>
          <w:p w:rsidR="008059EE" w:rsidRPr="0034241C" w:rsidRDefault="008059EE" w:rsidP="008059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1007" w:rsidRPr="00202F97" w:rsidRDefault="008059EE" w:rsidP="00E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Комова Марина Владимировна</w:t>
            </w:r>
          </w:p>
        </w:tc>
      </w:tr>
      <w:tr w:rsidR="00E81007" w:rsidRPr="00202F97" w:rsidTr="00E81007">
        <w:trPr>
          <w:trHeight w:val="330"/>
        </w:trPr>
        <w:tc>
          <w:tcPr>
            <w:tcW w:w="851" w:type="dxa"/>
            <w:vMerge/>
          </w:tcPr>
          <w:p w:rsidR="00E81007" w:rsidRPr="00202F97" w:rsidRDefault="00E81007" w:rsidP="00202F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1007" w:rsidRPr="0034241C" w:rsidRDefault="00023A31" w:rsidP="00E81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Единый методический день. Руководитель секции Искусства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  <w:t>муниципальный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A3450E" w:rsidRPr="0034241C" w:rsidRDefault="00A3450E" w:rsidP="00E81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Августовская конференция «Муниципальная система образования. Достижения и перспективы»</w:t>
            </w: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ab/>
              <w:t>муниципальный</w:t>
            </w:r>
          </w:p>
        </w:tc>
        <w:tc>
          <w:tcPr>
            <w:tcW w:w="70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1007" w:rsidRPr="00202F97" w:rsidRDefault="006A643A" w:rsidP="00E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Миселимян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Степановна</w:t>
            </w:r>
          </w:p>
        </w:tc>
      </w:tr>
      <w:tr w:rsidR="00E81007" w:rsidRPr="00202F97" w:rsidTr="00E81007">
        <w:trPr>
          <w:trHeight w:val="330"/>
        </w:trPr>
        <w:tc>
          <w:tcPr>
            <w:tcW w:w="851" w:type="dxa"/>
            <w:vMerge/>
          </w:tcPr>
          <w:p w:rsidR="00E81007" w:rsidRPr="00202F97" w:rsidRDefault="00E81007" w:rsidP="00202F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1007" w:rsidRPr="0034241C" w:rsidRDefault="00E5738B" w:rsidP="00E81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фестиваль  «Изучаем </w:t>
            </w:r>
            <w:proofErr w:type="gramStart"/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культуру-сближаем</w:t>
            </w:r>
            <w:proofErr w:type="gramEnd"/>
            <w:r w:rsidRPr="0034241C">
              <w:rPr>
                <w:rFonts w:ascii="Times New Roman" w:hAnsi="Times New Roman" w:cs="Times New Roman"/>
                <w:sz w:val="26"/>
                <w:szCs w:val="26"/>
              </w:rPr>
              <w:t xml:space="preserve"> сердца» в рамках реализации проекта Гранта губернатора Югры (грамота) муниципальный этап.</w:t>
            </w:r>
          </w:p>
          <w:p w:rsidR="00E5738B" w:rsidRPr="0034241C" w:rsidRDefault="00E5738B" w:rsidP="00E81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- Августовская конференция «Муниципальная система образования. Достижения и перспективы» (обмен опытом по теме композиция в изобразительном искусстве)</w:t>
            </w:r>
          </w:p>
          <w:p w:rsidR="00E5738B" w:rsidRPr="0034241C" w:rsidRDefault="00E5738B" w:rsidP="00E5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 xml:space="preserve">Открытый урок «Мозаика искусств» в рамках декады МО Искусства </w:t>
            </w:r>
          </w:p>
          <w:p w:rsidR="00E5738B" w:rsidRPr="0034241C" w:rsidRDefault="00E5738B" w:rsidP="00E5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(интегрированный урок «Мозаика искусств)</w:t>
            </w:r>
          </w:p>
        </w:tc>
        <w:tc>
          <w:tcPr>
            <w:tcW w:w="70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1007" w:rsidRPr="00202F97" w:rsidRDefault="00E5738B" w:rsidP="00E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Кругляк Наталья Владимировна</w:t>
            </w:r>
          </w:p>
        </w:tc>
      </w:tr>
      <w:tr w:rsidR="00E81007" w:rsidRPr="00202F97" w:rsidTr="00E81007">
        <w:trPr>
          <w:trHeight w:val="300"/>
        </w:trPr>
        <w:tc>
          <w:tcPr>
            <w:tcW w:w="851" w:type="dxa"/>
            <w:vMerge/>
          </w:tcPr>
          <w:p w:rsidR="00E81007" w:rsidRPr="00202F97" w:rsidRDefault="00E81007" w:rsidP="00202F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1007" w:rsidRPr="0034241C" w:rsidRDefault="00A473EA" w:rsidP="00E81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Августовская конференция «Муниципальная система образования. Достижения и перспективы»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1007" w:rsidRPr="00202F97" w:rsidRDefault="00A473EA" w:rsidP="00E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 Виктория Леонидовна</w:t>
            </w:r>
          </w:p>
        </w:tc>
      </w:tr>
      <w:tr w:rsidR="005D120E" w:rsidRPr="00202F97" w:rsidTr="00E81007">
        <w:trPr>
          <w:trHeight w:val="300"/>
        </w:trPr>
        <w:tc>
          <w:tcPr>
            <w:tcW w:w="851" w:type="dxa"/>
          </w:tcPr>
          <w:p w:rsidR="005D120E" w:rsidRPr="00202F97" w:rsidRDefault="005D120E" w:rsidP="005D12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50965" w:rsidRPr="00A50965" w:rsidRDefault="00A50965" w:rsidP="00A509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A50965">
              <w:rPr>
                <w:rFonts w:ascii="Times New Roman" w:hAnsi="Times New Roman" w:cs="Times New Roman"/>
                <w:sz w:val="26"/>
                <w:szCs w:val="26"/>
              </w:rPr>
              <w:t>лен предметно-методической комиссии по составлению и проверке</w:t>
            </w:r>
          </w:p>
          <w:p w:rsidR="005D120E" w:rsidRPr="0034241C" w:rsidRDefault="00A50965" w:rsidP="00A509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0965">
              <w:rPr>
                <w:rFonts w:ascii="Times New Roman" w:hAnsi="Times New Roman" w:cs="Times New Roman"/>
                <w:sz w:val="26"/>
                <w:szCs w:val="26"/>
              </w:rPr>
              <w:t>муниципальных олимпиад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D120E" w:rsidRPr="0034241C" w:rsidRDefault="005D120E" w:rsidP="00E81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Член судейской коллегии муниципального этапа олимпиады по физической культуре.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120E" w:rsidRDefault="005D120E" w:rsidP="00E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 Наталия Федоровна</w:t>
            </w:r>
          </w:p>
        </w:tc>
      </w:tr>
      <w:tr w:rsidR="00DB2C84" w:rsidRPr="00202F97" w:rsidTr="00E81007">
        <w:trPr>
          <w:trHeight w:val="300"/>
        </w:trPr>
        <w:tc>
          <w:tcPr>
            <w:tcW w:w="851" w:type="dxa"/>
          </w:tcPr>
          <w:p w:rsidR="00DB2C84" w:rsidRPr="00202F97" w:rsidRDefault="00DB2C84" w:rsidP="005D12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B2C84" w:rsidRDefault="00DB2C84" w:rsidP="00A509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41C">
              <w:rPr>
                <w:rFonts w:ascii="Times New Roman" w:hAnsi="Times New Roman" w:cs="Times New Roman"/>
                <w:sz w:val="26"/>
                <w:szCs w:val="26"/>
              </w:rPr>
              <w:t>Августовская конференция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доклад на секции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 Введение федеральной основной общеобразовательной программы учебного предмета технология» переход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обновленные  ФГОС»</w:t>
            </w:r>
          </w:p>
          <w:p w:rsidR="00DB2C84" w:rsidRDefault="00DB2C84" w:rsidP="00A509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Современные технологии обучения, как средство повышения качества образования»</w:t>
            </w:r>
          </w:p>
          <w:p w:rsidR="00DB2C84" w:rsidRDefault="00DB2C84" w:rsidP="00A509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Публикация на сайте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 «Десерты».</w:t>
            </w:r>
            <w:bookmarkStart w:id="3" w:name="_GoBack"/>
            <w:bookmarkEnd w:id="3"/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2C84" w:rsidRDefault="00DB2C84" w:rsidP="00E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Гонтар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Ирина Васильевна</w:t>
            </w:r>
          </w:p>
        </w:tc>
      </w:tr>
      <w:tr w:rsidR="00E81007" w:rsidRPr="00202F97" w:rsidTr="00E81007">
        <w:trPr>
          <w:trHeight w:val="390"/>
        </w:trPr>
        <w:tc>
          <w:tcPr>
            <w:tcW w:w="851" w:type="dxa"/>
            <w:vMerge w:val="restart"/>
          </w:tcPr>
          <w:p w:rsidR="00E81007" w:rsidRPr="00202F97" w:rsidRDefault="00DE3F2F" w:rsidP="00DE3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035" w:type="dxa"/>
            <w:gridSpan w:val="4"/>
            <w:tcBorders>
              <w:bottom w:val="single" w:sz="4" w:space="0" w:color="auto"/>
            </w:tcBorders>
          </w:tcPr>
          <w:p w:rsidR="00E81007" w:rsidRPr="00064D03" w:rsidRDefault="00E81007" w:rsidP="00E81007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D03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авторских (соавторских) опубликованных материалов</w:t>
            </w:r>
          </w:p>
        </w:tc>
      </w:tr>
      <w:tr w:rsidR="00E81007" w:rsidRPr="00202F97" w:rsidTr="00E81007">
        <w:trPr>
          <w:trHeight w:val="210"/>
        </w:trPr>
        <w:tc>
          <w:tcPr>
            <w:tcW w:w="851" w:type="dxa"/>
            <w:vMerge/>
          </w:tcPr>
          <w:p w:rsidR="00E81007" w:rsidRPr="00202F97" w:rsidRDefault="00E81007" w:rsidP="00202F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right w:val="single" w:sz="4" w:space="0" w:color="auto"/>
            </w:tcBorders>
          </w:tcPr>
          <w:p w:rsidR="00E81007" w:rsidRPr="00492E37" w:rsidRDefault="00023A31" w:rsidP="00023A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Казачья программа </w:t>
            </w: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ab/>
              <w:t>окружной уровень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81007" w:rsidRPr="00202F97" w:rsidRDefault="00023A31" w:rsidP="002424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Миселимян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Степановна</w:t>
            </w:r>
          </w:p>
        </w:tc>
      </w:tr>
      <w:tr w:rsidR="00023A31" w:rsidRPr="00202F97" w:rsidTr="00E81007">
        <w:trPr>
          <w:trHeight w:val="210"/>
        </w:trPr>
        <w:tc>
          <w:tcPr>
            <w:tcW w:w="851" w:type="dxa"/>
          </w:tcPr>
          <w:p w:rsidR="00023A31" w:rsidRPr="00202F97" w:rsidRDefault="00023A31" w:rsidP="00023A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right w:val="single" w:sz="4" w:space="0" w:color="auto"/>
            </w:tcBorders>
          </w:tcPr>
          <w:p w:rsidR="00023A31" w:rsidRPr="00492E37" w:rsidRDefault="00023A31" w:rsidP="00023A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Программа ВУД Движение есть жизнь (ГТО) 4 классы</w:t>
            </w:r>
          </w:p>
          <w:p w:rsidR="00023A31" w:rsidRPr="00492E37" w:rsidRDefault="00023A31" w:rsidP="00023A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Программа ВУД Движение есть жизнь (ГТО) 7-8 классы</w:t>
            </w:r>
          </w:p>
          <w:p w:rsidR="00023A31" w:rsidRPr="00492E37" w:rsidRDefault="00023A31" w:rsidP="00023A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Программа ДОП Игровое ГТО 8 класс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23A31" w:rsidRDefault="00023A31" w:rsidP="00023A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Мезагирович</w:t>
            </w:r>
            <w:proofErr w:type="spellEnd"/>
          </w:p>
        </w:tc>
      </w:tr>
      <w:tr w:rsidR="00E81007" w:rsidRPr="00202F97" w:rsidTr="00E81007">
        <w:trPr>
          <w:trHeight w:val="362"/>
        </w:trPr>
        <w:tc>
          <w:tcPr>
            <w:tcW w:w="851" w:type="dxa"/>
            <w:vMerge w:val="restart"/>
          </w:tcPr>
          <w:p w:rsidR="00E81007" w:rsidRPr="00202F97" w:rsidRDefault="00DE3F2F" w:rsidP="004F4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  <w:right w:val="nil"/>
            </w:tcBorders>
          </w:tcPr>
          <w:p w:rsidR="00E81007" w:rsidRPr="00064D03" w:rsidRDefault="00E81007" w:rsidP="00E810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D03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Продуктивное использование новых образовательных технологий</w:t>
            </w:r>
          </w:p>
        </w:tc>
        <w:tc>
          <w:tcPr>
            <w:tcW w:w="7097" w:type="dxa"/>
            <w:gridSpan w:val="2"/>
            <w:tcBorders>
              <w:left w:val="nil"/>
              <w:bottom w:val="single" w:sz="4" w:space="0" w:color="auto"/>
            </w:tcBorders>
          </w:tcPr>
          <w:p w:rsidR="00E81007" w:rsidRPr="00202F97" w:rsidRDefault="00E81007" w:rsidP="00202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007" w:rsidRPr="00202F97" w:rsidTr="00E81007">
        <w:trPr>
          <w:trHeight w:val="362"/>
        </w:trPr>
        <w:tc>
          <w:tcPr>
            <w:tcW w:w="851" w:type="dxa"/>
            <w:vMerge/>
          </w:tcPr>
          <w:p w:rsidR="00E81007" w:rsidRPr="00202F97" w:rsidRDefault="00E81007" w:rsidP="00202F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1007" w:rsidRPr="00242427" w:rsidRDefault="005B128E" w:rsidP="00E8100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24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«Школьное инициативное бюджетирование» </w:t>
            </w:r>
          </w:p>
          <w:p w:rsidR="005B128E" w:rsidRPr="00242427" w:rsidRDefault="005B128E" w:rsidP="00E81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424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Инициативное бюджетирование, направленное на вовлечение школьного сообщества в принятие бюджетных решений для развития школьной территории и инфраструктуры.</w:t>
            </w:r>
            <w:proofErr w:type="gramEnd"/>
            <w:r w:rsidRPr="00242427">
              <w:rPr>
                <w:rFonts w:ascii="Times New Roman" w:hAnsi="Times New Roman" w:cs="Times New Roman"/>
                <w:sz w:val="26"/>
                <w:szCs w:val="26"/>
              </w:rPr>
              <w:t xml:space="preserve"> Победители в номинации «Связь поколений» ( призовой фонд 5 0000 </w:t>
            </w:r>
            <w:proofErr w:type="spellStart"/>
            <w:proofErr w:type="gramStart"/>
            <w:r w:rsidRPr="00242427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spellEnd"/>
            <w:proofErr w:type="gramEnd"/>
            <w:r w:rsidRPr="0024242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B128E" w:rsidRPr="00242427" w:rsidRDefault="005B128E" w:rsidP="005D120E">
            <w:pPr>
              <w:spacing w:before="120" w:after="12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424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Предакселератор</w:t>
            </w:r>
            <w:proofErr w:type="spellEnd"/>
            <w:r w:rsidRPr="002424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424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24242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Технолидеры</w:t>
            </w:r>
            <w:proofErr w:type="spellEnd"/>
            <w:r w:rsidRPr="0024242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будущего»,</w:t>
            </w:r>
            <w:r w:rsidRPr="002424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технологического предпринимательства.</w:t>
            </w:r>
          </w:p>
          <w:p w:rsidR="005B128E" w:rsidRPr="00242427" w:rsidRDefault="005B128E" w:rsidP="005B128E">
            <w:pPr>
              <w:spacing w:before="120" w:after="120"/>
              <w:ind w:left="57" w:hanging="2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424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Программа направлена на овладение обучающимися практическими приемами подготовки проектных работ в области технологического предпринимательства, методиками подготовки публичных выступлений, презентаций и других форм представления результатов деятельности. 3 проекта  победителя.</w:t>
            </w:r>
          </w:p>
          <w:p w:rsidR="005B128E" w:rsidRPr="005B128E" w:rsidRDefault="005B128E" w:rsidP="005B128E">
            <w:pPr>
              <w:spacing w:before="120" w:after="120"/>
              <w:ind w:left="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B128E" w:rsidRPr="005B128E" w:rsidRDefault="005B128E" w:rsidP="00E81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1007" w:rsidRPr="00242427" w:rsidRDefault="005B128E" w:rsidP="002424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24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Комова</w:t>
            </w:r>
            <w:proofErr w:type="spellEnd"/>
            <w:r w:rsidRPr="00242427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Владимировна</w:t>
            </w:r>
          </w:p>
        </w:tc>
      </w:tr>
      <w:tr w:rsidR="00E81007" w:rsidRPr="00202F97" w:rsidTr="00E81007">
        <w:trPr>
          <w:trHeight w:val="362"/>
        </w:trPr>
        <w:tc>
          <w:tcPr>
            <w:tcW w:w="851" w:type="dxa"/>
            <w:vMerge/>
          </w:tcPr>
          <w:p w:rsidR="00E81007" w:rsidRPr="00202F97" w:rsidRDefault="00E81007" w:rsidP="00202F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1007" w:rsidRPr="00202F97" w:rsidRDefault="00E81007" w:rsidP="00E81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1007" w:rsidRPr="00202F97" w:rsidRDefault="00E81007" w:rsidP="00202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007" w:rsidRPr="00202F97" w:rsidTr="00E81007">
        <w:trPr>
          <w:trHeight w:val="615"/>
        </w:trPr>
        <w:tc>
          <w:tcPr>
            <w:tcW w:w="851" w:type="dxa"/>
            <w:vMerge/>
          </w:tcPr>
          <w:p w:rsidR="00E81007" w:rsidRPr="00202F97" w:rsidRDefault="00E81007" w:rsidP="00202F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1007" w:rsidRPr="00202F97" w:rsidRDefault="00E81007" w:rsidP="0020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1007" w:rsidRPr="00202F97" w:rsidRDefault="00E81007" w:rsidP="00202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007" w:rsidRPr="00202F97" w:rsidTr="00E81007">
        <w:trPr>
          <w:trHeight w:val="360"/>
        </w:trPr>
        <w:tc>
          <w:tcPr>
            <w:tcW w:w="851" w:type="dxa"/>
            <w:vMerge w:val="restart"/>
          </w:tcPr>
          <w:p w:rsidR="00E81007" w:rsidRPr="00202F97" w:rsidRDefault="00DE3F2F" w:rsidP="00DE3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5035" w:type="dxa"/>
            <w:gridSpan w:val="4"/>
            <w:tcBorders>
              <w:bottom w:val="single" w:sz="4" w:space="0" w:color="auto"/>
            </w:tcBorders>
          </w:tcPr>
          <w:p w:rsidR="00E81007" w:rsidRPr="00064D03" w:rsidRDefault="00E81007" w:rsidP="00064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D03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Экспериментальная и инновационная деятельность в сфере образования</w:t>
            </w:r>
          </w:p>
        </w:tc>
      </w:tr>
      <w:tr w:rsidR="00064D03" w:rsidRPr="00202F97" w:rsidTr="00064D03">
        <w:trPr>
          <w:trHeight w:val="240"/>
        </w:trPr>
        <w:tc>
          <w:tcPr>
            <w:tcW w:w="851" w:type="dxa"/>
            <w:vMerge/>
          </w:tcPr>
          <w:p w:rsidR="00064D03" w:rsidRPr="00202F97" w:rsidRDefault="00064D03" w:rsidP="00202F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right w:val="single" w:sz="4" w:space="0" w:color="auto"/>
            </w:tcBorders>
          </w:tcPr>
          <w:p w:rsidR="005B128E" w:rsidRPr="00492E37" w:rsidRDefault="005B128E" w:rsidP="005B12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- 2024 год</w:t>
            </w: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ab/>
              <w:t>Межрегиональный уровень, Международный форум-митап «Курсор» «Климат и образование – векторы развития».</w:t>
            </w: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ab/>
              <w:t>Участник</w:t>
            </w:r>
          </w:p>
          <w:p w:rsidR="005B128E" w:rsidRPr="00492E37" w:rsidRDefault="005B128E" w:rsidP="005B12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- Интерактивная выставка </w:t>
            </w:r>
          </w:p>
          <w:p w:rsidR="005B128E" w:rsidRPr="00492E37" w:rsidRDefault="005B128E" w:rsidP="005B12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проекта «Школьная </w:t>
            </w:r>
            <w:proofErr w:type="spellStart"/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экостудия</w:t>
            </w:r>
            <w:proofErr w:type="spellEnd"/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64D03" w:rsidRDefault="005B128E" w:rsidP="005B12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28E">
              <w:rPr>
                <w:rFonts w:ascii="Times New Roman" w:hAnsi="Times New Roman" w:cs="Times New Roman"/>
                <w:sz w:val="28"/>
                <w:szCs w:val="28"/>
              </w:rPr>
              <w:t>Комова Марина Владимировна</w:t>
            </w:r>
          </w:p>
          <w:p w:rsidR="005B128E" w:rsidRDefault="005B128E" w:rsidP="005B12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28E" w:rsidRDefault="005B128E" w:rsidP="005B12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28E" w:rsidRPr="00202F97" w:rsidRDefault="005B128E" w:rsidP="005B12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28E">
              <w:rPr>
                <w:rFonts w:ascii="Times New Roman" w:hAnsi="Times New Roman" w:cs="Times New Roman"/>
                <w:sz w:val="28"/>
                <w:szCs w:val="28"/>
              </w:rPr>
              <w:t>Комова Марина Владимировна</w:t>
            </w:r>
          </w:p>
        </w:tc>
      </w:tr>
      <w:tr w:rsidR="0034241C" w:rsidRPr="00202F97" w:rsidTr="00064D03">
        <w:trPr>
          <w:trHeight w:val="240"/>
        </w:trPr>
        <w:tc>
          <w:tcPr>
            <w:tcW w:w="851" w:type="dxa"/>
          </w:tcPr>
          <w:p w:rsidR="0034241C" w:rsidRPr="00202F97" w:rsidRDefault="0034241C" w:rsidP="0034241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right w:val="single" w:sz="4" w:space="0" w:color="auto"/>
            </w:tcBorders>
          </w:tcPr>
          <w:p w:rsidR="0034241C" w:rsidRPr="00492E37" w:rsidRDefault="0034241C" w:rsidP="005B12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Региональная инновационная площадка «Школа за экологию: думать, исследовать, действовать!». Участник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4241C" w:rsidRPr="005B128E" w:rsidRDefault="0034241C" w:rsidP="005B12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 Наталия Федоровна</w:t>
            </w:r>
          </w:p>
        </w:tc>
      </w:tr>
      <w:tr w:rsidR="00064D03" w:rsidRPr="00202F97" w:rsidTr="00B26F8F">
        <w:trPr>
          <w:trHeight w:val="495"/>
        </w:trPr>
        <w:tc>
          <w:tcPr>
            <w:tcW w:w="851" w:type="dxa"/>
            <w:vMerge w:val="restart"/>
          </w:tcPr>
          <w:p w:rsidR="00064D03" w:rsidRPr="00202F97" w:rsidRDefault="00DE3F2F" w:rsidP="004F4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5035" w:type="dxa"/>
            <w:gridSpan w:val="4"/>
            <w:tcBorders>
              <w:bottom w:val="single" w:sz="4" w:space="0" w:color="auto"/>
            </w:tcBorders>
          </w:tcPr>
          <w:p w:rsidR="00064D03" w:rsidRPr="00064D03" w:rsidRDefault="00064D03" w:rsidP="00064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D03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учителя в профессиональных конкурсах</w:t>
            </w:r>
          </w:p>
          <w:p w:rsidR="00064D03" w:rsidRDefault="00064D03" w:rsidP="00202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64D03" w:rsidRPr="00202F97" w:rsidRDefault="00064D03" w:rsidP="00202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03" w:rsidRPr="00202F97" w:rsidTr="00064D03">
        <w:trPr>
          <w:trHeight w:val="1335"/>
        </w:trPr>
        <w:tc>
          <w:tcPr>
            <w:tcW w:w="851" w:type="dxa"/>
            <w:vMerge/>
          </w:tcPr>
          <w:p w:rsidR="00064D03" w:rsidRPr="00202F97" w:rsidRDefault="00064D03" w:rsidP="00202F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4D03" w:rsidRPr="00492E37" w:rsidRDefault="00BA6644" w:rsidP="00064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64D03"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победитель муниципального этапа всероссийского конкурса </w:t>
            </w:r>
          </w:p>
          <w:p w:rsidR="00064D03" w:rsidRPr="00492E37" w:rsidRDefault="00064D03" w:rsidP="00064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proofErr w:type="gramStart"/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астерства</w:t>
            </w:r>
            <w:proofErr w:type="spellEnd"/>
            <w:r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 в сфере образования "Педагогический дебют-2024»</w:t>
            </w:r>
          </w:p>
          <w:p w:rsidR="00064D03" w:rsidRPr="00492E37" w:rsidRDefault="00BA6644" w:rsidP="00064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64D03"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регионального этапа всероссийского конкурса </w:t>
            </w:r>
            <w:proofErr w:type="spellStart"/>
            <w:r w:rsidR="00064D03" w:rsidRPr="00492E37"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proofErr w:type="gramStart"/>
            <w:r w:rsidR="00064D03" w:rsidRPr="00492E37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064D03" w:rsidRPr="00492E37">
              <w:rPr>
                <w:rFonts w:ascii="Times New Roman" w:hAnsi="Times New Roman" w:cs="Times New Roman"/>
                <w:sz w:val="26"/>
                <w:szCs w:val="26"/>
              </w:rPr>
              <w:t>астерства</w:t>
            </w:r>
            <w:proofErr w:type="spellEnd"/>
            <w:r w:rsidR="00064D03"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 в сфере образования ХМАО-Югры 2024 "Педагогический дебют-2024»</w:t>
            </w:r>
          </w:p>
          <w:p w:rsidR="005B128E" w:rsidRPr="00492E37" w:rsidRDefault="007E2F1B" w:rsidP="00064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4D03" w:rsidRDefault="00064D03" w:rsidP="00202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64D03" w:rsidRDefault="00064D03" w:rsidP="00064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02F97">
              <w:rPr>
                <w:rFonts w:ascii="Times New Roman" w:hAnsi="Times New Roman" w:cs="Times New Roman"/>
                <w:bCs/>
                <w:sz w:val="28"/>
                <w:szCs w:val="28"/>
              </w:rPr>
              <w:t>Голубь Дмитрий Леонидович</w:t>
            </w:r>
          </w:p>
        </w:tc>
      </w:tr>
      <w:tr w:rsidR="00BA6644" w:rsidRPr="00202F97" w:rsidTr="00064D03">
        <w:trPr>
          <w:trHeight w:val="1335"/>
        </w:trPr>
        <w:tc>
          <w:tcPr>
            <w:tcW w:w="851" w:type="dxa"/>
          </w:tcPr>
          <w:p w:rsidR="00BA6644" w:rsidRPr="00202F97" w:rsidRDefault="00BA6644" w:rsidP="00BA664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11BB" w:rsidRPr="00492E37" w:rsidRDefault="00C311BB" w:rsidP="00C31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ab/>
              <w:t>Всероссийский уровень участия</w:t>
            </w: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«Использование ИКТ технологий на уроке технологии »   Победитель Сертификат </w:t>
            </w:r>
          </w:p>
          <w:p w:rsidR="00C311BB" w:rsidRPr="00492E37" w:rsidRDefault="00C311BB" w:rsidP="00C311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1BB" w:rsidRPr="00492E37" w:rsidRDefault="00C311BB" w:rsidP="00C31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ab/>
              <w:t>Муниципальный уровень</w:t>
            </w: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Городской фестиваль самодеятельного художественного творчества работников образовательных организаций – членов Профсоюза </w:t>
            </w:r>
          </w:p>
          <w:p w:rsidR="00C311BB" w:rsidRPr="00492E37" w:rsidRDefault="00C311BB" w:rsidP="00C31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proofErr w:type="spellStart"/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Пыть-Ях</w:t>
            </w:r>
            <w:proofErr w:type="spellEnd"/>
            <w:r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  «</w:t>
            </w:r>
            <w:proofErr w:type="spellStart"/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PROF_Таланты</w:t>
            </w:r>
            <w:proofErr w:type="spellEnd"/>
            <w:r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 – 2024г. Призер. Сертификат</w:t>
            </w:r>
          </w:p>
          <w:p w:rsidR="00023A31" w:rsidRPr="00492E37" w:rsidRDefault="00023A31" w:rsidP="00C311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1BB" w:rsidRPr="00492E37" w:rsidRDefault="00C311BB" w:rsidP="00C311BB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A31" w:rsidRPr="00492E37" w:rsidRDefault="00023A31" w:rsidP="00C311BB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A31" w:rsidRPr="00492E37" w:rsidRDefault="00023A31" w:rsidP="00C311BB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644" w:rsidRPr="00492E37" w:rsidRDefault="00BA6644" w:rsidP="00C311BB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311BB" w:rsidRDefault="00C311BB" w:rsidP="00C311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28E">
              <w:rPr>
                <w:rFonts w:ascii="Times New Roman" w:hAnsi="Times New Roman" w:cs="Times New Roman"/>
                <w:sz w:val="28"/>
                <w:szCs w:val="28"/>
              </w:rPr>
              <w:t>Комова Марина Владимировна</w:t>
            </w:r>
          </w:p>
          <w:p w:rsidR="00BA6644" w:rsidRDefault="00BA6644" w:rsidP="00202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3A31" w:rsidRPr="00202F97" w:rsidTr="00064D03">
        <w:trPr>
          <w:trHeight w:val="1335"/>
        </w:trPr>
        <w:tc>
          <w:tcPr>
            <w:tcW w:w="851" w:type="dxa"/>
          </w:tcPr>
          <w:p w:rsidR="00023A31" w:rsidRPr="00202F97" w:rsidRDefault="00023A31" w:rsidP="00BA664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23A31" w:rsidRPr="00492E37" w:rsidRDefault="00023A31" w:rsidP="00023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Участи в Спартакиаде среди производственных коллективов:</w:t>
            </w:r>
          </w:p>
          <w:p w:rsidR="00023A31" w:rsidRPr="00492E37" w:rsidRDefault="00023A31" w:rsidP="00023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2 общекомандное место в пулевой стрельбе</w:t>
            </w:r>
          </w:p>
          <w:p w:rsidR="00023A31" w:rsidRPr="00492E37" w:rsidRDefault="00023A31" w:rsidP="00023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2 общекомандное место в эстафете ГТО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23A31" w:rsidRPr="005B128E" w:rsidRDefault="00023A31" w:rsidP="00C311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A31">
              <w:rPr>
                <w:rFonts w:ascii="Times New Roman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 w:rsidRPr="00023A31">
              <w:rPr>
                <w:rFonts w:ascii="Times New Roman" w:hAnsi="Times New Roman" w:cs="Times New Roman"/>
                <w:sz w:val="28"/>
                <w:szCs w:val="28"/>
              </w:rPr>
              <w:t>Решад</w:t>
            </w:r>
            <w:proofErr w:type="spellEnd"/>
            <w:r w:rsidRPr="00023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A31">
              <w:rPr>
                <w:rFonts w:ascii="Times New Roman" w:hAnsi="Times New Roman" w:cs="Times New Roman"/>
                <w:sz w:val="28"/>
                <w:szCs w:val="28"/>
              </w:rPr>
              <w:t>Мезагирович</w:t>
            </w:r>
            <w:proofErr w:type="spellEnd"/>
          </w:p>
        </w:tc>
      </w:tr>
      <w:tr w:rsidR="00A473EA" w:rsidRPr="00202F97" w:rsidTr="00064D03">
        <w:trPr>
          <w:trHeight w:val="1335"/>
        </w:trPr>
        <w:tc>
          <w:tcPr>
            <w:tcW w:w="851" w:type="dxa"/>
          </w:tcPr>
          <w:p w:rsidR="00A473EA" w:rsidRPr="00202F97" w:rsidRDefault="00A473EA" w:rsidP="00BA664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73EA" w:rsidRPr="00492E37" w:rsidRDefault="00A473EA" w:rsidP="00A47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Участие в форуме – «Курсор» (Сертификат)</w:t>
            </w:r>
          </w:p>
          <w:p w:rsidR="00A473EA" w:rsidRPr="00492E37" w:rsidRDefault="00A473EA" w:rsidP="00A47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Участие в городском фестивале «Изучаем культуру, сближаем сердца» (школьный)</w:t>
            </w:r>
          </w:p>
          <w:p w:rsidR="00A473EA" w:rsidRPr="00492E37" w:rsidRDefault="00A473EA" w:rsidP="00A47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Участие в Международном экологическом форуме «Одна планета, одно будущее» (Благодарность)</w:t>
            </w:r>
          </w:p>
          <w:p w:rsidR="00A473EA" w:rsidRPr="00492E37" w:rsidRDefault="00A473EA" w:rsidP="00A47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Участие в творческом фестивале «Я все могу, когда мы вместе», приуроченного к году семьи.  (1 место-грамота)</w:t>
            </w:r>
          </w:p>
          <w:p w:rsidR="00A473EA" w:rsidRPr="00492E37" w:rsidRDefault="00A473EA" w:rsidP="00A47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фестиваль  «Изучаем культуру-сближаем сердца» в рамках </w:t>
            </w:r>
            <w:proofErr w:type="gramStart"/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реализации проекта Гранта губернатора Югры</w:t>
            </w:r>
            <w:proofErr w:type="gramEnd"/>
            <w:r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этап (грамота)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73EA" w:rsidRPr="00023A31" w:rsidRDefault="00A473EA" w:rsidP="00C311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</w:t>
            </w:r>
            <w:r w:rsidR="00005B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Леонидовна</w:t>
            </w:r>
          </w:p>
        </w:tc>
      </w:tr>
      <w:tr w:rsidR="00DE3F2F" w:rsidRPr="00202F97" w:rsidTr="00B26F8F">
        <w:trPr>
          <w:trHeight w:val="375"/>
        </w:trPr>
        <w:tc>
          <w:tcPr>
            <w:tcW w:w="851" w:type="dxa"/>
            <w:vMerge w:val="restart"/>
          </w:tcPr>
          <w:p w:rsidR="00DE3F2F" w:rsidRPr="00202F97" w:rsidRDefault="00DE3F2F" w:rsidP="004F4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5035" w:type="dxa"/>
            <w:gridSpan w:val="4"/>
            <w:tcBorders>
              <w:bottom w:val="single" w:sz="4" w:space="0" w:color="auto"/>
            </w:tcBorders>
          </w:tcPr>
          <w:p w:rsidR="00DE3F2F" w:rsidRPr="004F419C" w:rsidRDefault="00DE3F2F" w:rsidP="004F41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19C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качестве классного руководителя</w:t>
            </w:r>
          </w:p>
        </w:tc>
      </w:tr>
      <w:tr w:rsidR="00DE3F2F" w:rsidRPr="00202F97" w:rsidTr="00DE3F2F">
        <w:trPr>
          <w:trHeight w:val="315"/>
        </w:trPr>
        <w:tc>
          <w:tcPr>
            <w:tcW w:w="851" w:type="dxa"/>
            <w:vMerge/>
          </w:tcPr>
          <w:p w:rsidR="00DE3F2F" w:rsidRPr="00202F97" w:rsidRDefault="00DE3F2F" w:rsidP="00202F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F2F" w:rsidRPr="00202F97" w:rsidRDefault="00DE3F2F" w:rsidP="0020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F2F" w:rsidRPr="00202F97" w:rsidRDefault="00DE3F2F" w:rsidP="00202F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F2F" w:rsidRPr="00202F97" w:rsidTr="00DE3F2F">
        <w:trPr>
          <w:trHeight w:val="330"/>
        </w:trPr>
        <w:tc>
          <w:tcPr>
            <w:tcW w:w="851" w:type="dxa"/>
            <w:vMerge/>
          </w:tcPr>
          <w:p w:rsidR="00DE3F2F" w:rsidRPr="00202F97" w:rsidRDefault="00DE3F2F" w:rsidP="00202F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F2F" w:rsidRPr="00202F97" w:rsidRDefault="00DE3F2F" w:rsidP="0020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F2F" w:rsidRDefault="00DE3F2F" w:rsidP="00202F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F2F" w:rsidRPr="00202F97" w:rsidTr="00DE3F2F">
        <w:trPr>
          <w:trHeight w:val="225"/>
        </w:trPr>
        <w:tc>
          <w:tcPr>
            <w:tcW w:w="851" w:type="dxa"/>
            <w:vMerge/>
          </w:tcPr>
          <w:p w:rsidR="00DE3F2F" w:rsidRPr="00202F97" w:rsidRDefault="00DE3F2F" w:rsidP="00202F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F2F" w:rsidRPr="00202F97" w:rsidRDefault="00DE3F2F" w:rsidP="0020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F2F" w:rsidRDefault="00DE3F2F" w:rsidP="00202F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F2F" w:rsidRPr="00202F97" w:rsidTr="00064D03">
        <w:trPr>
          <w:trHeight w:val="450"/>
        </w:trPr>
        <w:tc>
          <w:tcPr>
            <w:tcW w:w="851" w:type="dxa"/>
            <w:vMerge/>
          </w:tcPr>
          <w:p w:rsidR="00DE3F2F" w:rsidRPr="00202F97" w:rsidRDefault="00DE3F2F" w:rsidP="00202F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DE3F2F" w:rsidRPr="00202F97" w:rsidRDefault="00DE3F2F" w:rsidP="0020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7" w:type="dxa"/>
            <w:gridSpan w:val="2"/>
            <w:tcBorders>
              <w:top w:val="single" w:sz="4" w:space="0" w:color="auto"/>
            </w:tcBorders>
          </w:tcPr>
          <w:p w:rsidR="00DE3F2F" w:rsidRDefault="00DE3F2F" w:rsidP="00202F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F2F" w:rsidRPr="00202F97" w:rsidTr="00DE3F2F">
        <w:trPr>
          <w:trHeight w:val="330"/>
        </w:trPr>
        <w:tc>
          <w:tcPr>
            <w:tcW w:w="851" w:type="dxa"/>
            <w:vMerge w:val="restart"/>
          </w:tcPr>
          <w:p w:rsidR="00DE3F2F" w:rsidRPr="00202F97" w:rsidRDefault="00DE3F2F" w:rsidP="004F4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5035" w:type="dxa"/>
            <w:gridSpan w:val="4"/>
            <w:tcBorders>
              <w:bottom w:val="single" w:sz="4" w:space="0" w:color="auto"/>
            </w:tcBorders>
          </w:tcPr>
          <w:p w:rsidR="00DE3F2F" w:rsidRPr="00DE3F2F" w:rsidRDefault="00DE3F2F" w:rsidP="00202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2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участия учителя в разработке программно-методического сопровождения образовательного процесса</w:t>
            </w:r>
          </w:p>
        </w:tc>
      </w:tr>
      <w:tr w:rsidR="00DE3F2F" w:rsidRPr="00202F97" w:rsidTr="00DE3F2F">
        <w:trPr>
          <w:trHeight w:val="285"/>
        </w:trPr>
        <w:tc>
          <w:tcPr>
            <w:tcW w:w="851" w:type="dxa"/>
            <w:vMerge/>
          </w:tcPr>
          <w:p w:rsidR="00DE3F2F" w:rsidRPr="00202F97" w:rsidRDefault="00DE3F2F" w:rsidP="00202F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E3F2F" w:rsidRDefault="00DF093C" w:rsidP="00DF09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. </w:t>
            </w:r>
          </w:p>
          <w:p w:rsidR="00DF093C" w:rsidRPr="00202F97" w:rsidRDefault="00DF093C" w:rsidP="00DF09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дополнительного образования.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</w:tcPr>
          <w:p w:rsidR="00DE3F2F" w:rsidRPr="00202F97" w:rsidRDefault="00DF093C" w:rsidP="00DF09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93C">
              <w:rPr>
                <w:rFonts w:ascii="Times New Roman" w:hAnsi="Times New Roman" w:cs="Times New Roman"/>
                <w:sz w:val="26"/>
                <w:szCs w:val="26"/>
              </w:rPr>
              <w:t>Лан Наталия Федоровна</w:t>
            </w:r>
          </w:p>
        </w:tc>
      </w:tr>
      <w:tr w:rsidR="00DE3F2F" w:rsidRPr="00202F97" w:rsidTr="00B26F8F">
        <w:trPr>
          <w:trHeight w:val="420"/>
        </w:trPr>
        <w:tc>
          <w:tcPr>
            <w:tcW w:w="851" w:type="dxa"/>
            <w:vMerge w:val="restart"/>
          </w:tcPr>
          <w:p w:rsidR="00DE3F2F" w:rsidRPr="00202F97" w:rsidRDefault="00DE3F2F" w:rsidP="004F4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035" w:type="dxa"/>
            <w:gridSpan w:val="4"/>
            <w:tcBorders>
              <w:bottom w:val="single" w:sz="4" w:space="0" w:color="auto"/>
            </w:tcBorders>
          </w:tcPr>
          <w:p w:rsidR="00DE3F2F" w:rsidRPr="00DE3F2F" w:rsidRDefault="00DE3F2F" w:rsidP="00DE3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2F">
              <w:rPr>
                <w:rFonts w:ascii="Times New Roman" w:hAnsi="Times New Roman" w:cs="Times New Roman"/>
                <w:b/>
                <w:sz w:val="28"/>
                <w:szCs w:val="28"/>
              </w:rPr>
              <w:t>Активное участие в работе методического объединения</w:t>
            </w:r>
          </w:p>
        </w:tc>
      </w:tr>
      <w:tr w:rsidR="00064D03" w:rsidRPr="00202F97" w:rsidTr="00064D03">
        <w:trPr>
          <w:trHeight w:val="225"/>
        </w:trPr>
        <w:tc>
          <w:tcPr>
            <w:tcW w:w="851" w:type="dxa"/>
            <w:vMerge/>
          </w:tcPr>
          <w:p w:rsidR="00064D03" w:rsidRPr="00202F97" w:rsidRDefault="00064D03" w:rsidP="00202F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064D03" w:rsidRDefault="00DF093C" w:rsidP="0020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 МО</w:t>
            </w:r>
          </w:p>
          <w:p w:rsidR="00DF093C" w:rsidRPr="00202F97" w:rsidRDefault="00DF093C" w:rsidP="0020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«Дело жизни» в рамках итоговой  научно-методической конференции -   1 место (команда МО)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</w:tcBorders>
          </w:tcPr>
          <w:p w:rsidR="00064D03" w:rsidRPr="00DF093C" w:rsidRDefault="00DF093C" w:rsidP="00DF09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093C">
              <w:rPr>
                <w:rFonts w:ascii="Times New Roman" w:hAnsi="Times New Roman" w:cs="Times New Roman"/>
                <w:sz w:val="26"/>
                <w:szCs w:val="26"/>
              </w:rPr>
              <w:t>Лан Наталия Федоровна</w:t>
            </w:r>
          </w:p>
        </w:tc>
      </w:tr>
      <w:tr w:rsidR="00DE3F2F" w:rsidRPr="00202F97" w:rsidTr="00B26F8F">
        <w:trPr>
          <w:trHeight w:val="360"/>
        </w:trPr>
        <w:tc>
          <w:tcPr>
            <w:tcW w:w="851" w:type="dxa"/>
            <w:vMerge w:val="restart"/>
          </w:tcPr>
          <w:p w:rsidR="00DE3F2F" w:rsidRPr="00202F97" w:rsidRDefault="00DE3F2F" w:rsidP="004F4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035" w:type="dxa"/>
            <w:gridSpan w:val="4"/>
            <w:tcBorders>
              <w:bottom w:val="single" w:sz="4" w:space="0" w:color="auto"/>
            </w:tcBorders>
          </w:tcPr>
          <w:p w:rsidR="00DE3F2F" w:rsidRPr="00DE3F2F" w:rsidRDefault="00DE3F2F" w:rsidP="00202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F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отмеченных профессиональных достижений </w:t>
            </w:r>
          </w:p>
          <w:p w:rsidR="00DE3F2F" w:rsidRPr="00202F97" w:rsidRDefault="00DE3F2F" w:rsidP="00202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F2F" w:rsidRPr="00202F97" w:rsidTr="00DE3F2F">
        <w:trPr>
          <w:trHeight w:val="270"/>
        </w:trPr>
        <w:tc>
          <w:tcPr>
            <w:tcW w:w="851" w:type="dxa"/>
            <w:vMerge/>
          </w:tcPr>
          <w:p w:rsidR="00DE3F2F" w:rsidRPr="00202F97" w:rsidRDefault="00DE3F2F" w:rsidP="00202F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DE3F2F" w:rsidRPr="00492E37" w:rsidRDefault="00C311BB" w:rsidP="00202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ab/>
              <w:t>Благодарность</w:t>
            </w: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ab/>
              <w:t>Фонд социальных инвестиций СИБУР «Формула хороших дел»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</w:tcBorders>
          </w:tcPr>
          <w:p w:rsidR="00DE3F2F" w:rsidRPr="00005B34" w:rsidRDefault="00C311BB" w:rsidP="00C311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5B34">
              <w:rPr>
                <w:rFonts w:ascii="Times New Roman" w:hAnsi="Times New Roman" w:cs="Times New Roman"/>
                <w:sz w:val="26"/>
                <w:szCs w:val="26"/>
              </w:rPr>
              <w:t>Комова Марина Владимировна</w:t>
            </w:r>
          </w:p>
        </w:tc>
      </w:tr>
      <w:tr w:rsidR="00C311BB" w:rsidRPr="00202F97" w:rsidTr="00DE3F2F">
        <w:trPr>
          <w:trHeight w:val="270"/>
        </w:trPr>
        <w:tc>
          <w:tcPr>
            <w:tcW w:w="851" w:type="dxa"/>
          </w:tcPr>
          <w:p w:rsidR="00C311BB" w:rsidRPr="00202F97" w:rsidRDefault="00C311BB" w:rsidP="00C311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C311BB" w:rsidRPr="00492E37" w:rsidRDefault="00C311BB" w:rsidP="00202F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7" w:type="dxa"/>
            <w:gridSpan w:val="2"/>
            <w:tcBorders>
              <w:top w:val="single" w:sz="4" w:space="0" w:color="auto"/>
            </w:tcBorders>
          </w:tcPr>
          <w:p w:rsidR="00C311BB" w:rsidRPr="00202F97" w:rsidRDefault="00C311BB" w:rsidP="00202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1BB" w:rsidRPr="00202F97" w:rsidTr="00DE3F2F">
        <w:trPr>
          <w:trHeight w:val="270"/>
        </w:trPr>
        <w:tc>
          <w:tcPr>
            <w:tcW w:w="851" w:type="dxa"/>
          </w:tcPr>
          <w:p w:rsidR="00C311BB" w:rsidRPr="00202F97" w:rsidRDefault="00C311BB" w:rsidP="00C311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C311BB" w:rsidRPr="00202F97" w:rsidRDefault="00C311BB" w:rsidP="0020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7" w:type="dxa"/>
            <w:gridSpan w:val="2"/>
            <w:tcBorders>
              <w:top w:val="single" w:sz="4" w:space="0" w:color="auto"/>
            </w:tcBorders>
          </w:tcPr>
          <w:p w:rsidR="00C311BB" w:rsidRPr="00202F97" w:rsidRDefault="00C311BB" w:rsidP="00202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F2F" w:rsidRPr="00202F97" w:rsidTr="00B26F8F">
        <w:trPr>
          <w:trHeight w:val="405"/>
        </w:trPr>
        <w:tc>
          <w:tcPr>
            <w:tcW w:w="851" w:type="dxa"/>
            <w:vMerge w:val="restart"/>
          </w:tcPr>
          <w:p w:rsidR="00DE3F2F" w:rsidRPr="00202F97" w:rsidRDefault="00DE3F2F" w:rsidP="004F4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035" w:type="dxa"/>
            <w:gridSpan w:val="4"/>
            <w:tcBorders>
              <w:bottom w:val="single" w:sz="4" w:space="0" w:color="auto"/>
            </w:tcBorders>
          </w:tcPr>
          <w:p w:rsidR="00DE3F2F" w:rsidRPr="00DE3F2F" w:rsidRDefault="00DE3F2F" w:rsidP="00202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F2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Профессионально-общественная активность учителя</w:t>
            </w:r>
          </w:p>
          <w:p w:rsidR="00DE3F2F" w:rsidRDefault="00DE3F2F" w:rsidP="00202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:rsidR="00DE3F2F" w:rsidRPr="00202F97" w:rsidRDefault="00DE3F2F" w:rsidP="00202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F2F" w:rsidRPr="00202F97" w:rsidTr="00C311BB">
        <w:trPr>
          <w:trHeight w:val="705"/>
        </w:trPr>
        <w:tc>
          <w:tcPr>
            <w:tcW w:w="851" w:type="dxa"/>
            <w:vMerge/>
          </w:tcPr>
          <w:p w:rsidR="00DE3F2F" w:rsidRPr="00202F97" w:rsidRDefault="00DE3F2F" w:rsidP="00202F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F2F" w:rsidRPr="00492E37" w:rsidRDefault="00DE3F2F" w:rsidP="00202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Член первичной профсоюзной организации МБОУ СОШ №5 г. Пыть-Ях</w:t>
            </w:r>
          </w:p>
          <w:p w:rsidR="00DE3F2F" w:rsidRPr="00492E37" w:rsidRDefault="00DE3F2F" w:rsidP="00202F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F2F" w:rsidRPr="00005B34" w:rsidRDefault="00DE3F2F" w:rsidP="00DE3F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05B34">
              <w:rPr>
                <w:rFonts w:ascii="Times New Roman" w:hAnsi="Times New Roman" w:cs="Times New Roman"/>
                <w:bCs/>
                <w:sz w:val="26"/>
                <w:szCs w:val="26"/>
              </w:rPr>
              <w:t>Голубь Дмитрий Леонидович</w:t>
            </w:r>
          </w:p>
        </w:tc>
      </w:tr>
      <w:tr w:rsidR="00C311BB" w:rsidRPr="00202F97" w:rsidTr="00023A31">
        <w:trPr>
          <w:trHeight w:val="705"/>
        </w:trPr>
        <w:tc>
          <w:tcPr>
            <w:tcW w:w="851" w:type="dxa"/>
          </w:tcPr>
          <w:p w:rsidR="00C311BB" w:rsidRPr="00202F97" w:rsidRDefault="00C311BB" w:rsidP="00C311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1BB" w:rsidRPr="00492E37" w:rsidRDefault="00C311BB" w:rsidP="00C31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2017-2024</w:t>
            </w:r>
            <w:r w:rsidR="0023185F"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ab/>
              <w:t>Администратор сайтов.</w:t>
            </w:r>
            <w:r w:rsidR="0023185F"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Пресс центр мероприятий. Очная</w:t>
            </w:r>
          </w:p>
          <w:p w:rsidR="00C311BB" w:rsidRPr="00492E37" w:rsidRDefault="0023185F" w:rsidP="00C31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311BB" w:rsidRPr="00492E37">
              <w:rPr>
                <w:rFonts w:ascii="Times New Roman" w:hAnsi="Times New Roman" w:cs="Times New Roman"/>
                <w:sz w:val="26"/>
                <w:szCs w:val="26"/>
              </w:rPr>
              <w:t>Одноклассники -  МБОУ СОШ №5</w:t>
            </w: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C311BB" w:rsidRPr="00492E37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  <w:proofErr w:type="gramEnd"/>
          </w:p>
          <w:p w:rsidR="00C311BB" w:rsidRPr="00492E37" w:rsidRDefault="0023185F" w:rsidP="00C31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311BB" w:rsidRPr="00492E37">
              <w:rPr>
                <w:rFonts w:ascii="Times New Roman" w:hAnsi="Times New Roman" w:cs="Times New Roman"/>
                <w:sz w:val="26"/>
                <w:szCs w:val="26"/>
              </w:rPr>
              <w:t>ВК «Школа Здоровой Молодежи  - РДДМ»</w:t>
            </w:r>
            <w:r w:rsidR="00C311BB" w:rsidRPr="00492E37">
              <w:rPr>
                <w:rFonts w:ascii="Times New Roman" w:hAnsi="Times New Roman" w:cs="Times New Roman"/>
                <w:sz w:val="26"/>
                <w:szCs w:val="26"/>
              </w:rPr>
              <w:tab/>
              <w:t>Очная</w:t>
            </w:r>
          </w:p>
          <w:p w:rsidR="00C311BB" w:rsidRPr="00492E37" w:rsidRDefault="0023185F" w:rsidP="00C31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311BB" w:rsidRPr="00492E37">
              <w:rPr>
                <w:rFonts w:ascii="Times New Roman" w:hAnsi="Times New Roman" w:cs="Times New Roman"/>
                <w:sz w:val="26"/>
                <w:szCs w:val="26"/>
              </w:rPr>
              <w:t>ВК  «МБОУ СОШ №5»</w:t>
            </w:r>
            <w:r w:rsidR="00C311BB" w:rsidRPr="00492E37">
              <w:rPr>
                <w:rFonts w:ascii="Times New Roman" w:hAnsi="Times New Roman" w:cs="Times New Roman"/>
                <w:sz w:val="26"/>
                <w:szCs w:val="26"/>
              </w:rPr>
              <w:tab/>
              <w:t>Очная</w:t>
            </w:r>
          </w:p>
          <w:p w:rsidR="00C311BB" w:rsidRPr="00492E37" w:rsidRDefault="0023185F" w:rsidP="00C31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311BB" w:rsidRPr="00492E37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 w:rsidR="00C311BB" w:rsidRPr="00492E37">
              <w:rPr>
                <w:rFonts w:ascii="Times New Roman" w:hAnsi="Times New Roman" w:cs="Times New Roman"/>
                <w:sz w:val="26"/>
                <w:szCs w:val="26"/>
              </w:rPr>
              <w:tab/>
              <w:t>Председатель первичной                                                                 профсоюзной организации                                                                            МБОУ СОШ №5                                                                                                   Очная</w:t>
            </w:r>
          </w:p>
          <w:p w:rsidR="00C311BB" w:rsidRPr="00492E37" w:rsidRDefault="0023185F" w:rsidP="00C31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311BB" w:rsidRPr="00492E37">
              <w:rPr>
                <w:rFonts w:ascii="Times New Roman" w:hAnsi="Times New Roman" w:cs="Times New Roman"/>
                <w:sz w:val="26"/>
                <w:szCs w:val="26"/>
              </w:rPr>
              <w:t>2017-2024 годы</w:t>
            </w:r>
            <w:r w:rsidR="00C311BB" w:rsidRPr="00492E37">
              <w:rPr>
                <w:rFonts w:ascii="Times New Roman" w:hAnsi="Times New Roman" w:cs="Times New Roman"/>
                <w:sz w:val="26"/>
                <w:szCs w:val="26"/>
              </w:rPr>
              <w:tab/>
              <w:t>Единый государственный экзамен, организатор вне аудитории</w:t>
            </w:r>
            <w:r w:rsidR="00C311BB" w:rsidRPr="00492E37">
              <w:rPr>
                <w:rFonts w:ascii="Times New Roman" w:hAnsi="Times New Roman" w:cs="Times New Roman"/>
                <w:sz w:val="26"/>
                <w:szCs w:val="26"/>
              </w:rPr>
              <w:tab/>
              <w:t>Очная</w:t>
            </w:r>
          </w:p>
          <w:p w:rsidR="00C311BB" w:rsidRPr="00492E37" w:rsidRDefault="0023185F" w:rsidP="00C31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311BB"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311BB"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C311BB" w:rsidRPr="00492E37">
              <w:rPr>
                <w:rFonts w:ascii="Times New Roman" w:hAnsi="Times New Roman" w:cs="Times New Roman"/>
                <w:sz w:val="26"/>
                <w:szCs w:val="26"/>
              </w:rPr>
              <w:tab/>
              <w:t>Итоговое собеседования по русскому языку</w:t>
            </w:r>
            <w:r w:rsidR="00C311BB" w:rsidRPr="00492E3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5D120E"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11BB" w:rsidRPr="00492E37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  <w:p w:rsidR="00C311BB" w:rsidRPr="00492E37" w:rsidRDefault="00C311BB" w:rsidP="00202F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1BB" w:rsidRPr="00005B34" w:rsidRDefault="0023185F" w:rsidP="00DE3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B34">
              <w:rPr>
                <w:rFonts w:ascii="Times New Roman" w:hAnsi="Times New Roman" w:cs="Times New Roman"/>
                <w:bCs/>
                <w:sz w:val="26"/>
                <w:szCs w:val="26"/>
              </w:rPr>
              <w:t>Комова Марина Владимировна</w:t>
            </w:r>
          </w:p>
        </w:tc>
      </w:tr>
      <w:tr w:rsidR="00023A31" w:rsidRPr="00202F97" w:rsidTr="005D120E">
        <w:trPr>
          <w:trHeight w:val="705"/>
        </w:trPr>
        <w:tc>
          <w:tcPr>
            <w:tcW w:w="851" w:type="dxa"/>
          </w:tcPr>
          <w:p w:rsidR="00023A31" w:rsidRPr="00202F97" w:rsidRDefault="00023A31" w:rsidP="00C311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3A31" w:rsidRPr="00492E37" w:rsidRDefault="00023A31" w:rsidP="00C31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Руководитель местного отделения Всероссийской общественной организации Молодая Гвардия Единой России г. Пыть-Ях</w:t>
            </w:r>
          </w:p>
          <w:p w:rsidR="005D120E" w:rsidRPr="00492E37" w:rsidRDefault="005D120E" w:rsidP="00C311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3A31" w:rsidRPr="0023185F" w:rsidRDefault="00023A31" w:rsidP="00DE3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A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Бабаев </w:t>
            </w:r>
            <w:proofErr w:type="spellStart"/>
            <w:r w:rsidRPr="00023A31">
              <w:rPr>
                <w:rFonts w:ascii="Times New Roman" w:hAnsi="Times New Roman" w:cs="Times New Roman"/>
                <w:bCs/>
                <w:sz w:val="28"/>
                <w:szCs w:val="28"/>
              </w:rPr>
              <w:t>Решад</w:t>
            </w:r>
            <w:proofErr w:type="spellEnd"/>
            <w:r w:rsidRPr="00023A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23A31">
              <w:rPr>
                <w:rFonts w:ascii="Times New Roman" w:hAnsi="Times New Roman" w:cs="Times New Roman"/>
                <w:bCs/>
                <w:sz w:val="28"/>
                <w:szCs w:val="28"/>
              </w:rPr>
              <w:t>Мезагирович</w:t>
            </w:r>
            <w:proofErr w:type="spellEnd"/>
          </w:p>
        </w:tc>
      </w:tr>
      <w:tr w:rsidR="005D120E" w:rsidRPr="00202F97" w:rsidTr="00DE3F2F">
        <w:trPr>
          <w:trHeight w:val="705"/>
        </w:trPr>
        <w:tc>
          <w:tcPr>
            <w:tcW w:w="851" w:type="dxa"/>
          </w:tcPr>
          <w:p w:rsidR="005D120E" w:rsidRPr="00202F97" w:rsidRDefault="005D120E" w:rsidP="00C311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5D120E" w:rsidRPr="00492E37" w:rsidRDefault="005D120E" w:rsidP="005D120E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Призер Спартакиады  производственных коллективов  города  в 2023 году  </w:t>
            </w:r>
            <w:proofErr w:type="gramStart"/>
            <w:r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="002567B1">
              <w:rPr>
                <w:rFonts w:ascii="Times New Roman" w:hAnsi="Times New Roman" w:cs="Times New Roman"/>
                <w:sz w:val="26"/>
                <w:szCs w:val="26"/>
              </w:rPr>
              <w:t>в составе команды</w:t>
            </w: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 xml:space="preserve"> школы)</w:t>
            </w:r>
          </w:p>
          <w:p w:rsidR="005D120E" w:rsidRPr="00492E37" w:rsidRDefault="005D120E" w:rsidP="005D120E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общекомандное место по шашкам; </w:t>
            </w:r>
          </w:p>
          <w:p w:rsidR="005D120E" w:rsidRPr="00492E37" w:rsidRDefault="005D120E" w:rsidP="005D120E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3 место по шашкам в личном первенстве;</w:t>
            </w:r>
          </w:p>
          <w:p w:rsidR="005D120E" w:rsidRPr="00492E37" w:rsidRDefault="005D120E" w:rsidP="005D120E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3 общекоман</w:t>
            </w:r>
            <w:r w:rsidR="002567B1">
              <w:rPr>
                <w:rFonts w:ascii="Times New Roman" w:hAnsi="Times New Roman" w:cs="Times New Roman"/>
                <w:sz w:val="26"/>
                <w:szCs w:val="26"/>
              </w:rPr>
              <w:t>дное место по настольному теннис</w:t>
            </w: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у;</w:t>
            </w:r>
          </w:p>
          <w:p w:rsidR="005D120E" w:rsidRPr="00492E37" w:rsidRDefault="005D120E" w:rsidP="005D120E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3 место по настольному теннису в личном первенстве;</w:t>
            </w:r>
          </w:p>
          <w:p w:rsidR="005D120E" w:rsidRPr="00492E37" w:rsidRDefault="005D120E" w:rsidP="005D120E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2 общекомандное место по волейболу;</w:t>
            </w:r>
          </w:p>
          <w:p w:rsidR="00F53ECA" w:rsidRDefault="005D120E" w:rsidP="005D120E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>2 место по дартсу.</w:t>
            </w:r>
          </w:p>
          <w:p w:rsidR="00F53ECA" w:rsidRDefault="00F53ECA" w:rsidP="005D120E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  <w:r w:rsidRPr="00F53ECA">
              <w:rPr>
                <w:rFonts w:ascii="Times New Roman" w:hAnsi="Times New Roman" w:cs="Times New Roman"/>
                <w:sz w:val="26"/>
                <w:szCs w:val="26"/>
              </w:rPr>
              <w:t>2 место по волейболу</w:t>
            </w:r>
          </w:p>
          <w:p w:rsidR="005D120E" w:rsidRPr="00492E37" w:rsidRDefault="005D120E" w:rsidP="005D120E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92E3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</w:tcBorders>
          </w:tcPr>
          <w:p w:rsidR="005D120E" w:rsidRPr="00023A31" w:rsidRDefault="005D120E" w:rsidP="00DE3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Лан Наталия Федоровна</w:t>
            </w:r>
          </w:p>
        </w:tc>
      </w:tr>
    </w:tbl>
    <w:p w:rsidR="00202F97" w:rsidRPr="00202F97" w:rsidRDefault="00202F97" w:rsidP="00202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92E37" w:rsidRDefault="00492E37" w:rsidP="002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E37" w:rsidRDefault="00492E37" w:rsidP="002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2F97" w:rsidRPr="00202F97" w:rsidRDefault="00202F97" w:rsidP="002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текущем учебном году было проведено 4 заседания МО </w:t>
      </w:r>
    </w:p>
    <w:p w:rsidR="00202F97" w:rsidRPr="00202F97" w:rsidRDefault="00202F97" w:rsidP="00202F9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2F9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202F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заседание. Август</w:t>
      </w:r>
    </w:p>
    <w:p w:rsidR="00202F97" w:rsidRPr="00202F97" w:rsidRDefault="00202F97" w:rsidP="00202F9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2F9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202F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заседание. Октябрь.</w:t>
      </w:r>
    </w:p>
    <w:p w:rsidR="00202F97" w:rsidRPr="00202F97" w:rsidRDefault="00202F97" w:rsidP="00202F9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2F9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202F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заседание. Январь</w:t>
      </w:r>
    </w:p>
    <w:p w:rsidR="00202F97" w:rsidRDefault="00202F97" w:rsidP="00202F9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2F9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202F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заседание. Май</w:t>
      </w:r>
    </w:p>
    <w:p w:rsidR="009E74C1" w:rsidRPr="002567B1" w:rsidRDefault="009E74C1" w:rsidP="009E74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567B1">
        <w:rPr>
          <w:rFonts w:ascii="Times New Roman" w:eastAsia="Calibri" w:hAnsi="Times New Roman" w:cs="Times New Roman"/>
          <w:b/>
          <w:sz w:val="26"/>
          <w:szCs w:val="26"/>
        </w:rPr>
        <w:t xml:space="preserve">Протокол заседания методического объединения учителей физической культуры, ОБЖ, технологии, музыки, </w:t>
      </w:r>
      <w:proofErr w:type="gramStart"/>
      <w:r w:rsidRPr="002567B1">
        <w:rPr>
          <w:rFonts w:ascii="Times New Roman" w:eastAsia="Calibri" w:hAnsi="Times New Roman" w:cs="Times New Roman"/>
          <w:b/>
          <w:sz w:val="26"/>
          <w:szCs w:val="26"/>
        </w:rPr>
        <w:t>ИЗО</w:t>
      </w:r>
      <w:proofErr w:type="gramEnd"/>
    </w:p>
    <w:p w:rsidR="009E74C1" w:rsidRPr="002567B1" w:rsidRDefault="009E74C1" w:rsidP="009E74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567B1">
        <w:rPr>
          <w:rFonts w:ascii="Times New Roman" w:eastAsia="Calibri" w:hAnsi="Times New Roman" w:cs="Times New Roman"/>
          <w:b/>
          <w:sz w:val="26"/>
          <w:szCs w:val="26"/>
        </w:rPr>
        <w:t>на 2023-2024 уч. год</w:t>
      </w:r>
    </w:p>
    <w:tbl>
      <w:tblPr>
        <w:tblStyle w:val="11"/>
        <w:tblpPr w:leftFromText="180" w:rightFromText="180" w:vertAnchor="text" w:horzAnchor="margin" w:tblpX="40" w:tblpY="126"/>
        <w:tblW w:w="4897" w:type="pct"/>
        <w:tblLayout w:type="fixed"/>
        <w:tblLook w:val="04A0" w:firstRow="1" w:lastRow="0" w:firstColumn="1" w:lastColumn="0" w:noHBand="0" w:noVBand="1"/>
      </w:tblPr>
      <w:tblGrid>
        <w:gridCol w:w="1120"/>
        <w:gridCol w:w="12030"/>
        <w:gridCol w:w="6"/>
        <w:gridCol w:w="27"/>
        <w:gridCol w:w="2022"/>
      </w:tblGrid>
      <w:tr w:rsidR="009E74C1" w:rsidRPr="002567B1" w:rsidTr="00C86986">
        <w:trPr>
          <w:trHeight w:val="276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3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4C1" w:rsidRPr="002567B1" w:rsidRDefault="00F5796A" w:rsidP="00B26F8F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05B34" w:rsidRPr="002567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Заседание №1</w:t>
            </w:r>
          </w:p>
        </w:tc>
        <w:tc>
          <w:tcPr>
            <w:tcW w:w="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4C1" w:rsidRPr="002567B1" w:rsidRDefault="00C86986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Выступающие </w:t>
            </w:r>
          </w:p>
          <w:p w:rsidR="00C86986" w:rsidRPr="002567B1" w:rsidRDefault="00C86986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Слушатели </w:t>
            </w:r>
          </w:p>
        </w:tc>
      </w:tr>
      <w:tr w:rsidR="009E74C1" w:rsidRPr="002567B1" w:rsidTr="00B26F8F">
        <w:trPr>
          <w:trHeight w:val="85"/>
        </w:trP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Август</w:t>
            </w:r>
          </w:p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28.08.</w:t>
            </w:r>
          </w:p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2023г.</w:t>
            </w:r>
          </w:p>
        </w:tc>
        <w:tc>
          <w:tcPr>
            <w:tcW w:w="463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74C1" w:rsidRPr="002567B1" w:rsidRDefault="009E74C1" w:rsidP="00F5796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Заседание №1 - </w:t>
            </w:r>
            <w:r w:rsidR="00F5796A" w:rsidRPr="002567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796A" w:rsidRPr="002567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«Планирование и организация методической работы в школе на 2023 2024 учебный год»</w:t>
            </w:r>
          </w:p>
        </w:tc>
      </w:tr>
      <w:tr w:rsidR="009E74C1" w:rsidRPr="002567B1" w:rsidTr="00C86986">
        <w:trPr>
          <w:trHeight w:val="47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1.Утверждение плана работы МО на 2023-2024 уч. год</w:t>
            </w:r>
          </w:p>
        </w:tc>
        <w:tc>
          <w:tcPr>
            <w:tcW w:w="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Лан Н.Ф.</w:t>
            </w:r>
          </w:p>
        </w:tc>
      </w:tr>
      <w:tr w:rsidR="009E74C1" w:rsidRPr="002567B1" w:rsidTr="00C86986">
        <w:trPr>
          <w:trHeight w:val="47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3.Обсуждение  и планирование участия педагогов в методических неделях, семинарах, педсоветах по плану школы на 2023-2024 учебном году.</w:t>
            </w:r>
          </w:p>
        </w:tc>
        <w:tc>
          <w:tcPr>
            <w:tcW w:w="676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Члены МО</w:t>
            </w:r>
          </w:p>
        </w:tc>
      </w:tr>
      <w:tr w:rsidR="009E74C1" w:rsidRPr="002567B1" w:rsidTr="00C86986">
        <w:trPr>
          <w:trHeight w:val="284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Организация работы  для </w:t>
            </w:r>
            <w:proofErr w:type="gramStart"/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ОВЗ.</w:t>
            </w:r>
          </w:p>
        </w:tc>
        <w:tc>
          <w:tcPr>
            <w:tcW w:w="676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74C1" w:rsidRPr="002567B1" w:rsidTr="00C86986">
        <w:trPr>
          <w:trHeight w:val="220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5.Согласование  рабочих программ.</w:t>
            </w:r>
          </w:p>
        </w:tc>
        <w:tc>
          <w:tcPr>
            <w:tcW w:w="676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74C1" w:rsidRPr="002567B1" w:rsidTr="00C86986">
        <w:trPr>
          <w:trHeight w:val="261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6.Корректировка и утверждение тем самообразования, перспективный план аттестации и повышения квалификации учителей.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Члены МО</w:t>
            </w:r>
          </w:p>
        </w:tc>
      </w:tr>
      <w:tr w:rsidR="009E74C1" w:rsidRPr="002567B1" w:rsidTr="00C86986">
        <w:trPr>
          <w:trHeight w:val="250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7.Уточнение тем открытых уроков и мастер-классов</w:t>
            </w: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74C1" w:rsidRPr="002567B1" w:rsidTr="00C86986">
        <w:trPr>
          <w:trHeight w:val="113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8.Подготовка и  участие в школьном этапе Всероссийской  олимпиады школьников.</w:t>
            </w:r>
          </w:p>
        </w:tc>
        <w:tc>
          <w:tcPr>
            <w:tcW w:w="676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74C1" w:rsidRPr="002567B1" w:rsidTr="00C86986">
        <w:trPr>
          <w:trHeight w:val="113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9. Работа по оформлению кабинета, спортивного уголка, дидактического материала, наглядных пособий</w:t>
            </w:r>
          </w:p>
        </w:tc>
        <w:tc>
          <w:tcPr>
            <w:tcW w:w="67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74C1" w:rsidRPr="002567B1" w:rsidRDefault="001521E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Члены МО</w:t>
            </w:r>
          </w:p>
        </w:tc>
      </w:tr>
      <w:tr w:rsidR="009E74C1" w:rsidRPr="002567B1" w:rsidTr="00B26F8F">
        <w:trPr>
          <w:trHeight w:val="116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E74C1" w:rsidRPr="002567B1" w:rsidRDefault="002567B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9E74C1"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ктябрь</w:t>
            </w: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06</w:t>
            </w:r>
            <w:r w:rsidR="009E74C1"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28170D"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9E74C1"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2023г</w:t>
            </w:r>
          </w:p>
        </w:tc>
        <w:tc>
          <w:tcPr>
            <w:tcW w:w="4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74C1" w:rsidRPr="002567B1" w:rsidRDefault="009E74C1" w:rsidP="00F5796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Заседание №2-</w:t>
            </w:r>
            <w:r w:rsidR="00F5796A" w:rsidRPr="002567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796A" w:rsidRPr="002567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Проектная деятельность педагогов МО и обучающихся.</w:t>
            </w:r>
          </w:p>
        </w:tc>
      </w:tr>
      <w:tr w:rsidR="009E74C1" w:rsidRPr="002567B1" w:rsidTr="00C86986">
        <w:trPr>
          <w:trHeight w:val="249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5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1. «</w:t>
            </w:r>
            <w:r w:rsidRPr="002567B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Применение </w:t>
            </w:r>
            <w:r w:rsidRPr="002567B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новых современных форм и методов работы </w:t>
            </w:r>
            <w:proofErr w:type="gramStart"/>
            <w:r w:rsidRPr="002567B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–з</w:t>
            </w:r>
            <w:proofErr w:type="gramEnd"/>
            <w:r w:rsidRPr="002567B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алог качественного обучения</w:t>
            </w: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»  (обобщение опыта)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86986" w:rsidRPr="002567B1" w:rsidRDefault="009E74C1" w:rsidP="00C8698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Лан Н.Ф.</w:t>
            </w:r>
            <w:r w:rsidR="00C86986"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- Докладчик</w:t>
            </w:r>
          </w:p>
          <w:p w:rsidR="009E74C1" w:rsidRPr="002567B1" w:rsidRDefault="00C86986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Слушатели </w:t>
            </w: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члены МО.</w:t>
            </w:r>
          </w:p>
        </w:tc>
      </w:tr>
      <w:tr w:rsidR="009E74C1" w:rsidRPr="002567B1" w:rsidTr="00C86986">
        <w:trPr>
          <w:trHeight w:val="247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b/>
                <w:bCs/>
                <w:color w:val="232323"/>
                <w:sz w:val="26"/>
                <w:szCs w:val="26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2.Обеспечение техники безопасности на уроках.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Члены МО</w:t>
            </w:r>
          </w:p>
        </w:tc>
      </w:tr>
      <w:tr w:rsidR="009E74C1" w:rsidRPr="002567B1" w:rsidTr="00C86986">
        <w:trPr>
          <w:trHeight w:val="565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3.Участие в школьном этапе Всероссийской  олимпиады школьников</w:t>
            </w:r>
            <w:proofErr w:type="gramStart"/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.</w:t>
            </w:r>
            <w:proofErr w:type="gramEnd"/>
          </w:p>
        </w:tc>
        <w:tc>
          <w:tcPr>
            <w:tcW w:w="6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5796A" w:rsidRPr="002567B1" w:rsidTr="00C86986">
        <w:trPr>
          <w:trHeight w:val="565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96A" w:rsidRPr="002567B1" w:rsidRDefault="00F5796A" w:rsidP="00B26F8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96A" w:rsidRPr="002567B1" w:rsidRDefault="00F5796A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4.Подготовка к муниципальному этапу  Всероссийской  олимпиады школьников</w:t>
            </w:r>
            <w:proofErr w:type="gramStart"/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.</w:t>
            </w:r>
            <w:proofErr w:type="gramEnd"/>
          </w:p>
        </w:tc>
        <w:tc>
          <w:tcPr>
            <w:tcW w:w="6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96A" w:rsidRPr="002567B1" w:rsidRDefault="00F5796A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74C1" w:rsidRPr="002567B1" w:rsidTr="00C86986">
        <w:trPr>
          <w:trHeight w:val="332"/>
        </w:trPr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4C1" w:rsidRPr="002567B1" w:rsidRDefault="00F5796A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9E74C1"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.Подготовка и участие в   научн</w:t>
            </w:r>
            <w:proofErr w:type="gramStart"/>
            <w:r w:rsidR="009E74C1"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о-</w:t>
            </w:r>
            <w:proofErr w:type="gramEnd"/>
            <w:r w:rsidR="009E74C1"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практической конференции   « Шаг в будущее»</w:t>
            </w:r>
          </w:p>
        </w:tc>
        <w:tc>
          <w:tcPr>
            <w:tcW w:w="676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5796A" w:rsidRPr="002567B1" w:rsidTr="00C86986">
        <w:trPr>
          <w:trHeight w:val="332"/>
        </w:trPr>
        <w:tc>
          <w:tcPr>
            <w:tcW w:w="36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96A" w:rsidRPr="002567B1" w:rsidRDefault="00F5796A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96A" w:rsidRPr="002567B1" w:rsidRDefault="00F5796A" w:rsidP="00F5796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6.Внедрение проектной методики в систему работы каждого учителя.</w:t>
            </w:r>
          </w:p>
          <w:p w:rsidR="002567B1" w:rsidRPr="002567B1" w:rsidRDefault="002567B1" w:rsidP="00F5796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67B1" w:rsidRPr="002567B1" w:rsidRDefault="002567B1" w:rsidP="00F5796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67B1" w:rsidRPr="002567B1" w:rsidRDefault="002567B1" w:rsidP="00F5796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67B1" w:rsidRPr="002567B1" w:rsidRDefault="002567B1" w:rsidP="00F5796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96A" w:rsidRPr="002567B1" w:rsidRDefault="00F5796A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Комова</w:t>
            </w:r>
            <w:proofErr w:type="spellEnd"/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М.В.</w:t>
            </w:r>
            <w:r w:rsidR="00C86986"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-Докладчик</w:t>
            </w:r>
          </w:p>
          <w:p w:rsidR="00C86986" w:rsidRPr="002567B1" w:rsidRDefault="00C86986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Слушатели члены МО.</w:t>
            </w:r>
          </w:p>
        </w:tc>
      </w:tr>
      <w:tr w:rsidR="009E74C1" w:rsidRPr="002567B1" w:rsidTr="00B26F8F">
        <w:trPr>
          <w:trHeight w:val="230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  <w:r w:rsidR="0028170D"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.02.</w:t>
            </w:r>
          </w:p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4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567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Заседание №3</w:t>
            </w:r>
            <w:r w:rsidR="00005B34" w:rsidRPr="002567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F5796A" w:rsidRPr="002567B1">
              <w:rPr>
                <w:rFonts w:ascii="Times New Roman" w:hAnsi="Times New Roman" w:cs="Times New Roman"/>
                <w:sz w:val="26"/>
                <w:szCs w:val="26"/>
              </w:rPr>
              <w:t>Внеклассная и внеурочная деятельность.</w:t>
            </w:r>
          </w:p>
        </w:tc>
      </w:tr>
      <w:tr w:rsidR="009E74C1" w:rsidRPr="002567B1" w:rsidTr="00B26F8F">
        <w:trPr>
          <w:trHeight w:val="221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1.Утверждение учебников на 2024-2025 </w:t>
            </w:r>
            <w:proofErr w:type="spellStart"/>
            <w:r w:rsidRPr="002567B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уч</w:t>
            </w:r>
            <w:proofErr w:type="gramStart"/>
            <w:r w:rsidRPr="002567B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.г</w:t>
            </w:r>
            <w:proofErr w:type="gramEnd"/>
            <w:r w:rsidRPr="002567B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од</w:t>
            </w:r>
            <w:proofErr w:type="spellEnd"/>
            <w:r w:rsidRPr="002567B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74C1" w:rsidRPr="002567B1" w:rsidRDefault="001521E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Лан Н.Ф руководитель МО</w:t>
            </w:r>
          </w:p>
        </w:tc>
      </w:tr>
      <w:tr w:rsidR="009E74C1" w:rsidRPr="002567B1" w:rsidTr="00B26F8F">
        <w:trPr>
          <w:trHeight w:val="225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2. Анализ результатов  предметной олимпиады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E74C1" w:rsidRPr="002567B1" w:rsidRDefault="001521E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Лан Н.Ф руководитель МО</w:t>
            </w:r>
          </w:p>
        </w:tc>
      </w:tr>
      <w:tr w:rsidR="009E74C1" w:rsidRPr="002567B1" w:rsidTr="00B26F8F">
        <w:trPr>
          <w:trHeight w:val="225"/>
        </w:trPr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Pr="002567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Соревнования по волейболу  9-11 классы.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E74C1" w:rsidRPr="002567B1" w:rsidRDefault="001521E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Панченко В.И.</w:t>
            </w:r>
          </w:p>
        </w:tc>
      </w:tr>
      <w:tr w:rsidR="009E74C1" w:rsidRPr="002567B1" w:rsidTr="00B26F8F">
        <w:trPr>
          <w:trHeight w:val="225"/>
        </w:trPr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4.Подготовка и проведение предметной недели</w:t>
            </w:r>
            <w:r w:rsidR="00F5796A"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E74C1" w:rsidRPr="002567B1" w:rsidRDefault="001521E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Члены МО</w:t>
            </w:r>
          </w:p>
        </w:tc>
      </w:tr>
      <w:tr w:rsidR="009E74C1" w:rsidRPr="002567B1" w:rsidTr="00B26F8F">
        <w:trPr>
          <w:trHeight w:val="225"/>
        </w:trPr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5. </w:t>
            </w:r>
            <w:proofErr w:type="spellStart"/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Подгоовка</w:t>
            </w:r>
            <w:proofErr w:type="spellEnd"/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проведение Военно-патриотической недели.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E74C1" w:rsidRPr="002567B1" w:rsidRDefault="001521E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Члены МО</w:t>
            </w:r>
          </w:p>
        </w:tc>
      </w:tr>
      <w:tr w:rsidR="00F5796A" w:rsidRPr="002567B1" w:rsidTr="00B26F8F">
        <w:trPr>
          <w:trHeight w:val="225"/>
        </w:trPr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F5796A" w:rsidRPr="002567B1" w:rsidRDefault="00F5796A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96A" w:rsidRPr="002567B1" w:rsidRDefault="00F5796A" w:rsidP="00F5796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6. Подготовка школьных команд к участию в «Президентских играх и состязаниях»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5796A" w:rsidRPr="002567B1" w:rsidRDefault="001521E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Панченко </w:t>
            </w:r>
            <w:proofErr w:type="spellStart"/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proofErr w:type="gramStart"/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,И</w:t>
            </w:r>
            <w:proofErr w:type="spellEnd"/>
            <w:proofErr w:type="gramEnd"/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., Лан Н.Ф.</w:t>
            </w:r>
          </w:p>
        </w:tc>
      </w:tr>
      <w:tr w:rsidR="009E74C1" w:rsidRPr="002567B1" w:rsidTr="00B26F8F">
        <w:trPr>
          <w:trHeight w:val="291"/>
        </w:trPr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  <w:p w:rsidR="009E74C1" w:rsidRPr="002567B1" w:rsidRDefault="002567B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06</w:t>
            </w:r>
            <w:r w:rsidR="009E74C1"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.05</w:t>
            </w:r>
          </w:p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463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4C1" w:rsidRPr="002567B1" w:rsidRDefault="009E74C1" w:rsidP="001521E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Заседание №4</w:t>
            </w:r>
            <w:r w:rsidR="001521E1" w:rsidRPr="002567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«Результаты деятельности МО. Планирование работы МО на 2024 – 2025 учебный год.</w:t>
            </w:r>
          </w:p>
        </w:tc>
      </w:tr>
      <w:tr w:rsidR="009E74C1" w:rsidRPr="002567B1" w:rsidTr="00B26F8F">
        <w:trPr>
          <w:trHeight w:val="315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C1" w:rsidRPr="002567B1" w:rsidRDefault="001521E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="009E74C1"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«Патриотическое воспитание на уроках ОБЖ в условиях реализации ФГОС»</w:t>
            </w: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доклад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6" w:rsidRPr="002567B1" w:rsidRDefault="001521E1" w:rsidP="00C8698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Гасников</w:t>
            </w:r>
            <w:proofErr w:type="spellEnd"/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Е.С.</w:t>
            </w:r>
            <w:r w:rsidR="00C86986"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- Докладчик</w:t>
            </w:r>
          </w:p>
          <w:p w:rsidR="009E74C1" w:rsidRPr="002567B1" w:rsidRDefault="00C86986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Слушатели члены МО.</w:t>
            </w:r>
          </w:p>
        </w:tc>
      </w:tr>
      <w:tr w:rsidR="009E74C1" w:rsidRPr="002567B1" w:rsidTr="00B26F8F">
        <w:trPr>
          <w:trHeight w:val="234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C1" w:rsidRPr="002567B1" w:rsidRDefault="001521E1" w:rsidP="00B26F8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9E74C1"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Анализ работы МО за 2023-2024 учебный год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4C1" w:rsidRPr="002567B1" w:rsidRDefault="001521E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Лан Н.Ф руководитель М</w:t>
            </w:r>
            <w:proofErr w:type="gramStart"/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C86986"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gramEnd"/>
            <w:r w:rsidR="00C86986"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докладчик.</w:t>
            </w:r>
          </w:p>
          <w:p w:rsidR="00C86986" w:rsidRPr="002567B1" w:rsidRDefault="00C86986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Слушатели члены МО.</w:t>
            </w:r>
          </w:p>
        </w:tc>
      </w:tr>
      <w:tr w:rsidR="009E74C1" w:rsidRPr="002567B1" w:rsidTr="00B26F8F">
        <w:trPr>
          <w:trHeight w:val="390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4C1" w:rsidRPr="002567B1" w:rsidRDefault="009E74C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74C1" w:rsidRPr="002567B1" w:rsidRDefault="001521E1" w:rsidP="001521E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3. Обсуждение перспективного плана работы на 2024 – 2025 учебный год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E74C1" w:rsidRPr="002567B1" w:rsidRDefault="001521E1" w:rsidP="00B26F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67B1">
              <w:rPr>
                <w:rFonts w:ascii="Times New Roman" w:eastAsia="Calibri" w:hAnsi="Times New Roman" w:cs="Times New Roman"/>
                <w:sz w:val="26"/>
                <w:szCs w:val="26"/>
              </w:rPr>
              <w:t>Члены МО</w:t>
            </w:r>
          </w:p>
        </w:tc>
      </w:tr>
    </w:tbl>
    <w:p w:rsidR="009E74C1" w:rsidRPr="002567B1" w:rsidRDefault="009E74C1" w:rsidP="009E74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521E1" w:rsidRDefault="001521E1" w:rsidP="002567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7B1" w:rsidRDefault="002567B1" w:rsidP="002567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7B1" w:rsidRDefault="002567B1" w:rsidP="002567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7B1" w:rsidRDefault="002567B1" w:rsidP="002567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7B1" w:rsidRDefault="002567B1" w:rsidP="002567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7B1" w:rsidRDefault="002567B1" w:rsidP="002567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7B1" w:rsidRDefault="002567B1" w:rsidP="002567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7B1" w:rsidRDefault="002567B1" w:rsidP="002567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7B1" w:rsidRDefault="002567B1" w:rsidP="002567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7B1" w:rsidRDefault="002567B1" w:rsidP="002567B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5796A" w:rsidRPr="00C86986" w:rsidRDefault="00F5796A" w:rsidP="009E74C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86986">
        <w:rPr>
          <w:rFonts w:ascii="Times New Roman" w:eastAsia="Calibri" w:hAnsi="Times New Roman" w:cs="Times New Roman"/>
          <w:bCs/>
          <w:sz w:val="26"/>
          <w:szCs w:val="26"/>
        </w:rPr>
        <w:t xml:space="preserve">Работа между заседаниями </w:t>
      </w:r>
    </w:p>
    <w:p w:rsidR="00F5796A" w:rsidRPr="00C86986" w:rsidRDefault="00F5796A" w:rsidP="00F5796A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86986">
        <w:rPr>
          <w:rFonts w:ascii="Times New Roman" w:eastAsia="Calibri" w:hAnsi="Times New Roman" w:cs="Times New Roman"/>
          <w:bCs/>
          <w:sz w:val="26"/>
          <w:szCs w:val="26"/>
        </w:rPr>
        <w:t>1. Подготовка к школьным и муниципальным олимпиадам.</w:t>
      </w:r>
    </w:p>
    <w:p w:rsidR="00F5796A" w:rsidRPr="00C86986" w:rsidRDefault="00F5796A" w:rsidP="00F5796A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86986">
        <w:rPr>
          <w:rFonts w:ascii="Times New Roman" w:eastAsia="Calibri" w:hAnsi="Times New Roman" w:cs="Times New Roman"/>
          <w:bCs/>
          <w:sz w:val="26"/>
          <w:szCs w:val="26"/>
        </w:rPr>
        <w:t xml:space="preserve"> 2. Сохранение и укрепление материально – технической базы.</w:t>
      </w:r>
    </w:p>
    <w:p w:rsidR="00F5796A" w:rsidRPr="00C86986" w:rsidRDefault="00F5796A" w:rsidP="00F5796A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86986">
        <w:rPr>
          <w:rFonts w:ascii="Times New Roman" w:eastAsia="Calibri" w:hAnsi="Times New Roman" w:cs="Times New Roman"/>
          <w:bCs/>
          <w:sz w:val="26"/>
          <w:szCs w:val="26"/>
        </w:rPr>
        <w:t xml:space="preserve"> 3. </w:t>
      </w:r>
      <w:proofErr w:type="spellStart"/>
      <w:r w:rsidRPr="00C86986">
        <w:rPr>
          <w:rFonts w:ascii="Times New Roman" w:eastAsia="Calibri" w:hAnsi="Times New Roman" w:cs="Times New Roman"/>
          <w:bCs/>
          <w:sz w:val="26"/>
          <w:szCs w:val="26"/>
        </w:rPr>
        <w:t>Взаимопосещение</w:t>
      </w:r>
      <w:proofErr w:type="spellEnd"/>
      <w:r w:rsidRPr="00C86986">
        <w:rPr>
          <w:rFonts w:ascii="Times New Roman" w:eastAsia="Calibri" w:hAnsi="Times New Roman" w:cs="Times New Roman"/>
          <w:bCs/>
          <w:sz w:val="26"/>
          <w:szCs w:val="26"/>
        </w:rPr>
        <w:t xml:space="preserve"> уроков. </w:t>
      </w:r>
    </w:p>
    <w:p w:rsidR="00F5796A" w:rsidRPr="00C86986" w:rsidRDefault="00F5796A" w:rsidP="00F5796A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86986">
        <w:rPr>
          <w:rFonts w:ascii="Times New Roman" w:eastAsia="Calibri" w:hAnsi="Times New Roman" w:cs="Times New Roman"/>
          <w:bCs/>
          <w:sz w:val="26"/>
          <w:szCs w:val="26"/>
        </w:rPr>
        <w:t xml:space="preserve">4. Организация внеклассных и внеурочных мероприятий. </w:t>
      </w:r>
    </w:p>
    <w:p w:rsidR="00F5796A" w:rsidRPr="00C86986" w:rsidRDefault="00F5796A" w:rsidP="00F5796A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86986">
        <w:rPr>
          <w:rFonts w:ascii="Times New Roman" w:eastAsia="Calibri" w:hAnsi="Times New Roman" w:cs="Times New Roman"/>
          <w:bCs/>
          <w:sz w:val="26"/>
          <w:szCs w:val="26"/>
        </w:rPr>
        <w:t>5. Участие в конкурсах, выставках, соревнованиях.</w:t>
      </w:r>
    </w:p>
    <w:p w:rsidR="00F5796A" w:rsidRPr="00C86986" w:rsidRDefault="00F5796A" w:rsidP="00F5796A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86986">
        <w:rPr>
          <w:rFonts w:ascii="Times New Roman" w:eastAsia="Calibri" w:hAnsi="Times New Roman" w:cs="Times New Roman"/>
          <w:bCs/>
          <w:sz w:val="26"/>
          <w:szCs w:val="26"/>
        </w:rPr>
        <w:t xml:space="preserve"> 6. Пропаганда здорового образа жизни и занятий физической культурой и спортом через информацию на стендах школы, школьном </w:t>
      </w:r>
      <w:r w:rsidR="002567B1">
        <w:rPr>
          <w:rFonts w:ascii="Times New Roman" w:eastAsia="Calibri" w:hAnsi="Times New Roman" w:cs="Times New Roman"/>
          <w:bCs/>
          <w:sz w:val="26"/>
          <w:szCs w:val="26"/>
        </w:rPr>
        <w:t xml:space="preserve">    </w:t>
      </w:r>
      <w:r w:rsidRPr="00C86986">
        <w:rPr>
          <w:rFonts w:ascii="Times New Roman" w:eastAsia="Calibri" w:hAnsi="Times New Roman" w:cs="Times New Roman"/>
          <w:bCs/>
          <w:sz w:val="26"/>
          <w:szCs w:val="26"/>
        </w:rPr>
        <w:t xml:space="preserve">сайте, спортивные мероприятия. </w:t>
      </w:r>
    </w:p>
    <w:p w:rsidR="00F5796A" w:rsidRPr="00C86986" w:rsidRDefault="00F5796A" w:rsidP="00F5796A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86986">
        <w:rPr>
          <w:rFonts w:ascii="Times New Roman" w:eastAsia="Calibri" w:hAnsi="Times New Roman" w:cs="Times New Roman"/>
          <w:bCs/>
          <w:sz w:val="26"/>
          <w:szCs w:val="26"/>
        </w:rPr>
        <w:t>7. Оформление и обновление информационных стендов в кабинетах.</w:t>
      </w:r>
    </w:p>
    <w:p w:rsidR="00F5796A" w:rsidRPr="00C86986" w:rsidRDefault="00F5796A" w:rsidP="00F5796A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86986">
        <w:rPr>
          <w:rFonts w:ascii="Times New Roman" w:eastAsia="Calibri" w:hAnsi="Times New Roman" w:cs="Times New Roman"/>
          <w:bCs/>
          <w:sz w:val="26"/>
          <w:szCs w:val="26"/>
        </w:rPr>
        <w:t xml:space="preserve">8. Участие в предметных неделях (февраль) </w:t>
      </w:r>
    </w:p>
    <w:p w:rsidR="00C86986" w:rsidRPr="00C86986" w:rsidRDefault="00F5796A" w:rsidP="00F5796A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86986">
        <w:rPr>
          <w:rFonts w:ascii="Times New Roman" w:eastAsia="Calibri" w:hAnsi="Times New Roman" w:cs="Times New Roman"/>
          <w:bCs/>
          <w:sz w:val="26"/>
          <w:szCs w:val="26"/>
        </w:rPr>
        <w:t xml:space="preserve">9. Курсовая подготовка, в том числе и дистанционная. </w:t>
      </w:r>
    </w:p>
    <w:p w:rsidR="00F5796A" w:rsidRPr="00C86986" w:rsidRDefault="00F5796A" w:rsidP="00F5796A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86986">
        <w:rPr>
          <w:rFonts w:ascii="Times New Roman" w:eastAsia="Calibri" w:hAnsi="Times New Roman" w:cs="Times New Roman"/>
          <w:bCs/>
          <w:sz w:val="26"/>
          <w:szCs w:val="26"/>
        </w:rPr>
        <w:t>10. Выступление на педагогических советах, участие в профессиональных конкурсах, публикациях.</w:t>
      </w:r>
    </w:p>
    <w:p w:rsidR="00F5796A" w:rsidRPr="00C86986" w:rsidRDefault="00F5796A" w:rsidP="009E74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E74C1" w:rsidRPr="002567B1" w:rsidRDefault="009E74C1" w:rsidP="009E74C1">
      <w:pPr>
        <w:rPr>
          <w:rFonts w:ascii="Times New Roman" w:hAnsi="Times New Roman" w:cs="Times New Roman"/>
          <w:sz w:val="26"/>
          <w:szCs w:val="26"/>
        </w:rPr>
      </w:pPr>
      <w:r w:rsidRPr="002567B1">
        <w:rPr>
          <w:rFonts w:ascii="Times New Roman" w:hAnsi="Times New Roman" w:cs="Times New Roman"/>
          <w:sz w:val="26"/>
          <w:szCs w:val="26"/>
        </w:rPr>
        <w:t xml:space="preserve"> </w:t>
      </w:r>
      <w:r w:rsidRPr="002567B1">
        <w:rPr>
          <w:rFonts w:ascii="Times New Roman" w:hAnsi="Times New Roman" w:cs="Times New Roman"/>
          <w:b/>
          <w:sz w:val="26"/>
          <w:szCs w:val="26"/>
        </w:rPr>
        <w:t>ВЫВОДЫ:</w:t>
      </w:r>
      <w:r w:rsidRPr="002567B1">
        <w:rPr>
          <w:rFonts w:ascii="Times New Roman" w:hAnsi="Times New Roman" w:cs="Times New Roman"/>
          <w:sz w:val="26"/>
          <w:szCs w:val="26"/>
        </w:rPr>
        <w:t xml:space="preserve">  Работу коллектива </w:t>
      </w:r>
      <w:r w:rsidR="002567B1">
        <w:rPr>
          <w:rFonts w:ascii="Times New Roman" w:hAnsi="Times New Roman" w:cs="Times New Roman"/>
          <w:sz w:val="26"/>
          <w:szCs w:val="26"/>
        </w:rPr>
        <w:t>над методической темой школы: «</w:t>
      </w:r>
      <w:r w:rsidRPr="002567B1">
        <w:rPr>
          <w:rFonts w:ascii="Times New Roman" w:hAnsi="Times New Roman" w:cs="Times New Roman"/>
          <w:sz w:val="26"/>
          <w:szCs w:val="26"/>
        </w:rPr>
        <w:t xml:space="preserve">Формирование ключевых компетенций, обеспечивающих качество образования обучающихся, на уроках музыки, технологии, ИЗО, </w:t>
      </w:r>
      <w:r w:rsidR="0028170D" w:rsidRPr="002567B1">
        <w:rPr>
          <w:rFonts w:ascii="Times New Roman" w:hAnsi="Times New Roman" w:cs="Times New Roman"/>
          <w:sz w:val="26"/>
          <w:szCs w:val="26"/>
        </w:rPr>
        <w:t xml:space="preserve">ОБЖ и </w:t>
      </w:r>
      <w:r w:rsidRPr="002567B1">
        <w:rPr>
          <w:rFonts w:ascii="Times New Roman" w:hAnsi="Times New Roman" w:cs="Times New Roman"/>
          <w:sz w:val="26"/>
          <w:szCs w:val="26"/>
        </w:rPr>
        <w:t>физической культуры» признать удовлетворительной.  Тематика заседаний МО и педагогических советов отражали основные проблемные вопросы, которые стреми</w:t>
      </w:r>
      <w:r w:rsidR="0028170D" w:rsidRPr="002567B1">
        <w:rPr>
          <w:rFonts w:ascii="Times New Roman" w:hAnsi="Times New Roman" w:cs="Times New Roman"/>
          <w:sz w:val="26"/>
          <w:szCs w:val="26"/>
        </w:rPr>
        <w:t>л</w:t>
      </w:r>
      <w:r w:rsidRPr="002567B1">
        <w:rPr>
          <w:rFonts w:ascii="Times New Roman" w:hAnsi="Times New Roman" w:cs="Times New Roman"/>
          <w:sz w:val="26"/>
          <w:szCs w:val="26"/>
        </w:rPr>
        <w:t>ся решать педагогический коллектив</w:t>
      </w:r>
      <w:r w:rsidR="0028170D" w:rsidRPr="002567B1">
        <w:rPr>
          <w:rFonts w:ascii="Times New Roman" w:hAnsi="Times New Roman" w:cs="Times New Roman"/>
          <w:sz w:val="26"/>
          <w:szCs w:val="26"/>
        </w:rPr>
        <w:t xml:space="preserve"> МО</w:t>
      </w:r>
      <w:r w:rsidRPr="002567B1">
        <w:rPr>
          <w:rFonts w:ascii="Times New Roman" w:hAnsi="Times New Roman" w:cs="Times New Roman"/>
          <w:sz w:val="26"/>
          <w:szCs w:val="26"/>
        </w:rPr>
        <w:t xml:space="preserve">.  </w:t>
      </w:r>
      <w:r w:rsidR="002567B1">
        <w:rPr>
          <w:rFonts w:ascii="Times New Roman" w:hAnsi="Times New Roman" w:cs="Times New Roman"/>
          <w:sz w:val="26"/>
          <w:szCs w:val="26"/>
        </w:rPr>
        <w:t>П</w:t>
      </w:r>
      <w:r w:rsidRPr="002567B1">
        <w:rPr>
          <w:rFonts w:ascii="Times New Roman" w:hAnsi="Times New Roman" w:cs="Times New Roman"/>
          <w:sz w:val="26"/>
          <w:szCs w:val="26"/>
        </w:rPr>
        <w:t xml:space="preserve">оставленные задачи методической работы на 2023-24  учебный год были выполнены. </w:t>
      </w:r>
    </w:p>
    <w:p w:rsidR="0046668B" w:rsidRPr="002567B1" w:rsidRDefault="0046668B" w:rsidP="0046668B">
      <w:pPr>
        <w:spacing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86986">
        <w:rPr>
          <w:rFonts w:ascii="Times New Roman" w:hAnsi="Times New Roman" w:cs="Times New Roman"/>
          <w:sz w:val="26"/>
          <w:szCs w:val="26"/>
        </w:rPr>
        <w:t xml:space="preserve"> </w:t>
      </w:r>
      <w:r w:rsidRPr="002567B1">
        <w:rPr>
          <w:rFonts w:ascii="Times New Roman" w:hAnsi="Times New Roman" w:cs="Times New Roman"/>
          <w:b/>
          <w:sz w:val="26"/>
          <w:szCs w:val="26"/>
        </w:rPr>
        <w:t>Результаты:</w:t>
      </w:r>
    </w:p>
    <w:p w:rsidR="0046668B" w:rsidRPr="00C86986" w:rsidRDefault="0046668B" w:rsidP="0046668B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C86986">
        <w:rPr>
          <w:rFonts w:ascii="Times New Roman" w:hAnsi="Times New Roman" w:cs="Times New Roman"/>
          <w:sz w:val="26"/>
          <w:szCs w:val="26"/>
        </w:rPr>
        <w:t>Повышение уровня профессиональной компетентности педагогов.</w:t>
      </w:r>
    </w:p>
    <w:p w:rsidR="0046668B" w:rsidRPr="00C86986" w:rsidRDefault="0046668B" w:rsidP="0046668B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C86986">
        <w:rPr>
          <w:rFonts w:ascii="Times New Roman" w:hAnsi="Times New Roman" w:cs="Times New Roman"/>
          <w:sz w:val="26"/>
          <w:szCs w:val="26"/>
        </w:rPr>
        <w:t>Повышение уровня успеваемости и качества знаний учащихся.</w:t>
      </w:r>
    </w:p>
    <w:p w:rsidR="0028170D" w:rsidRPr="00C86986" w:rsidRDefault="0028170D" w:rsidP="0046668B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C86986">
        <w:rPr>
          <w:rFonts w:ascii="Times New Roman" w:hAnsi="Times New Roman" w:cs="Times New Roman"/>
          <w:sz w:val="26"/>
          <w:szCs w:val="26"/>
        </w:rPr>
        <w:t>Повышение активности учащихся в конкурсах, олимпиадах</w:t>
      </w:r>
      <w:r w:rsidR="000A43B0" w:rsidRPr="00C86986">
        <w:rPr>
          <w:rFonts w:ascii="Times New Roman" w:hAnsi="Times New Roman" w:cs="Times New Roman"/>
          <w:sz w:val="26"/>
          <w:szCs w:val="26"/>
        </w:rPr>
        <w:t>, спортивных, творческих мероприятиях различного уровня</w:t>
      </w:r>
    </w:p>
    <w:p w:rsidR="0046668B" w:rsidRPr="00C86986" w:rsidRDefault="0046668B" w:rsidP="0046668B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C86986">
        <w:rPr>
          <w:rFonts w:ascii="Times New Roman" w:hAnsi="Times New Roman" w:cs="Times New Roman"/>
          <w:sz w:val="26"/>
          <w:szCs w:val="26"/>
        </w:rPr>
        <w:t>Повышение мотивации педагогов к обобщению и распространению педагогического опыта.</w:t>
      </w:r>
    </w:p>
    <w:p w:rsidR="0046668B" w:rsidRPr="00C86986" w:rsidRDefault="0046668B" w:rsidP="0046668B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C86986">
        <w:rPr>
          <w:rFonts w:ascii="Times New Roman" w:hAnsi="Times New Roman" w:cs="Times New Roman"/>
          <w:sz w:val="26"/>
          <w:szCs w:val="26"/>
        </w:rPr>
        <w:t>Участие педагогов в конкурсе педагогического мастерства.</w:t>
      </w:r>
    </w:p>
    <w:p w:rsidR="00202F97" w:rsidRPr="00C86986" w:rsidRDefault="0046668B" w:rsidP="0046668B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C86986">
        <w:rPr>
          <w:rFonts w:ascii="Times New Roman" w:hAnsi="Times New Roman" w:cs="Times New Roman"/>
          <w:sz w:val="26"/>
          <w:szCs w:val="26"/>
        </w:rPr>
        <w:t>Участие педагогов в спартакиаде производственных коллективов</w:t>
      </w:r>
    </w:p>
    <w:p w:rsidR="0046668B" w:rsidRPr="00C86986" w:rsidRDefault="0046668B" w:rsidP="0046668B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C86986">
        <w:rPr>
          <w:rFonts w:ascii="Times New Roman" w:hAnsi="Times New Roman" w:cs="Times New Roman"/>
          <w:sz w:val="26"/>
          <w:szCs w:val="26"/>
        </w:rPr>
        <w:lastRenderedPageBreak/>
        <w:t xml:space="preserve">Увеличение числа победителей </w:t>
      </w:r>
      <w:r w:rsidR="0028170D" w:rsidRPr="00C86986">
        <w:rPr>
          <w:rFonts w:ascii="Times New Roman" w:hAnsi="Times New Roman" w:cs="Times New Roman"/>
          <w:sz w:val="26"/>
          <w:szCs w:val="26"/>
        </w:rPr>
        <w:t>и призеров Всероссийской олимпиады школьников.</w:t>
      </w:r>
    </w:p>
    <w:p w:rsidR="00202F97" w:rsidRPr="00202F97" w:rsidRDefault="00202F97" w:rsidP="00202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02F97" w:rsidRPr="00202F97" w:rsidRDefault="00202F97" w:rsidP="00202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2F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МО учителей на 2024-2025 учебный год:</w:t>
      </w:r>
    </w:p>
    <w:p w:rsidR="00202F97" w:rsidRPr="00202F97" w:rsidRDefault="00202F97" w:rsidP="00202F97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170D" w:rsidRPr="0028170D" w:rsidRDefault="0028170D" w:rsidP="0028170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Обеспечение условий для совершенствования современного </w:t>
      </w:r>
    </w:p>
    <w:p w:rsidR="0028170D" w:rsidRPr="0028170D" w:rsidRDefault="0028170D" w:rsidP="0028170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0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качества образования, его доступности и эффективности.</w:t>
      </w:r>
    </w:p>
    <w:p w:rsidR="0028170D" w:rsidRPr="0028170D" w:rsidRDefault="0028170D" w:rsidP="0028170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Формирование мотивации к повышению научно-теоретической и </w:t>
      </w:r>
    </w:p>
    <w:p w:rsidR="0028170D" w:rsidRPr="0028170D" w:rsidRDefault="0028170D" w:rsidP="0028170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методической подготовки, профессионального уровня педагогов, к обобщению </w:t>
      </w:r>
    </w:p>
    <w:p w:rsidR="0028170D" w:rsidRPr="0028170D" w:rsidRDefault="0028170D" w:rsidP="0028170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0D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распространению педагогического опыта.</w:t>
      </w:r>
    </w:p>
    <w:p w:rsidR="0028170D" w:rsidRPr="0028170D" w:rsidRDefault="0028170D" w:rsidP="0028170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0D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Повышение компетентности педагогических кадров.</w:t>
      </w:r>
    </w:p>
    <w:p w:rsidR="0028170D" w:rsidRPr="0028170D" w:rsidRDefault="0028170D" w:rsidP="0028170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0D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Создание системы поиска и развития одарённых детей.</w:t>
      </w:r>
    </w:p>
    <w:p w:rsidR="0028170D" w:rsidRPr="0028170D" w:rsidRDefault="0028170D" w:rsidP="0028170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0D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Работа с нормативными документами.</w:t>
      </w:r>
    </w:p>
    <w:p w:rsidR="0028170D" w:rsidRPr="0028170D" w:rsidRDefault="0028170D" w:rsidP="0028170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Пропаганда и использование новых педагогических и </w:t>
      </w:r>
    </w:p>
    <w:p w:rsidR="0028170D" w:rsidRPr="0028170D" w:rsidRDefault="0028170D" w:rsidP="0028170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0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информационных технологий, учебной и методической литературы.</w:t>
      </w:r>
    </w:p>
    <w:p w:rsidR="0028170D" w:rsidRPr="0028170D" w:rsidRDefault="0028170D" w:rsidP="0028170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Развивать формы и методы работы по </w:t>
      </w:r>
      <w:proofErr w:type="spellStart"/>
      <w:r w:rsidRPr="0028170D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здоровьесбережению</w:t>
      </w:r>
      <w:proofErr w:type="spellEnd"/>
      <w:r w:rsidRPr="002817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170D" w:rsidRPr="0028170D" w:rsidRDefault="0028170D" w:rsidP="0028170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0D">
        <w:rPr>
          <w:rFonts w:ascii="Times New Roman" w:eastAsia="Times New Roman" w:hAnsi="Times New Roman" w:cs="Times New Roman"/>
          <w:sz w:val="26"/>
          <w:szCs w:val="26"/>
          <w:lang w:eastAsia="ru-RU"/>
        </w:rPr>
        <w:t>8. Повышение учебной мотивации обучающихся.</w:t>
      </w:r>
    </w:p>
    <w:p w:rsidR="00202F97" w:rsidRPr="00202F97" w:rsidRDefault="0028170D" w:rsidP="0028170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0D">
        <w:rPr>
          <w:rFonts w:ascii="Times New Roman" w:eastAsia="Times New Roman" w:hAnsi="Times New Roman" w:cs="Times New Roman"/>
          <w:sz w:val="26"/>
          <w:szCs w:val="26"/>
          <w:lang w:eastAsia="ru-RU"/>
        </w:rPr>
        <w:t>9. Сохранение и укрепление психофизического здоровья каждого ученика.</w:t>
      </w:r>
      <w:r w:rsidRPr="0028170D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</w:r>
    </w:p>
    <w:p w:rsidR="00202F97" w:rsidRPr="00202F97" w:rsidRDefault="00202F97" w:rsidP="00202F97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2F97" w:rsidRPr="00202F97" w:rsidRDefault="00202F97" w:rsidP="00202F97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2F97" w:rsidRPr="00202F97" w:rsidRDefault="00202F97" w:rsidP="00202F97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2F97" w:rsidRPr="00202F97" w:rsidRDefault="00202F97" w:rsidP="00202F97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</w:p>
    <w:p w:rsidR="00202F97" w:rsidRPr="00202F97" w:rsidRDefault="00202F97" w:rsidP="00202F97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F9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методического</w:t>
      </w:r>
    </w:p>
    <w:p w:rsidR="00202F97" w:rsidRPr="00202F97" w:rsidRDefault="00202F97" w:rsidP="00202F97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объединения:</w:t>
      </w:r>
      <w:r w:rsidR="0015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Лан Н.Ф.</w:t>
      </w:r>
      <w:r w:rsidRPr="00202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____________________</w:t>
      </w:r>
    </w:p>
    <w:p w:rsidR="00202F97" w:rsidRPr="00202F97" w:rsidRDefault="00202F97" w:rsidP="00202F97">
      <w:pPr>
        <w:tabs>
          <w:tab w:val="left" w:pos="945"/>
          <w:tab w:val="left" w:pos="748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 w:rsidRPr="00202F9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Ф.И.О.                                                                                                                   </w:t>
      </w:r>
      <w:r w:rsidRPr="00202F9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ab/>
        <w:t>подпись</w:t>
      </w:r>
    </w:p>
    <w:p w:rsidR="00202F97" w:rsidRPr="00202F97" w:rsidRDefault="00202F97" w:rsidP="00202F97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2F97" w:rsidRPr="00202F97" w:rsidRDefault="00202F97" w:rsidP="00202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02F97" w:rsidRPr="00202F97" w:rsidRDefault="00202F97" w:rsidP="00202F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659E" w:rsidRPr="0040659E" w:rsidRDefault="0040659E" w:rsidP="004065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659E" w:rsidRPr="0040659E" w:rsidRDefault="0040659E" w:rsidP="004065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659E" w:rsidRPr="0040659E" w:rsidRDefault="0040659E" w:rsidP="004065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40659E" w:rsidRPr="0040659E" w:rsidSect="00296E8C">
          <w:pgSz w:w="16838" w:h="11906" w:orient="landscape"/>
          <w:pgMar w:top="426" w:right="395" w:bottom="568" w:left="1134" w:header="708" w:footer="708" w:gutter="0"/>
          <w:cols w:space="708"/>
          <w:docGrid w:linePitch="360"/>
        </w:sectPr>
      </w:pPr>
    </w:p>
    <w:p w:rsidR="00835DDF" w:rsidRDefault="00835DDF" w:rsidP="004065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659E" w:rsidRDefault="0040659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243BA" w:rsidRPr="00835DDF" w:rsidRDefault="005243B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243BA" w:rsidRPr="00835DDF" w:rsidSect="0028170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21" w:rsidRDefault="00AE0B21" w:rsidP="0028170D">
      <w:pPr>
        <w:spacing w:after="0" w:line="240" w:lineRule="auto"/>
      </w:pPr>
      <w:r>
        <w:separator/>
      </w:r>
    </w:p>
  </w:endnote>
  <w:endnote w:type="continuationSeparator" w:id="0">
    <w:p w:rsidR="00AE0B21" w:rsidRDefault="00AE0B21" w:rsidP="0028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21" w:rsidRDefault="00AE0B21" w:rsidP="0028170D">
      <w:pPr>
        <w:spacing w:after="0" w:line="240" w:lineRule="auto"/>
      </w:pPr>
      <w:r>
        <w:separator/>
      </w:r>
    </w:p>
  </w:footnote>
  <w:footnote w:type="continuationSeparator" w:id="0">
    <w:p w:rsidR="00AE0B21" w:rsidRDefault="00AE0B21" w:rsidP="00281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674A"/>
    <w:multiLevelType w:val="hybridMultilevel"/>
    <w:tmpl w:val="8F425DC8"/>
    <w:lvl w:ilvl="0" w:tplc="50E4BB4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245F1"/>
    <w:multiLevelType w:val="hybridMultilevel"/>
    <w:tmpl w:val="E61C46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448D4"/>
    <w:multiLevelType w:val="hybridMultilevel"/>
    <w:tmpl w:val="C736F36C"/>
    <w:lvl w:ilvl="0" w:tplc="50E4BB46">
      <w:start w:val="1"/>
      <w:numFmt w:val="decimal"/>
      <w:lvlText w:val="%1."/>
      <w:lvlJc w:val="left"/>
      <w:pPr>
        <w:ind w:left="630" w:hanging="360"/>
      </w:pPr>
    </w:lvl>
    <w:lvl w:ilvl="1" w:tplc="1C6A4E6A">
      <w:start w:val="1"/>
      <w:numFmt w:val="decimal"/>
      <w:lvlText w:val="%2"/>
      <w:lvlJc w:val="left"/>
      <w:pPr>
        <w:ind w:left="13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C3FFA"/>
    <w:multiLevelType w:val="hybridMultilevel"/>
    <w:tmpl w:val="53100062"/>
    <w:lvl w:ilvl="0" w:tplc="50E4BB46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08B0200"/>
    <w:multiLevelType w:val="hybridMultilevel"/>
    <w:tmpl w:val="C3B483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8768A"/>
    <w:multiLevelType w:val="hybridMultilevel"/>
    <w:tmpl w:val="B3EC0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A2F47"/>
    <w:multiLevelType w:val="hybridMultilevel"/>
    <w:tmpl w:val="4F2E0762"/>
    <w:lvl w:ilvl="0" w:tplc="BFE2CB8C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CD15776"/>
    <w:multiLevelType w:val="hybridMultilevel"/>
    <w:tmpl w:val="2EB8BC62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42B0C"/>
    <w:multiLevelType w:val="hybridMultilevel"/>
    <w:tmpl w:val="4E9C3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571FD"/>
    <w:multiLevelType w:val="hybridMultilevel"/>
    <w:tmpl w:val="27FC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522A8"/>
    <w:multiLevelType w:val="hybridMultilevel"/>
    <w:tmpl w:val="8C46E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86711"/>
    <w:multiLevelType w:val="hybridMultilevel"/>
    <w:tmpl w:val="8DCE9C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048BD"/>
    <w:multiLevelType w:val="hybridMultilevel"/>
    <w:tmpl w:val="8E8634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375B6"/>
    <w:multiLevelType w:val="hybridMultilevel"/>
    <w:tmpl w:val="37342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DB28C9"/>
    <w:multiLevelType w:val="hybridMultilevel"/>
    <w:tmpl w:val="CEDA0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A724D"/>
    <w:multiLevelType w:val="hybridMultilevel"/>
    <w:tmpl w:val="696821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70A24"/>
    <w:multiLevelType w:val="hybridMultilevel"/>
    <w:tmpl w:val="F6A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D5FD9"/>
    <w:multiLevelType w:val="hybridMultilevel"/>
    <w:tmpl w:val="B5F29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679D7"/>
    <w:multiLevelType w:val="hybridMultilevel"/>
    <w:tmpl w:val="180C0C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18"/>
  </w:num>
  <w:num w:numId="9">
    <w:abstractNumId w:val="8"/>
  </w:num>
  <w:num w:numId="10">
    <w:abstractNumId w:val="13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6"/>
  </w:num>
  <w:num w:numId="15">
    <w:abstractNumId w:val="3"/>
  </w:num>
  <w:num w:numId="16">
    <w:abstractNumId w:val="0"/>
  </w:num>
  <w:num w:numId="17">
    <w:abstractNumId w:val="5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DA"/>
    <w:rsid w:val="00005B34"/>
    <w:rsid w:val="00023A31"/>
    <w:rsid w:val="00064D03"/>
    <w:rsid w:val="000A43B0"/>
    <w:rsid w:val="000C50B8"/>
    <w:rsid w:val="001248CD"/>
    <w:rsid w:val="00127907"/>
    <w:rsid w:val="001521E1"/>
    <w:rsid w:val="00202F97"/>
    <w:rsid w:val="0023185F"/>
    <w:rsid w:val="00242427"/>
    <w:rsid w:val="002567B1"/>
    <w:rsid w:val="0028170D"/>
    <w:rsid w:val="00296E8C"/>
    <w:rsid w:val="002F2236"/>
    <w:rsid w:val="0034241C"/>
    <w:rsid w:val="003D165B"/>
    <w:rsid w:val="003E7289"/>
    <w:rsid w:val="003F5FF3"/>
    <w:rsid w:val="0040659E"/>
    <w:rsid w:val="0046668B"/>
    <w:rsid w:val="00492E37"/>
    <w:rsid w:val="004F419C"/>
    <w:rsid w:val="005036C1"/>
    <w:rsid w:val="005243BA"/>
    <w:rsid w:val="0054350A"/>
    <w:rsid w:val="005B128E"/>
    <w:rsid w:val="005D120E"/>
    <w:rsid w:val="005E12A8"/>
    <w:rsid w:val="00673242"/>
    <w:rsid w:val="006A643A"/>
    <w:rsid w:val="006C0C18"/>
    <w:rsid w:val="00703FB5"/>
    <w:rsid w:val="007E2F1B"/>
    <w:rsid w:val="008059EE"/>
    <w:rsid w:val="00835DDF"/>
    <w:rsid w:val="00940DD0"/>
    <w:rsid w:val="00993EC4"/>
    <w:rsid w:val="009B46DA"/>
    <w:rsid w:val="009E74C1"/>
    <w:rsid w:val="00A3450E"/>
    <w:rsid w:val="00A473EA"/>
    <w:rsid w:val="00A50965"/>
    <w:rsid w:val="00AE0B21"/>
    <w:rsid w:val="00B26F8F"/>
    <w:rsid w:val="00B349EA"/>
    <w:rsid w:val="00B3640B"/>
    <w:rsid w:val="00B967F5"/>
    <w:rsid w:val="00BA6644"/>
    <w:rsid w:val="00BB55FA"/>
    <w:rsid w:val="00BB5E6F"/>
    <w:rsid w:val="00BF126B"/>
    <w:rsid w:val="00C311BB"/>
    <w:rsid w:val="00C6151D"/>
    <w:rsid w:val="00C86986"/>
    <w:rsid w:val="00CB5600"/>
    <w:rsid w:val="00DB2C84"/>
    <w:rsid w:val="00DE3F2F"/>
    <w:rsid w:val="00DF093C"/>
    <w:rsid w:val="00E5738B"/>
    <w:rsid w:val="00E81007"/>
    <w:rsid w:val="00EC1257"/>
    <w:rsid w:val="00F53ECA"/>
    <w:rsid w:val="00F5796A"/>
    <w:rsid w:val="00F60500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0659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40659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2F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36C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473E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1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70D"/>
  </w:style>
  <w:style w:type="paragraph" w:styleId="a8">
    <w:name w:val="footer"/>
    <w:basedOn w:val="a"/>
    <w:link w:val="a9"/>
    <w:uiPriority w:val="99"/>
    <w:unhideWhenUsed/>
    <w:rsid w:val="00281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0659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40659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2F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36C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473E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1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70D"/>
  </w:style>
  <w:style w:type="paragraph" w:styleId="a8">
    <w:name w:val="footer"/>
    <w:basedOn w:val="a"/>
    <w:link w:val="a9"/>
    <w:uiPriority w:val="99"/>
    <w:unhideWhenUsed/>
    <w:rsid w:val="00281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Cog3vtfMr8rfBQ%20&#1082;&#1086;&#1083;%20&#1091;&#1095;&#1072;&#1089;&#1090;&#1085;&#1080;&#1082;&#1086;&#1074;%201" TargetMode="External"/><Relationship Id="rId13" Type="http://schemas.openxmlformats.org/officeDocument/2006/relationships/hyperlink" Target="https://disk.yandex.ru/d/7xrV7Ktdo9HYJw%20&#1082;&#1086;&#1083;.&#1091;&#1095;&#1072;&#1089;&#1090;&#1085;&#1080;&#1082;&#1086;&#1074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qVYBc3BeaRdXy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1fDSs4KWXgitX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GlOm_tsFS73TtQ" TargetMode="External"/><Relationship Id="rId10" Type="http://schemas.openxmlformats.org/officeDocument/2006/relationships/hyperlink" Target="https://disk.yandex.ru/d/3H36aj2OC9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3VWwByud3z3fjw" TargetMode="External"/><Relationship Id="rId14" Type="http://schemas.openxmlformats.org/officeDocument/2006/relationships/hyperlink" Target="https://disk.yandex.ru/d/RK88Ak3_TIfS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3394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sportzal</dc:creator>
  <cp:lastModifiedBy>sportzal</cp:lastModifiedBy>
  <cp:revision>4</cp:revision>
  <dcterms:created xsi:type="dcterms:W3CDTF">2024-05-10T09:24:00Z</dcterms:created>
  <dcterms:modified xsi:type="dcterms:W3CDTF">2024-05-11T05:53:00Z</dcterms:modified>
</cp:coreProperties>
</file>