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C9" w:rsidRPr="00A41B38" w:rsidRDefault="005E59C9" w:rsidP="00A41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B38">
        <w:rPr>
          <w:rFonts w:ascii="Times New Roman" w:hAnsi="Times New Roman" w:cs="Times New Roman"/>
          <w:color w:val="000000"/>
          <w:sz w:val="28"/>
          <w:szCs w:val="28"/>
        </w:rPr>
        <w:t>27 октября</w:t>
      </w:r>
      <w:r w:rsidRPr="00A41B3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Pr="00A41B3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41B38">
        <w:rPr>
          <w:rFonts w:ascii="Times New Roman" w:hAnsi="Times New Roman" w:cs="Times New Roman"/>
          <w:color w:val="000000"/>
          <w:sz w:val="28"/>
          <w:szCs w:val="28"/>
        </w:rPr>
        <w:t xml:space="preserve"> года в школе  был осуществлён родительский контроль организации горячего п</w:t>
      </w:r>
      <w:r w:rsidR="00A41B38" w:rsidRPr="00A41B38">
        <w:rPr>
          <w:rFonts w:ascii="Times New Roman" w:hAnsi="Times New Roman" w:cs="Times New Roman"/>
          <w:color w:val="000000"/>
          <w:sz w:val="28"/>
          <w:szCs w:val="28"/>
        </w:rPr>
        <w:t xml:space="preserve">итания обучающихся 1-4 классов с участием родителей первых классов. </w:t>
      </w:r>
    </w:p>
    <w:p w:rsidR="00EF6ED6" w:rsidRDefault="00EF6ED6" w:rsidP="00A41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отметили: </w:t>
      </w:r>
    </w:p>
    <w:p w:rsidR="00EF6ED6" w:rsidRDefault="00EF6ED6" w:rsidP="00EF6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Что </w:t>
      </w:r>
      <w:r w:rsidR="005E59C9" w:rsidRPr="00A4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школьное меню отвечает всем требованиям и нормам, которые предъявляются к приготовлению питания для детей школьного возраста, в нем соблюдаются все принципы здорового питания. </w:t>
      </w:r>
    </w:p>
    <w:p w:rsidR="00EF6ED6" w:rsidRDefault="00EF6ED6" w:rsidP="00EF6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5E59C9" w:rsidRPr="00A4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Приготовленные блюда соответств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="005E59C9" w:rsidRPr="00A4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утвержденному меню. </w:t>
      </w:r>
    </w:p>
    <w:p w:rsidR="005E59C9" w:rsidRPr="00EF6ED6" w:rsidRDefault="005E59C9" w:rsidP="00EF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задали интересующие их вопросы, высказали свои пожелания и предложения относительно организации питания и рациона, дали положительн</w:t>
      </w:r>
      <w:r w:rsid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A4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6ED6" w:rsidRPr="00A4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EF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4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качества, разнообразия и правильности технологического приготовления блюд.</w:t>
      </w:r>
      <w:r w:rsidR="001C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</w:p>
    <w:sectPr w:rsidR="005E59C9" w:rsidRPr="00EF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C9"/>
    <w:rsid w:val="001C68AE"/>
    <w:rsid w:val="004231DC"/>
    <w:rsid w:val="00530273"/>
    <w:rsid w:val="005E59C9"/>
    <w:rsid w:val="00A41B38"/>
    <w:rsid w:val="00EF6ED6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SocPed-1</cp:lastModifiedBy>
  <cp:revision>2</cp:revision>
  <dcterms:created xsi:type="dcterms:W3CDTF">2023-10-30T10:51:00Z</dcterms:created>
  <dcterms:modified xsi:type="dcterms:W3CDTF">2023-10-30T10:51:00Z</dcterms:modified>
</cp:coreProperties>
</file>